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70" w:rsidRPr="00643EFB" w:rsidRDefault="00B55170" w:rsidP="00B55170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FB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19.00 –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55170" w:rsidRPr="00643EFB" w:rsidRDefault="00B55170" w:rsidP="00B5517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170" w:rsidRPr="00643EFB" w:rsidRDefault="00B55170" w:rsidP="00B5517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Державний університет «Житомирська політехніка»</w:t>
      </w:r>
    </w:p>
    <w:p w:rsidR="00B55170" w:rsidRPr="00643EFB" w:rsidRDefault="00B55170" w:rsidP="00B5517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 та сфери обслуговування</w:t>
      </w:r>
    </w:p>
    <w:p w:rsidR="00B55170" w:rsidRPr="00643EFB" w:rsidRDefault="00B55170" w:rsidP="00B5517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Look w:val="04A0"/>
      </w:tblPr>
      <w:tblGrid>
        <w:gridCol w:w="5812"/>
        <w:gridCol w:w="3686"/>
      </w:tblGrid>
      <w:tr w:rsidR="00B55170" w:rsidRPr="00643EFB" w:rsidTr="00B55170">
        <w:tc>
          <w:tcPr>
            <w:tcW w:w="5812" w:type="dxa"/>
            <w:shd w:val="clear" w:color="auto" w:fill="auto"/>
          </w:tcPr>
          <w:p w:rsidR="00B55170" w:rsidRPr="00643EFB" w:rsidRDefault="00B55170" w:rsidP="00C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(стн) 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19/2020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н.р.</w:t>
            </w:r>
          </w:p>
          <w:p w:rsidR="00B55170" w:rsidRPr="00643EFB" w:rsidRDefault="00B55170" w:rsidP="00C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Освітній ступінь: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  <w:p w:rsidR="00B55170" w:rsidRPr="00643EFB" w:rsidRDefault="00B55170" w:rsidP="00C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Освітня програма: «Облік і оподаткування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55170" w:rsidRPr="00643EFB" w:rsidRDefault="00B55170" w:rsidP="00C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Навчальний план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31.08.2018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3686" w:type="dxa"/>
            <w:shd w:val="clear" w:color="auto" w:fill="auto"/>
          </w:tcPr>
          <w:p w:rsidR="00B55170" w:rsidRPr="00643EFB" w:rsidRDefault="00B55170" w:rsidP="00C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70" w:rsidRPr="00643EFB" w:rsidRDefault="00B55170" w:rsidP="00C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Термін навчання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рік 10 місяців</w:t>
            </w:r>
          </w:p>
          <w:p w:rsidR="00B55170" w:rsidRPr="00643EFB" w:rsidRDefault="00B55170" w:rsidP="00C309A3">
            <w:pPr>
              <w:tabs>
                <w:tab w:val="left" w:pos="1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Початок 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01.09.2018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B55170" w:rsidRPr="00643EFB" w:rsidRDefault="00B55170" w:rsidP="00C309A3">
            <w:pPr>
              <w:tabs>
                <w:tab w:val="left" w:pos="1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Закінчення 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</w:tbl>
    <w:p w:rsidR="00B55170" w:rsidRPr="00643EFB" w:rsidRDefault="00B55170" w:rsidP="00B5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170" w:rsidRPr="00643EFB" w:rsidRDefault="00B55170" w:rsidP="00B5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ОО-2к</w:t>
      </w:r>
    </w:p>
    <w:p w:rsidR="00B55170" w:rsidRPr="00643EFB" w:rsidRDefault="00B55170" w:rsidP="00B55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58"/>
        <w:gridCol w:w="3639"/>
        <w:gridCol w:w="1098"/>
        <w:gridCol w:w="879"/>
        <w:gridCol w:w="815"/>
        <w:gridCol w:w="813"/>
        <w:gridCol w:w="896"/>
        <w:gridCol w:w="813"/>
      </w:tblGrid>
      <w:tr w:rsidR="00D53B71" w:rsidRPr="00357016" w:rsidTr="00D53B71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D53B71" w:rsidRPr="00357016" w:rsidRDefault="00D53B71" w:rsidP="00C3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5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D53B71" w:rsidRPr="00357016" w:rsidRDefault="00D53B71" w:rsidP="00C3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 та по батькові студента</w:t>
            </w:r>
          </w:p>
        </w:tc>
        <w:tc>
          <w:tcPr>
            <w:tcW w:w="1098" w:type="dxa"/>
            <w:vAlign w:val="center"/>
          </w:tcPr>
          <w:p w:rsidR="00D53B71" w:rsidRPr="00DC6D74" w:rsidRDefault="00D53B71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Лекція</w:t>
            </w:r>
          </w:p>
          <w:p w:rsidR="00D53B71" w:rsidRPr="00DC6D74" w:rsidRDefault="00D53B71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12.03.20</w:t>
            </w:r>
          </w:p>
        </w:tc>
        <w:tc>
          <w:tcPr>
            <w:tcW w:w="879" w:type="dxa"/>
            <w:vAlign w:val="center"/>
          </w:tcPr>
          <w:p w:rsidR="00D53B71" w:rsidRPr="00DC6D74" w:rsidRDefault="00D53B71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53B71" w:rsidRPr="00DC6D74" w:rsidRDefault="00D53B71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15" w:type="dxa"/>
          </w:tcPr>
          <w:p w:rsidR="00D53B71" w:rsidRPr="00DC6D74" w:rsidRDefault="00D53B71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Лекція</w:t>
            </w:r>
          </w:p>
          <w:p w:rsidR="00D53B71" w:rsidRPr="00DC6D74" w:rsidRDefault="00D53B71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13" w:type="dxa"/>
            <w:vAlign w:val="center"/>
          </w:tcPr>
          <w:p w:rsidR="00D53B71" w:rsidRPr="00DC6D74" w:rsidRDefault="00D53B71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53B71" w:rsidRPr="00DC6D74" w:rsidRDefault="00D53B71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896" w:type="dxa"/>
          </w:tcPr>
          <w:p w:rsidR="00D53B71" w:rsidRPr="001F6314" w:rsidRDefault="00D53B71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Лекція</w:t>
            </w:r>
          </w:p>
          <w:p w:rsidR="00D53B71" w:rsidRPr="00E74673" w:rsidRDefault="00D53B71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26</w:t>
            </w: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.03.20</w:t>
            </w:r>
          </w:p>
        </w:tc>
        <w:tc>
          <w:tcPr>
            <w:tcW w:w="813" w:type="dxa"/>
          </w:tcPr>
          <w:p w:rsidR="00D53B71" w:rsidRPr="001F6314" w:rsidRDefault="00D53B71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53B71" w:rsidRPr="00E74673" w:rsidRDefault="00D53B71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</w:t>
            </w:r>
          </w:p>
        </w:tc>
      </w:tr>
      <w:tr w:rsidR="00D53B71" w:rsidRPr="00357016" w:rsidTr="00D53B71">
        <w:trPr>
          <w:jc w:val="center"/>
        </w:trPr>
        <w:tc>
          <w:tcPr>
            <w:tcW w:w="458" w:type="dxa"/>
            <w:shd w:val="clear" w:color="auto" w:fill="auto"/>
          </w:tcPr>
          <w:p w:rsidR="00D53B71" w:rsidRPr="00357016" w:rsidRDefault="00D53B71" w:rsidP="00B551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shd w:val="clear" w:color="auto" w:fill="auto"/>
            <w:vAlign w:val="center"/>
          </w:tcPr>
          <w:p w:rsidR="00D53B71" w:rsidRPr="00B55170" w:rsidRDefault="00D53B71" w:rsidP="00B5517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B55170">
              <w:rPr>
                <w:rFonts w:ascii="Times New Roman" w:hAnsi="Times New Roman" w:cs="Times New Roman"/>
                <w:iCs/>
                <w:color w:val="000000"/>
                <w:sz w:val="24"/>
              </w:rPr>
              <w:t>Мислива Тетяна Миколаївна</w:t>
            </w:r>
          </w:p>
        </w:tc>
        <w:tc>
          <w:tcPr>
            <w:tcW w:w="1098" w:type="dxa"/>
          </w:tcPr>
          <w:p w:rsidR="00D53B71" w:rsidRPr="00DC6D74" w:rsidRDefault="00D53B71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9" w:type="dxa"/>
            <w:vAlign w:val="center"/>
          </w:tcPr>
          <w:p w:rsidR="00D53B71" w:rsidRPr="00DC6D74" w:rsidRDefault="00D53B71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6D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815" w:type="dxa"/>
          </w:tcPr>
          <w:p w:rsidR="00D53B71" w:rsidRPr="00DC6D74" w:rsidRDefault="00D53B71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13" w:type="dxa"/>
          </w:tcPr>
          <w:p w:rsidR="00D53B71" w:rsidRPr="00DC6D74" w:rsidRDefault="00D53B71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96" w:type="dxa"/>
          </w:tcPr>
          <w:p w:rsidR="00D53B71" w:rsidRPr="00DC6D74" w:rsidRDefault="00D53B71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13" w:type="dxa"/>
          </w:tcPr>
          <w:p w:rsidR="00D53B71" w:rsidRPr="00D53B71" w:rsidRDefault="00D53B7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53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</w:tr>
      <w:tr w:rsidR="00D53B71" w:rsidRPr="00357016" w:rsidTr="00D53B71">
        <w:trPr>
          <w:jc w:val="center"/>
        </w:trPr>
        <w:tc>
          <w:tcPr>
            <w:tcW w:w="458" w:type="dxa"/>
            <w:shd w:val="clear" w:color="auto" w:fill="auto"/>
          </w:tcPr>
          <w:p w:rsidR="00D53B71" w:rsidRPr="00357016" w:rsidRDefault="00D53B71" w:rsidP="00B551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shd w:val="clear" w:color="auto" w:fill="auto"/>
            <w:vAlign w:val="center"/>
          </w:tcPr>
          <w:p w:rsidR="00D53B71" w:rsidRPr="00B55170" w:rsidRDefault="00D53B71" w:rsidP="00B5517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B55170">
              <w:rPr>
                <w:rFonts w:ascii="Times New Roman" w:hAnsi="Times New Roman" w:cs="Times New Roman"/>
                <w:iCs/>
                <w:color w:val="000000"/>
                <w:sz w:val="24"/>
              </w:rPr>
              <w:t>Монах Іван Володимирович</w:t>
            </w:r>
          </w:p>
        </w:tc>
        <w:tc>
          <w:tcPr>
            <w:tcW w:w="1098" w:type="dxa"/>
          </w:tcPr>
          <w:p w:rsidR="00D53B71" w:rsidRPr="00DC6D74" w:rsidRDefault="00D53B71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C6D7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9" w:type="dxa"/>
            <w:vAlign w:val="center"/>
          </w:tcPr>
          <w:p w:rsidR="00D53B71" w:rsidRPr="00DC6D74" w:rsidRDefault="00D53B71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6D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15" w:type="dxa"/>
          </w:tcPr>
          <w:p w:rsidR="00D53B71" w:rsidRPr="00DC6D74" w:rsidRDefault="00D53B71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13" w:type="dxa"/>
          </w:tcPr>
          <w:p w:rsidR="00D53B71" w:rsidRPr="00DC6D74" w:rsidRDefault="00D53B71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96" w:type="dxa"/>
          </w:tcPr>
          <w:p w:rsidR="00D53B71" w:rsidRPr="00DC6D74" w:rsidRDefault="00D53B71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13" w:type="dxa"/>
          </w:tcPr>
          <w:p w:rsidR="00D53B71" w:rsidRPr="00D53B71" w:rsidRDefault="00D53B7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D53B71" w:rsidRPr="00357016" w:rsidTr="00D53B71">
        <w:trPr>
          <w:jc w:val="center"/>
        </w:trPr>
        <w:tc>
          <w:tcPr>
            <w:tcW w:w="458" w:type="dxa"/>
            <w:shd w:val="clear" w:color="auto" w:fill="auto"/>
          </w:tcPr>
          <w:p w:rsidR="00D53B71" w:rsidRPr="00357016" w:rsidRDefault="00D53B71" w:rsidP="00B551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shd w:val="clear" w:color="auto" w:fill="auto"/>
            <w:vAlign w:val="center"/>
          </w:tcPr>
          <w:p w:rsidR="00D53B71" w:rsidRPr="00B55170" w:rsidRDefault="00D53B71" w:rsidP="00B5517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proofErr w:type="spellStart"/>
            <w:r w:rsidRPr="00B55170">
              <w:rPr>
                <w:rFonts w:ascii="Times New Roman" w:hAnsi="Times New Roman" w:cs="Times New Roman"/>
                <w:iCs/>
                <w:color w:val="000000"/>
                <w:sz w:val="24"/>
              </w:rPr>
              <w:t>Мохник</w:t>
            </w:r>
            <w:proofErr w:type="spellEnd"/>
            <w:r w:rsidRPr="00B55170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 Валентина Василівна</w:t>
            </w:r>
          </w:p>
        </w:tc>
        <w:tc>
          <w:tcPr>
            <w:tcW w:w="1098" w:type="dxa"/>
          </w:tcPr>
          <w:p w:rsidR="00D53B71" w:rsidRPr="00DC6D74" w:rsidRDefault="00D53B71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9" w:type="dxa"/>
            <w:vAlign w:val="center"/>
          </w:tcPr>
          <w:p w:rsidR="00D53B71" w:rsidRPr="00DC6D74" w:rsidRDefault="00D53B71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D53B71" w:rsidRPr="00DC6D74" w:rsidRDefault="00D53B71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B71" w:rsidRPr="00DC6D74" w:rsidRDefault="00D53B71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" w:type="dxa"/>
          </w:tcPr>
          <w:p w:rsidR="00D53B71" w:rsidRPr="00DC6D74" w:rsidRDefault="00D53B71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B71" w:rsidRPr="00D53B71" w:rsidRDefault="00D53B7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53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</w:tr>
      <w:tr w:rsidR="00D53B71" w:rsidRPr="00357016" w:rsidTr="00D53B71">
        <w:trPr>
          <w:jc w:val="center"/>
        </w:trPr>
        <w:tc>
          <w:tcPr>
            <w:tcW w:w="458" w:type="dxa"/>
            <w:shd w:val="clear" w:color="auto" w:fill="auto"/>
          </w:tcPr>
          <w:p w:rsidR="00D53B71" w:rsidRPr="00357016" w:rsidRDefault="00D53B71" w:rsidP="00B551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shd w:val="clear" w:color="auto" w:fill="auto"/>
            <w:vAlign w:val="center"/>
          </w:tcPr>
          <w:p w:rsidR="00D53B71" w:rsidRPr="00B55170" w:rsidRDefault="00D53B71" w:rsidP="00B5517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B55170">
              <w:rPr>
                <w:rFonts w:ascii="Times New Roman" w:hAnsi="Times New Roman" w:cs="Times New Roman"/>
                <w:iCs/>
                <w:color w:val="000000"/>
                <w:sz w:val="24"/>
              </w:rPr>
              <w:t>Рогаль Вікторія Павлівна</w:t>
            </w:r>
          </w:p>
        </w:tc>
        <w:tc>
          <w:tcPr>
            <w:tcW w:w="1098" w:type="dxa"/>
          </w:tcPr>
          <w:p w:rsidR="00D53B71" w:rsidRPr="00DC6D74" w:rsidRDefault="00D53B71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9" w:type="dxa"/>
            <w:vAlign w:val="center"/>
          </w:tcPr>
          <w:p w:rsidR="00D53B71" w:rsidRPr="00DC6D74" w:rsidRDefault="00D53B71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D53B71" w:rsidRPr="00DC6D74" w:rsidRDefault="00D53B71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B71" w:rsidRPr="00DC6D74" w:rsidRDefault="00D53B71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6" w:type="dxa"/>
          </w:tcPr>
          <w:p w:rsidR="00D53B71" w:rsidRPr="00DC6D74" w:rsidRDefault="00D53B71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B71" w:rsidRPr="00D53B71" w:rsidRDefault="00D53B7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D53B71" w:rsidRPr="00357016" w:rsidTr="00D53B71">
        <w:trPr>
          <w:jc w:val="center"/>
        </w:trPr>
        <w:tc>
          <w:tcPr>
            <w:tcW w:w="458" w:type="dxa"/>
            <w:shd w:val="clear" w:color="auto" w:fill="auto"/>
          </w:tcPr>
          <w:p w:rsidR="00D53B71" w:rsidRPr="00357016" w:rsidRDefault="00D53B71" w:rsidP="00B551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shd w:val="clear" w:color="auto" w:fill="auto"/>
            <w:vAlign w:val="center"/>
          </w:tcPr>
          <w:p w:rsidR="00D53B71" w:rsidRPr="00B55170" w:rsidRDefault="00D53B71" w:rsidP="00B5517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proofErr w:type="spellStart"/>
            <w:r w:rsidRPr="00B55170">
              <w:rPr>
                <w:rFonts w:ascii="Times New Roman" w:hAnsi="Times New Roman" w:cs="Times New Roman"/>
                <w:iCs/>
                <w:color w:val="000000"/>
                <w:sz w:val="24"/>
              </w:rPr>
              <w:t>Тарасевич</w:t>
            </w:r>
            <w:proofErr w:type="spellEnd"/>
            <w:r w:rsidRPr="00B55170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 Ганна Павлівна</w:t>
            </w:r>
          </w:p>
        </w:tc>
        <w:tc>
          <w:tcPr>
            <w:tcW w:w="1098" w:type="dxa"/>
          </w:tcPr>
          <w:p w:rsidR="00D53B71" w:rsidRPr="00DC6D74" w:rsidRDefault="00D53B71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9" w:type="dxa"/>
            <w:vAlign w:val="center"/>
          </w:tcPr>
          <w:p w:rsidR="00D53B71" w:rsidRPr="00DC6D74" w:rsidRDefault="00D53B71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D53B71" w:rsidRPr="00DC6D74" w:rsidRDefault="00D53B71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B71" w:rsidRPr="00DC6D74" w:rsidRDefault="00D53B71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6" w:type="dxa"/>
          </w:tcPr>
          <w:p w:rsidR="00D53B71" w:rsidRPr="00DC6D74" w:rsidRDefault="00D53B71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D53B71" w:rsidRPr="00D53B71" w:rsidRDefault="00D53B7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914959" w:rsidRDefault="00914959"/>
    <w:sectPr w:rsidR="00914959" w:rsidSect="009D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16990"/>
    <w:multiLevelType w:val="hybridMultilevel"/>
    <w:tmpl w:val="0BE4A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170"/>
    <w:rsid w:val="000D48DA"/>
    <w:rsid w:val="00103A04"/>
    <w:rsid w:val="001F6314"/>
    <w:rsid w:val="00242A2B"/>
    <w:rsid w:val="00375FAA"/>
    <w:rsid w:val="003F3DFA"/>
    <w:rsid w:val="004E4C0F"/>
    <w:rsid w:val="006E2A71"/>
    <w:rsid w:val="007746D8"/>
    <w:rsid w:val="00914959"/>
    <w:rsid w:val="009D57CA"/>
    <w:rsid w:val="00A4776C"/>
    <w:rsid w:val="00B55170"/>
    <w:rsid w:val="00B63CCB"/>
    <w:rsid w:val="00BE6D24"/>
    <w:rsid w:val="00D53B71"/>
    <w:rsid w:val="00DC6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7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A0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ФЕМ</dc:creator>
  <cp:keywords/>
  <dc:description/>
  <cp:lastModifiedBy>Name</cp:lastModifiedBy>
  <cp:revision>19</cp:revision>
  <cp:lastPrinted>2019-11-14T07:40:00Z</cp:lastPrinted>
  <dcterms:created xsi:type="dcterms:W3CDTF">2019-11-13T13:14:00Z</dcterms:created>
  <dcterms:modified xsi:type="dcterms:W3CDTF">2020-03-29T19:43:00Z</dcterms:modified>
</cp:coreProperties>
</file>