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0CEDF" w14:textId="234E2CD1" w:rsidR="0044473A" w:rsidRDefault="0044473A" w:rsidP="0044473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Завдання на практичні заняття </w:t>
      </w:r>
      <w:r w:rsidR="002A22BB">
        <w:rPr>
          <w:rFonts w:ascii="Times New Roman" w:hAnsi="Times New Roman" w:cs="Times New Roman"/>
          <w:b/>
          <w:i/>
          <w:sz w:val="28"/>
          <w:szCs w:val="28"/>
          <w:lang w:val="ru-RU"/>
        </w:rPr>
        <w:t>24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3F3B58">
        <w:rPr>
          <w:rFonts w:ascii="Times New Roman" w:hAnsi="Times New Roman" w:cs="Times New Roman"/>
          <w:b/>
          <w:i/>
          <w:sz w:val="28"/>
          <w:szCs w:val="28"/>
        </w:rPr>
        <w:t>жовтня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</w:t>
      </w:r>
      <w:r w:rsidR="002A22BB">
        <w:rPr>
          <w:rFonts w:ascii="Times New Roman" w:hAnsi="Times New Roman" w:cs="Times New Roman"/>
          <w:b/>
          <w:i/>
          <w:sz w:val="28"/>
          <w:szCs w:val="28"/>
          <w:lang w:val="ru-RU"/>
        </w:rPr>
        <w:t>6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року </w:t>
      </w:r>
    </w:p>
    <w:p w14:paraId="7A7D2783" w14:textId="77777777" w:rsidR="0044473A" w:rsidRDefault="0044473A" w:rsidP="0044473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(виконати </w:t>
      </w:r>
      <w:r w:rsidR="00635647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протягом пари</w:t>
      </w:r>
      <w:r w:rsidRPr="00A3557B"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14:paraId="2E61B903" w14:textId="77777777" w:rsidR="0044473A" w:rsidRPr="00A3557B" w:rsidRDefault="0044473A" w:rsidP="0044473A">
      <w:pPr>
        <w:spacing w:after="0" w:line="360" w:lineRule="auto"/>
        <w:jc w:val="center"/>
        <w:rPr>
          <w:rStyle w:val="fontstyle01"/>
          <w:rFonts w:ascii="Times New Roman" w:hAnsi="Times New Roman" w:cs="Times New Roman"/>
          <w:sz w:val="28"/>
          <w:szCs w:val="28"/>
          <w:lang w:val="ru-RU"/>
        </w:rPr>
      </w:pPr>
    </w:p>
    <w:p w14:paraId="76037BA2" w14:textId="77777777" w:rsidR="0044473A" w:rsidRDefault="0044473A" w:rsidP="0044473A">
      <w:pPr>
        <w:pStyle w:val="a4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137D38">
        <w:rPr>
          <w:rFonts w:ascii="Times New Roman" w:eastAsia="Times New Roman" w:hAnsi="Times New Roman" w:cs="Times New Roman"/>
          <w:sz w:val="28"/>
          <w:szCs w:val="28"/>
        </w:rPr>
        <w:t>Виконати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35647">
        <w:rPr>
          <w:rFonts w:ascii="Times New Roman" w:eastAsia="Times New Roman" w:hAnsi="Times New Roman" w:cs="Times New Roman"/>
          <w:sz w:val="28"/>
          <w:szCs w:val="28"/>
        </w:rPr>
        <w:t>тестові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7D38">
        <w:rPr>
          <w:rFonts w:ascii="Times New Roman" w:eastAsia="Times New Roman" w:hAnsi="Times New Roman" w:cs="Times New Roman"/>
          <w:sz w:val="28"/>
          <w:szCs w:val="28"/>
        </w:rPr>
        <w:t>завдання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(стор. </w:t>
      </w:r>
      <w:r w:rsidR="003F3B58">
        <w:rPr>
          <w:rFonts w:ascii="Times New Roman" w:hAnsi="Times New Roman" w:cs="Times New Roman"/>
          <w:color w:val="000000"/>
          <w:sz w:val="28"/>
          <w:szCs w:val="28"/>
          <w:lang w:val="ru-RU"/>
        </w:rPr>
        <w:t>43</w:t>
      </w:r>
      <w:r w:rsidR="00635647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="003F3B58">
        <w:rPr>
          <w:rFonts w:ascii="Times New Roman" w:hAnsi="Times New Roman" w:cs="Times New Roman"/>
          <w:color w:val="000000"/>
          <w:sz w:val="28"/>
          <w:szCs w:val="28"/>
          <w:lang w:val="ru-RU"/>
        </w:rPr>
        <w:t>47</w:t>
      </w:r>
      <w:r w:rsidRPr="002D1C0A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матеріалами посібника </w:t>
      </w:r>
    </w:p>
    <w:p w14:paraId="7EAAE3FE" w14:textId="77777777" w:rsidR="0044473A" w:rsidRPr="0060349E" w:rsidRDefault="0044473A" w:rsidP="0044473A">
      <w:pPr>
        <w:spacing w:after="0" w:line="360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49E">
        <w:rPr>
          <w:rFonts w:ascii="Times New Roman" w:eastAsia="Times New Roman" w:hAnsi="Times New Roman" w:cs="Times New Roman"/>
          <w:sz w:val="28"/>
          <w:szCs w:val="28"/>
        </w:rPr>
        <w:t>Литвинчук І.В. Банківський менеджмент : навч. посібн. [Електронне видання]. – Житомир : Державний університет «Житомирська політехніка», 2021. – 122 с.</w:t>
      </w:r>
    </w:p>
    <w:p w14:paraId="7CF98812" w14:textId="77777777" w:rsidR="0044473A" w:rsidRPr="0060349E" w:rsidRDefault="0044473A" w:rsidP="0044473A">
      <w:pPr>
        <w:pStyle w:val="a4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BE62409" w14:textId="77777777" w:rsidR="0044473A" w:rsidRPr="00802E8A" w:rsidRDefault="0044473A" w:rsidP="00444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012CBD" w14:textId="77777777" w:rsidR="0044473A" w:rsidRPr="006D4780" w:rsidRDefault="0044473A" w:rsidP="0044473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B45">
        <w:rPr>
          <w:rFonts w:ascii="Times New Roman" w:eastAsia="Times New Roman" w:hAnsi="Times New Roman" w:cs="Times New Roman"/>
          <w:b/>
          <w:sz w:val="28"/>
          <w:szCs w:val="28"/>
        </w:rPr>
        <w:t xml:space="preserve">Виконані контрольні завдання надсилати на електронну пошту: </w:t>
      </w:r>
      <w:hyperlink r:id="rId5" w:history="1">
        <w:r w:rsidR="006D4780" w:rsidRPr="00DC7E8D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litvin</w:t>
        </w:r>
        <w:r w:rsidR="006D4780" w:rsidRPr="00DC7E8D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4</w:t>
        </w:r>
        <w:r w:rsidR="006D4780" w:rsidRPr="00DC7E8D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ykrina</w:t>
        </w:r>
        <w:r w:rsidR="006D4780" w:rsidRPr="00DC7E8D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@</w:t>
        </w:r>
        <w:r w:rsidR="006D4780" w:rsidRPr="00DC7E8D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ztu</w:t>
        </w:r>
        <w:r w:rsidR="006D4780" w:rsidRPr="00DC7E8D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="006D4780" w:rsidRPr="00DC7E8D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edu</w:t>
        </w:r>
        <w:r w:rsidR="006D4780" w:rsidRPr="00DC7E8D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ru-RU"/>
          </w:rPr>
          <w:t>.</w:t>
        </w:r>
        <w:r w:rsidR="006D4780" w:rsidRPr="00DC7E8D">
          <w:rPr>
            <w:rStyle w:val="a8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ua</w:t>
        </w:r>
      </w:hyperlink>
      <w:r w:rsidR="006D478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sectPr w:rsidR="0044473A" w:rsidRPr="006D4780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B1097E"/>
    <w:multiLevelType w:val="hybridMultilevel"/>
    <w:tmpl w:val="14206DE6"/>
    <w:lvl w:ilvl="0" w:tplc="B31A8CE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1D5D2406"/>
    <w:multiLevelType w:val="hybridMultilevel"/>
    <w:tmpl w:val="64162A80"/>
    <w:lvl w:ilvl="0" w:tplc="0A7A259E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 w15:restartNumberingAfterBreak="0">
    <w:nsid w:val="2E907A68"/>
    <w:multiLevelType w:val="hybridMultilevel"/>
    <w:tmpl w:val="1E60A7EC"/>
    <w:lvl w:ilvl="0" w:tplc="E5BA92D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6" w15:restartNumberingAfterBreak="0">
    <w:nsid w:val="3DF04FF2"/>
    <w:multiLevelType w:val="hybridMultilevel"/>
    <w:tmpl w:val="F1CA8C1E"/>
    <w:lvl w:ilvl="0" w:tplc="A0C67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12E70CF"/>
    <w:multiLevelType w:val="hybridMultilevel"/>
    <w:tmpl w:val="691251B8"/>
    <w:lvl w:ilvl="0" w:tplc="1E60A7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68862D82"/>
    <w:multiLevelType w:val="hybridMultilevel"/>
    <w:tmpl w:val="2D3EF28C"/>
    <w:lvl w:ilvl="0" w:tplc="DB4C6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8A138BC"/>
    <w:multiLevelType w:val="hybridMultilevel"/>
    <w:tmpl w:val="9EDE1A6C"/>
    <w:lvl w:ilvl="0" w:tplc="0728F20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919243378">
    <w:abstractNumId w:val="8"/>
  </w:num>
  <w:num w:numId="2" w16cid:durableId="2053963783">
    <w:abstractNumId w:val="5"/>
  </w:num>
  <w:num w:numId="3" w16cid:durableId="135145010">
    <w:abstractNumId w:val="0"/>
  </w:num>
  <w:num w:numId="4" w16cid:durableId="1496142473">
    <w:abstractNumId w:val="11"/>
  </w:num>
  <w:num w:numId="5" w16cid:durableId="192303868">
    <w:abstractNumId w:val="12"/>
  </w:num>
  <w:num w:numId="6" w16cid:durableId="75173353">
    <w:abstractNumId w:val="1"/>
  </w:num>
  <w:num w:numId="7" w16cid:durableId="1442535556">
    <w:abstractNumId w:val="4"/>
  </w:num>
  <w:num w:numId="8" w16cid:durableId="1189102324">
    <w:abstractNumId w:val="2"/>
  </w:num>
  <w:num w:numId="9" w16cid:durableId="91096542">
    <w:abstractNumId w:val="3"/>
  </w:num>
  <w:num w:numId="10" w16cid:durableId="69891708">
    <w:abstractNumId w:val="10"/>
  </w:num>
  <w:num w:numId="11" w16cid:durableId="328797393">
    <w:abstractNumId w:val="9"/>
  </w:num>
  <w:num w:numId="12" w16cid:durableId="535896759">
    <w:abstractNumId w:val="7"/>
  </w:num>
  <w:num w:numId="13" w16cid:durableId="19750605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72CC"/>
    <w:rsid w:val="0007531D"/>
    <w:rsid w:val="000A08C1"/>
    <w:rsid w:val="000B72CC"/>
    <w:rsid w:val="00135288"/>
    <w:rsid w:val="00144FC6"/>
    <w:rsid w:val="0023390D"/>
    <w:rsid w:val="00253C98"/>
    <w:rsid w:val="002A22BB"/>
    <w:rsid w:val="002F6FE5"/>
    <w:rsid w:val="00312621"/>
    <w:rsid w:val="00327383"/>
    <w:rsid w:val="003517C2"/>
    <w:rsid w:val="00390ADF"/>
    <w:rsid w:val="003C48BE"/>
    <w:rsid w:val="003E0B32"/>
    <w:rsid w:val="003F3B58"/>
    <w:rsid w:val="00425050"/>
    <w:rsid w:val="00443222"/>
    <w:rsid w:val="0044473A"/>
    <w:rsid w:val="00490522"/>
    <w:rsid w:val="004C177D"/>
    <w:rsid w:val="00543C85"/>
    <w:rsid w:val="005E36EA"/>
    <w:rsid w:val="00633D89"/>
    <w:rsid w:val="00635647"/>
    <w:rsid w:val="006D0956"/>
    <w:rsid w:val="006D4780"/>
    <w:rsid w:val="006E4C94"/>
    <w:rsid w:val="007B56F1"/>
    <w:rsid w:val="007B60E8"/>
    <w:rsid w:val="007D0EFA"/>
    <w:rsid w:val="00842BE2"/>
    <w:rsid w:val="008761B1"/>
    <w:rsid w:val="00916CDF"/>
    <w:rsid w:val="00973DE8"/>
    <w:rsid w:val="00A73FBA"/>
    <w:rsid w:val="00B3518C"/>
    <w:rsid w:val="00B950B3"/>
    <w:rsid w:val="00C63296"/>
    <w:rsid w:val="00D8620C"/>
    <w:rsid w:val="00DC2971"/>
    <w:rsid w:val="00DC6DBD"/>
    <w:rsid w:val="00E43EA3"/>
    <w:rsid w:val="00E8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7EAB"/>
  <w15:docId w15:val="{EE9E5E0F-CB26-4A25-9B02-B0B04B9E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styleId="a5">
    <w:name w:val="Strong"/>
    <w:uiPriority w:val="99"/>
    <w:qFormat/>
    <w:rsid w:val="00327383"/>
    <w:rPr>
      <w:rFonts w:cs="Times New Roman"/>
      <w:b/>
    </w:rPr>
  </w:style>
  <w:style w:type="paragraph" w:customStyle="1" w:styleId="rteleft">
    <w:name w:val="rteleft"/>
    <w:basedOn w:val="a"/>
    <w:uiPriority w:val="99"/>
    <w:rsid w:val="00327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uiPriority w:val="99"/>
    <w:semiHidden/>
    <w:rsid w:val="00253C98"/>
    <w:pPr>
      <w:spacing w:before="100" w:beforeAutospacing="1" w:after="100" w:afterAutospacing="1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uk-UA"/>
    </w:r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253C98"/>
    <w:rPr>
      <w:rFonts w:ascii="Times New Roman" w:eastAsia="Times New Roman" w:hAnsi="Times New Roman" w:cs="Times New Roman"/>
      <w:sz w:val="28"/>
      <w:szCs w:val="24"/>
      <w:lang w:eastAsia="uk-UA"/>
    </w:rPr>
  </w:style>
  <w:style w:type="character" w:customStyle="1" w:styleId="longtext">
    <w:name w:val="long_text"/>
    <w:uiPriority w:val="99"/>
    <w:rsid w:val="00253C98"/>
  </w:style>
  <w:style w:type="paragraph" w:styleId="2">
    <w:name w:val="Body Text 2"/>
    <w:basedOn w:val="a"/>
    <w:link w:val="20"/>
    <w:uiPriority w:val="99"/>
    <w:semiHidden/>
    <w:unhideWhenUsed/>
    <w:rsid w:val="00B950B3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B950B3"/>
  </w:style>
  <w:style w:type="paragraph" w:styleId="21">
    <w:name w:val="Body Text Indent 2"/>
    <w:basedOn w:val="a"/>
    <w:link w:val="22"/>
    <w:uiPriority w:val="99"/>
    <w:semiHidden/>
    <w:unhideWhenUsed/>
    <w:rsid w:val="00B950B3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uiPriority w:val="99"/>
    <w:semiHidden/>
    <w:rsid w:val="00B950B3"/>
  </w:style>
  <w:style w:type="character" w:customStyle="1" w:styleId="fontstyle21">
    <w:name w:val="fontstyle21"/>
    <w:basedOn w:val="a0"/>
    <w:rsid w:val="00B950B3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character" w:styleId="a8">
    <w:name w:val="Hyperlink"/>
    <w:basedOn w:val="a0"/>
    <w:uiPriority w:val="99"/>
    <w:unhideWhenUsed/>
    <w:rsid w:val="00B950B3"/>
    <w:rPr>
      <w:color w:val="0000FF" w:themeColor="hyperlink"/>
      <w:u w:val="single"/>
    </w:rPr>
  </w:style>
  <w:style w:type="paragraph" w:customStyle="1" w:styleId="rvps7">
    <w:name w:val="rvps7"/>
    <w:basedOn w:val="a"/>
    <w:rsid w:val="00633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633D89"/>
  </w:style>
  <w:style w:type="paragraph" w:customStyle="1" w:styleId="rvps2">
    <w:name w:val="rvps2"/>
    <w:basedOn w:val="a"/>
    <w:rsid w:val="00633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633D89"/>
  </w:style>
  <w:style w:type="character" w:customStyle="1" w:styleId="rvts11">
    <w:name w:val="rvts11"/>
    <w:basedOn w:val="a0"/>
    <w:rsid w:val="00633D89"/>
  </w:style>
  <w:style w:type="character" w:customStyle="1" w:styleId="rvts46">
    <w:name w:val="rvts46"/>
    <w:basedOn w:val="a0"/>
    <w:rsid w:val="00633D89"/>
  </w:style>
  <w:style w:type="character" w:customStyle="1" w:styleId="rvts37">
    <w:name w:val="rvts37"/>
    <w:basedOn w:val="a0"/>
    <w:rsid w:val="00633D89"/>
  </w:style>
  <w:style w:type="character" w:styleId="a9">
    <w:name w:val="Unresolved Mention"/>
    <w:basedOn w:val="a0"/>
    <w:uiPriority w:val="99"/>
    <w:semiHidden/>
    <w:unhideWhenUsed/>
    <w:rsid w:val="006D4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8</cp:revision>
  <dcterms:created xsi:type="dcterms:W3CDTF">2022-11-22T14:20:00Z</dcterms:created>
  <dcterms:modified xsi:type="dcterms:W3CDTF">2026-10-21T13:19:00Z</dcterms:modified>
</cp:coreProperties>
</file>