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98"/>
        <w:gridCol w:w="2496"/>
      </w:tblGrid>
      <w:tr w:rsidR="00681708" w:rsidRPr="00681708" w:rsidTr="00340C62">
        <w:tc>
          <w:tcPr>
            <w:tcW w:w="1384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340C62" w:rsidTr="00340C62">
        <w:tc>
          <w:tcPr>
            <w:tcW w:w="1384" w:type="dxa"/>
          </w:tcPr>
          <w:p w:rsidR="00B82F04" w:rsidRPr="00681708" w:rsidRDefault="002A6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693" w:type="dxa"/>
          </w:tcPr>
          <w:p w:rsidR="00B82F04" w:rsidRPr="00340C62" w:rsidRDefault="00340C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Internet </w:t>
            </w:r>
          </w:p>
        </w:tc>
        <w:tc>
          <w:tcPr>
            <w:tcW w:w="2998" w:type="dxa"/>
          </w:tcPr>
          <w:p w:rsidR="00340C62" w:rsidRDefault="00340C62" w:rsidP="00340C62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340C62" w:rsidRPr="00340C62" w:rsidRDefault="00340C62" w:rsidP="00340C62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24-27</w:t>
            </w:r>
          </w:p>
          <w:p w:rsidR="00B82F04" w:rsidRPr="00B43469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4BAD" w:rsidRPr="00340C62" w:rsidTr="00340C62">
        <w:tc>
          <w:tcPr>
            <w:tcW w:w="1384" w:type="dxa"/>
          </w:tcPr>
          <w:p w:rsidR="00524BAD" w:rsidRPr="00681708" w:rsidRDefault="002A6C5F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524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693" w:type="dxa"/>
          </w:tcPr>
          <w:p w:rsidR="00524BAD" w:rsidRDefault="00340C62" w:rsidP="00703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2998" w:type="dxa"/>
          </w:tcPr>
          <w:p w:rsidR="00340C62" w:rsidRDefault="00340C62" w:rsidP="00340C62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340C62" w:rsidRPr="00340C62" w:rsidRDefault="00340C62" w:rsidP="00340C62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Test Paper #1</w:t>
            </w:r>
          </w:p>
          <w:p w:rsidR="00524BAD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524BAD" w:rsidRPr="00BC3FC7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A6C5F"/>
    <w:rsid w:val="00340C62"/>
    <w:rsid w:val="004D3A11"/>
    <w:rsid w:val="00524BAD"/>
    <w:rsid w:val="00681708"/>
    <w:rsid w:val="00AE200A"/>
    <w:rsid w:val="00B43469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2023-10-25T17:22:00Z</dcterms:modified>
</cp:coreProperties>
</file>