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8" w:rsidRPr="002B1DDD" w:rsidRDefault="00D25752" w:rsidP="00D2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DD">
        <w:rPr>
          <w:rFonts w:ascii="Times New Roman" w:hAnsi="Times New Roman" w:cs="Times New Roman"/>
          <w:b/>
          <w:sz w:val="28"/>
          <w:szCs w:val="28"/>
        </w:rPr>
        <w:t>ЗНЗ-21</w:t>
      </w:r>
    </w:p>
    <w:p w:rsidR="00697C55" w:rsidRPr="00697C55" w:rsidRDefault="00697C55" w:rsidP="0069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55" w:rsidRPr="00697C55" w:rsidRDefault="00697C55" w:rsidP="00697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C55" w:rsidRPr="00697C55" w:rsidRDefault="0055031A" w:rsidP="00697C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7C55" w:rsidRPr="00697C55">
        <w:rPr>
          <w:rFonts w:ascii="Calibri" w:eastAsia="Calibri" w:hAnsi="Calibri" w:cs="Times New Roman"/>
          <w:b/>
        </w:rPr>
        <w:t xml:space="preserve"> 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for points 60 - 73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C55" w:rsidRPr="00BC7FFA" w:rsidRDefault="00BC7FFA" w:rsidP="00697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</w:t>
      </w: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 Geography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697C55"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AE4" w:rsidRPr="00BC7FFA">
        <w:rPr>
          <w:rFonts w:ascii="Times New Roman" w:eastAsia="Calibri" w:hAnsi="Times New Roman" w:cs="Times New Roman"/>
          <w:sz w:val="28"/>
          <w:szCs w:val="28"/>
        </w:rPr>
        <w:t>1-</w:t>
      </w:r>
      <w:r w:rsidR="00F93E0C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0AE4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.</w:t>
      </w:r>
      <w:r w:rsidR="003A0AE4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-</w:t>
      </w:r>
      <w:r w:rsidR="00F93E0C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5C6A" w:rsidRPr="00697C55" w:rsidRDefault="00EA5C6A" w:rsidP="00EA5C6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A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Individual work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Unit 2, P. 11-15.</w:t>
      </w:r>
      <w:proofErr w:type="gramEnd"/>
    </w:p>
    <w:p w:rsidR="00697C55" w:rsidRPr="00697C55" w:rsidRDefault="00697C55" w:rsidP="00697C5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55" w:rsidRPr="00697C55" w:rsidRDefault="0055031A" w:rsidP="00697C5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Task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fo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points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74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89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7C55" w:rsidRPr="00EA5C6A" w:rsidRDefault="00BC7FFA" w:rsidP="00F93E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 1.</w:t>
      </w:r>
      <w:r w:rsidR="00885D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93E0C"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E0C" w:rsidRPr="00BA7725">
        <w:rPr>
          <w:rFonts w:ascii="Times New Roman" w:eastAsia="Calibri" w:hAnsi="Times New Roman" w:cs="Times New Roman"/>
          <w:sz w:val="28"/>
          <w:szCs w:val="28"/>
        </w:rPr>
        <w:t>1-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.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-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5C6A" w:rsidRPr="003F7BFE" w:rsidRDefault="003F7BFE" w:rsidP="00F93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Individual work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Unit 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, P. 1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F7BFE" w:rsidRPr="003F7BFE" w:rsidRDefault="003F7BFE" w:rsidP="003F7B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C55" w:rsidRPr="00697C55" w:rsidRDefault="00697C55" w:rsidP="0069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97C55">
        <w:rPr>
          <w:rFonts w:ascii="Calibri" w:eastAsia="Calibri" w:hAnsi="Calibri" w:cs="Times New Roman"/>
        </w:rPr>
        <w:t xml:space="preserve"> </w:t>
      </w:r>
      <w:proofErr w:type="spellStart"/>
      <w:r w:rsidRPr="00697C55">
        <w:rPr>
          <w:rFonts w:ascii="Times New Roman" w:eastAsia="Calibri" w:hAnsi="Times New Roman" w:cs="Times New Roman"/>
          <w:b/>
          <w:sz w:val="28"/>
          <w:szCs w:val="28"/>
        </w:rPr>
        <w:t>Task</w:t>
      </w:r>
      <w:proofErr w:type="spellEnd"/>
      <w:r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7C55">
        <w:rPr>
          <w:rFonts w:ascii="Times New Roman" w:eastAsia="Calibri" w:hAnsi="Times New Roman" w:cs="Times New Roman"/>
          <w:b/>
          <w:sz w:val="28"/>
          <w:szCs w:val="28"/>
        </w:rPr>
        <w:t>fo</w:t>
      </w:r>
      <w:proofErr w:type="spellEnd"/>
      <w:r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7C55">
        <w:rPr>
          <w:rFonts w:ascii="Times New Roman" w:eastAsia="Calibri" w:hAnsi="Times New Roman" w:cs="Times New Roman"/>
          <w:b/>
          <w:sz w:val="28"/>
          <w:szCs w:val="28"/>
        </w:rPr>
        <w:t>points</w:t>
      </w:r>
      <w:proofErr w:type="spellEnd"/>
      <w:r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90</w:t>
      </w:r>
      <w:r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100</w:t>
      </w:r>
      <w:r w:rsidRPr="00697C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7C55" w:rsidRPr="007A4E2D" w:rsidRDefault="00885D7A" w:rsidP="00885D7A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BA7725" w:rsidRPr="00BA7725">
        <w:rPr>
          <w:rFonts w:ascii="Times New Roman" w:eastAsia="Calibri" w:hAnsi="Times New Roman" w:cs="Times New Roman"/>
          <w:sz w:val="28"/>
          <w:szCs w:val="28"/>
        </w:rPr>
        <w:t>Exercises</w:t>
      </w:r>
      <w:proofErr w:type="spellEnd"/>
      <w:r w:rsidR="00BA7725" w:rsidRPr="00BA7725">
        <w:rPr>
          <w:rFonts w:ascii="Times New Roman" w:eastAsia="Calibri" w:hAnsi="Times New Roman" w:cs="Times New Roman"/>
          <w:sz w:val="28"/>
          <w:szCs w:val="28"/>
        </w:rPr>
        <w:t xml:space="preserve"> 1-7 (P.7-9);</w:t>
      </w:r>
    </w:p>
    <w:p w:rsidR="007A4E2D" w:rsidRPr="00697C55" w:rsidRDefault="007A4E2D" w:rsidP="00885D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A40">
        <w:rPr>
          <w:rFonts w:ascii="Times New Roman" w:eastAsia="Calibri" w:hAnsi="Times New Roman" w:cs="Times New Roman"/>
          <w:i/>
          <w:sz w:val="28"/>
          <w:szCs w:val="28"/>
        </w:rPr>
        <w:t>Individual</w:t>
      </w:r>
      <w:proofErr w:type="spellEnd"/>
      <w:r w:rsidRPr="008C3A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3A40">
        <w:rPr>
          <w:rFonts w:ascii="Times New Roman" w:eastAsia="Calibri" w:hAnsi="Times New Roman" w:cs="Times New Roman"/>
          <w:i/>
          <w:sz w:val="28"/>
          <w:szCs w:val="28"/>
        </w:rPr>
        <w:t>work</w:t>
      </w:r>
      <w:proofErr w:type="spellEnd"/>
      <w:r w:rsidRPr="007A4E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A4E2D">
        <w:rPr>
          <w:rFonts w:ascii="Times New Roman" w:eastAsia="Calibri" w:hAnsi="Times New Roman" w:cs="Times New Roman"/>
          <w:sz w:val="28"/>
          <w:szCs w:val="28"/>
        </w:rPr>
        <w:t>Unit</w:t>
      </w:r>
      <w:proofErr w:type="spellEnd"/>
      <w:r w:rsidRPr="007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7A4E2D">
        <w:rPr>
          <w:rFonts w:ascii="Times New Roman" w:eastAsia="Calibri" w:hAnsi="Times New Roman" w:cs="Times New Roman"/>
          <w:sz w:val="28"/>
          <w:szCs w:val="28"/>
        </w:rPr>
        <w:t xml:space="preserve">, P.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7A4E2D">
        <w:rPr>
          <w:rFonts w:ascii="Times New Roman" w:eastAsia="Calibri" w:hAnsi="Times New Roman" w:cs="Times New Roman"/>
          <w:sz w:val="28"/>
          <w:szCs w:val="28"/>
        </w:rPr>
        <w:t>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7A4E2D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97C55" w:rsidRPr="00697C55" w:rsidRDefault="00166E02" w:rsidP="00697C55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Speaking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567950" w:rsidRPr="005679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a.</w:t>
      </w:r>
      <w:r w:rsidR="005679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93E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questions </w:t>
      </w:r>
      <w:r w:rsidR="00845C0D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F93E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45C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P.10,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Ex.8</w:t>
      </w:r>
      <w:r w:rsidR="007D29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="00567950" w:rsidRPr="005679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="005679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2B1DDD" w:rsidRPr="002B1DD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Interesting facts</w:t>
      </w:r>
      <w:r w:rsidR="002B1D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7D29DE">
        <w:rPr>
          <w:rFonts w:ascii="Times New Roman" w:eastAsia="Calibri" w:hAnsi="Times New Roman" w:cs="Times New Roman"/>
          <w:sz w:val="28"/>
          <w:szCs w:val="28"/>
          <w:lang w:val="en-US"/>
        </w:rPr>
        <w:t>Mapping</w:t>
      </w:r>
      <w:proofErr w:type="gramStart"/>
      <w:r w:rsidR="002B1DDD">
        <w:rPr>
          <w:rFonts w:ascii="Times New Roman" w:eastAsia="Calibri" w:hAnsi="Times New Roman" w:cs="Times New Roman"/>
          <w:sz w:val="28"/>
          <w:szCs w:val="28"/>
          <w:lang w:val="en-US"/>
        </w:rPr>
        <w:t>,…</w:t>
      </w:r>
      <w:proofErr w:type="gramEnd"/>
      <w:r w:rsidR="007D29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(P.29-31</w:t>
      </w:r>
      <w:r w:rsidR="00F93E0C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  <w:r w:rsidR="00697C55" w:rsidRPr="0069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7C55" w:rsidRPr="00697C55" w:rsidRDefault="00697C55" w:rsidP="00697C55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697C55" w:rsidRPr="00697C55" w:rsidRDefault="00697C55" w:rsidP="00697C55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8026F3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7C55">
        <w:rPr>
          <w:rFonts w:ascii="Times New Roman" w:eastAsia="Calibri" w:hAnsi="Times New Roman" w:cs="Times New Roman"/>
          <w:b/>
          <w:lang w:val="en-US"/>
        </w:rPr>
        <w:t>BOOK</w:t>
      </w:r>
      <w:r w:rsidR="00C54AA6">
        <w:rPr>
          <w:rFonts w:ascii="Times New Roman" w:eastAsia="Calibri" w:hAnsi="Times New Roman" w:cs="Times New Roman"/>
          <w:b/>
          <w:sz w:val="36"/>
          <w:szCs w:val="36"/>
        </w:rPr>
        <w:t xml:space="preserve"> –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Acquaintance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with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our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planet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навч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. посібник /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укл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.: 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Свисюк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О. В.,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Парнус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К. І. ̶  Житомир, 2022.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̶ </w:t>
      </w:r>
      <w:r w:rsidR="008026F3" w:rsidRPr="00C42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184 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026F3" w:rsidRDefault="008026F3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97C55" w:rsidRPr="00697C55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697C55">
        <w:rPr>
          <w:rFonts w:ascii="Times New Roman" w:eastAsia="Calibri" w:hAnsi="Times New Roman" w:cs="Times New Roman"/>
          <w:b/>
          <w:sz w:val="28"/>
          <w:szCs w:val="28"/>
        </w:rPr>
        <w:t>Посилання</w:t>
      </w:r>
      <w:r w:rsidRPr="00697C55">
        <w:rPr>
          <w:rFonts w:ascii="Times New Roman" w:eastAsia="Calibri" w:hAnsi="Times New Roman" w:cs="Times New Roman"/>
          <w:b/>
          <w:sz w:val="36"/>
          <w:szCs w:val="36"/>
        </w:rPr>
        <w:t xml:space="preserve">: </w:t>
      </w:r>
    </w:p>
    <w:p w:rsidR="00697C55" w:rsidRPr="00697C55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25752" w:rsidRDefault="00B31794" w:rsidP="00697C55">
      <w:r w:rsidRPr="00B31794">
        <w:rPr>
          <w:rFonts w:ascii="Times New Roman" w:eastAsia="Calibri" w:hAnsi="Times New Roman" w:cs="Times New Roman"/>
          <w:b/>
          <w:sz w:val="24"/>
          <w:szCs w:val="24"/>
        </w:rPr>
        <w:t>https://learn.ztu.edu.ua/mod/folder/view.php?id=182383</w:t>
      </w:r>
      <w:bookmarkStart w:id="0" w:name="_GoBack"/>
      <w:bookmarkEnd w:id="0"/>
    </w:p>
    <w:sectPr w:rsidR="00D25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DC367D0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1F3E1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5B"/>
    <w:rsid w:val="00166E02"/>
    <w:rsid w:val="00282519"/>
    <w:rsid w:val="002B1DDD"/>
    <w:rsid w:val="003A0AE4"/>
    <w:rsid w:val="003F7BFE"/>
    <w:rsid w:val="0055031A"/>
    <w:rsid w:val="00567950"/>
    <w:rsid w:val="00697C55"/>
    <w:rsid w:val="00766B5B"/>
    <w:rsid w:val="007A4E2D"/>
    <w:rsid w:val="007D29DE"/>
    <w:rsid w:val="008026F3"/>
    <w:rsid w:val="00845C0D"/>
    <w:rsid w:val="00885D7A"/>
    <w:rsid w:val="008C3A40"/>
    <w:rsid w:val="00AD7C38"/>
    <w:rsid w:val="00B31794"/>
    <w:rsid w:val="00B70B63"/>
    <w:rsid w:val="00BA7725"/>
    <w:rsid w:val="00BC7FFA"/>
    <w:rsid w:val="00C42A43"/>
    <w:rsid w:val="00C54AA6"/>
    <w:rsid w:val="00D25752"/>
    <w:rsid w:val="00E36A2C"/>
    <w:rsid w:val="00EA5C6A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11</cp:revision>
  <dcterms:created xsi:type="dcterms:W3CDTF">2023-09-15T05:05:00Z</dcterms:created>
  <dcterms:modified xsi:type="dcterms:W3CDTF">2023-09-15T05:31:00Z</dcterms:modified>
</cp:coreProperties>
</file>