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07FDBFF1" w14:textId="77777777" w:rsidR="0047489F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="0047489F">
        <w:rPr>
          <w:b/>
          <w:lang w:val="uk-UA"/>
        </w:rPr>
        <w:t>.</w:t>
      </w:r>
    </w:p>
    <w:p w14:paraId="33D42633" w14:textId="24733861" w:rsidR="009E0EDA" w:rsidRPr="0047489F" w:rsidRDefault="0047489F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 (</w:t>
      </w:r>
      <w:r w:rsidR="00FF1F82">
        <w:rPr>
          <w:b/>
          <w:lang w:val="uk-UA"/>
        </w:rPr>
        <w:t xml:space="preserve">Виконані письмово завдання надсилають </w:t>
      </w:r>
      <w:r>
        <w:rPr>
          <w:b/>
          <w:lang w:val="uk-UA"/>
        </w:rPr>
        <w:t>студент</w:t>
      </w:r>
      <w:r w:rsidR="00FF1F82">
        <w:rPr>
          <w:b/>
          <w:lang w:val="uk-UA"/>
        </w:rPr>
        <w:t>и</w:t>
      </w:r>
      <w:r>
        <w:rPr>
          <w:b/>
          <w:lang w:val="uk-UA"/>
        </w:rPr>
        <w:t>, які знаходяться на індивідуальному плані, або відсутні на парі</w:t>
      </w:r>
      <w:r w:rsidRPr="0047489F">
        <w:rPr>
          <w:b/>
        </w:rPr>
        <w:t xml:space="preserve"> </w:t>
      </w:r>
      <w:r>
        <w:rPr>
          <w:b/>
          <w:lang w:val="uk-UA"/>
        </w:rPr>
        <w:t>)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47489F" w:rsidRDefault="00412206" w:rsidP="002C2A3E">
      <w:pPr>
        <w:pStyle w:val="a5"/>
        <w:spacing w:before="0" w:beforeAutospacing="0" w:after="0" w:afterAutospacing="0"/>
        <w:rPr>
          <w:b/>
          <w:highlight w:val="green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1046"/>
        <w:gridCol w:w="1367"/>
        <w:gridCol w:w="7083"/>
        <w:gridCol w:w="1001"/>
        <w:gridCol w:w="1724"/>
      </w:tblGrid>
      <w:tr w:rsidR="0047489F" w:rsidRPr="005950E3" w14:paraId="115ECF13" w14:textId="77777777" w:rsidTr="0047489F">
        <w:tc>
          <w:tcPr>
            <w:tcW w:w="3043" w:type="dxa"/>
            <w:shd w:val="clear" w:color="auto" w:fill="auto"/>
            <w:vAlign w:val="center"/>
          </w:tcPr>
          <w:p w14:paraId="05906B21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06A9793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644599EC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5162" w:type="dxa"/>
            <w:shd w:val="clear" w:color="auto" w:fill="auto"/>
            <w:vAlign w:val="center"/>
          </w:tcPr>
          <w:p w14:paraId="6AD7ADA1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060" w:type="dxa"/>
          </w:tcPr>
          <w:p w14:paraId="67A8B93C" w14:textId="4F5FCF9E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Термін виконання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26FEA077" w14:textId="71EB36F8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7489F" w:rsidRPr="00883931" w14:paraId="606AD05D" w14:textId="77777777" w:rsidTr="0047489F">
        <w:trPr>
          <w:trHeight w:val="2671"/>
        </w:trPr>
        <w:tc>
          <w:tcPr>
            <w:tcW w:w="3043" w:type="dxa"/>
            <w:shd w:val="clear" w:color="auto" w:fill="auto"/>
          </w:tcPr>
          <w:p w14:paraId="24B5AAE7" w14:textId="190844B4" w:rsidR="0047489F" w:rsidRPr="00A24CA2" w:rsidRDefault="00883931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26</w:t>
            </w:r>
            <w:r w:rsidR="0047489F" w:rsidRPr="00A24CA2">
              <w:rPr>
                <w:lang w:val="uk-UA"/>
              </w:rPr>
              <w:t>.</w:t>
            </w:r>
            <w:r w:rsidR="0047489F" w:rsidRPr="0047489F">
              <w:t>09</w:t>
            </w:r>
            <w:r w:rsidR="0047489F" w:rsidRPr="00A24CA2">
              <w:rPr>
                <w:lang w:val="uk-UA"/>
              </w:rPr>
              <w:t>.202</w:t>
            </w:r>
            <w:r w:rsidR="0047489F" w:rsidRPr="0047489F">
              <w:t>3</w:t>
            </w:r>
            <w:r w:rsidR="0047489F" w:rsidRPr="00A24CA2">
              <w:rPr>
                <w:lang w:val="uk-UA"/>
              </w:rPr>
              <w:t xml:space="preserve"> р.</w:t>
            </w:r>
          </w:p>
          <w:p w14:paraId="686A3748" w14:textId="0D00AF19" w:rsidR="0047489F" w:rsidRPr="00A24CA2" w:rsidRDefault="0047489F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47489F">
              <w:t>0</w:t>
            </w:r>
            <w:r w:rsidRPr="00A24CA2">
              <w:rPr>
                <w:lang w:val="uk-UA"/>
              </w:rPr>
              <w:t>.</w:t>
            </w:r>
            <w:r w:rsidRPr="0047489F">
              <w:t>0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Pr="0047489F">
              <w:t>1</w:t>
            </w:r>
            <w:r w:rsidRPr="004E2D8B">
              <w:rPr>
                <w:lang w:val="uk-UA"/>
              </w:rPr>
              <w:t>.</w:t>
            </w:r>
            <w:r w:rsidRPr="0047489F">
              <w:t>2</w:t>
            </w:r>
            <w:r w:rsidRPr="00A24CA2">
              <w:rPr>
                <w:lang w:val="uk-UA"/>
              </w:rPr>
              <w:t>0</w:t>
            </w:r>
          </w:p>
          <w:p w14:paraId="50B54A8F" w14:textId="4DD7BD6A" w:rsidR="0047489F" w:rsidRPr="00A24CA2" w:rsidRDefault="0047489F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322" w:type="dxa"/>
            <w:shd w:val="clear" w:color="auto" w:fill="auto"/>
          </w:tcPr>
          <w:p w14:paraId="693D8717" w14:textId="77777777" w:rsidR="0047489F" w:rsidRPr="00A24CA2" w:rsidRDefault="0047489F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3D2D01FD" w:rsidR="0047489F" w:rsidRPr="00BC5FCE" w:rsidRDefault="0047489F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 w:rsidR="00883931">
              <w:rPr>
                <w:lang w:val="en-US"/>
              </w:rPr>
              <w:t>The Importance of Science</w:t>
            </w:r>
          </w:p>
        </w:tc>
        <w:tc>
          <w:tcPr>
            <w:tcW w:w="1749" w:type="dxa"/>
            <w:shd w:val="clear" w:color="auto" w:fill="auto"/>
          </w:tcPr>
          <w:p w14:paraId="3BCCE280" w14:textId="342EE9E1" w:rsidR="0047489F" w:rsidRPr="008E1A63" w:rsidRDefault="0047489F" w:rsidP="00AE1A4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47489F" w:rsidRDefault="0047489F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217346CB" w14:textId="33227A1F" w:rsidR="0047489F" w:rsidRPr="00292FC5" w:rsidRDefault="0047489F" w:rsidP="00292FC5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>
              <w:rPr>
                <w:sz w:val="24"/>
                <w:szCs w:val="24"/>
                <w:lang w:val="uk-UA"/>
              </w:rPr>
              <w:t>, навчальний посібник. Житомир</w:t>
            </w:r>
            <w:r w:rsidRPr="0051285B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Житомирська політехніка, 2022. </w:t>
            </w:r>
            <w:r w:rsidRPr="00B35E65">
              <w:rPr>
                <w:sz w:val="32"/>
                <w:szCs w:val="32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77с.</w:t>
            </w:r>
          </w:p>
          <w:p w14:paraId="24B6E09F" w14:textId="5E6FAE7D" w:rsidR="0047489F" w:rsidRPr="008E1A63" w:rsidRDefault="0047489F" w:rsidP="008E1A6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5162" w:type="dxa"/>
            <w:shd w:val="clear" w:color="auto" w:fill="auto"/>
          </w:tcPr>
          <w:p w14:paraId="0FB5D308" w14:textId="5ECE5620" w:rsidR="0047489F" w:rsidRPr="00265055" w:rsidRDefault="00883931" w:rsidP="00265055">
            <w:pPr>
              <w:pStyle w:val="a5"/>
              <w:numPr>
                <w:ilvl w:val="0"/>
                <w:numId w:val="24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bookmarkStart w:id="0" w:name="_Hlk146567392"/>
            <w:r>
              <w:rPr>
                <w:shd w:val="clear" w:color="auto" w:fill="FFFFFF"/>
                <w:lang w:val="en-US"/>
              </w:rPr>
              <w:t xml:space="preserve">Watch TED lecture </w:t>
            </w:r>
            <w:r w:rsidR="00337CFC" w:rsidRPr="00883931">
              <w:rPr>
                <w:shd w:val="clear" w:color="auto" w:fill="FFFFFF"/>
                <w:lang w:val="en-US"/>
              </w:rPr>
              <w:t xml:space="preserve">Will </w:t>
            </w:r>
            <w:proofErr w:type="spellStart"/>
            <w:r w:rsidR="00337CFC" w:rsidRPr="00883931">
              <w:rPr>
                <w:shd w:val="clear" w:color="auto" w:fill="FFFFFF"/>
                <w:lang w:val="en-US"/>
              </w:rPr>
              <w:t>superintelligent</w:t>
            </w:r>
            <w:proofErr w:type="spellEnd"/>
            <w:r w:rsidR="00337CFC" w:rsidRPr="00883931">
              <w:rPr>
                <w:shd w:val="clear" w:color="auto" w:fill="FFFFFF"/>
                <w:lang w:val="en-US"/>
              </w:rPr>
              <w:t xml:space="preserve"> AI end the world</w:t>
            </w:r>
            <w:r w:rsidR="00265055">
              <w:rPr>
                <w:shd w:val="clear" w:color="auto" w:fill="FFFFFF"/>
                <w:lang w:val="en-US"/>
              </w:rPr>
              <w:t xml:space="preserve"> </w:t>
            </w:r>
            <w:hyperlink r:id="rId5" w:history="1">
              <w:r w:rsidR="00265055" w:rsidRPr="005F6FAB">
                <w:rPr>
                  <w:rStyle w:val="a7"/>
                  <w:shd w:val="clear" w:color="auto" w:fill="FFFFFF"/>
                  <w:lang w:val="en-US"/>
                </w:rPr>
                <w:t>https://www.ted.com/talks/eliezer_yudkowsky_will_superintelligent_ai_end_the_world</w:t>
              </w:r>
            </w:hyperlink>
            <w:bookmarkEnd w:id="0"/>
            <w:r>
              <w:rPr>
                <w:shd w:val="clear" w:color="auto" w:fill="FFFFFF"/>
                <w:lang w:val="en-US"/>
              </w:rPr>
              <w:t xml:space="preserve"> </w:t>
            </w:r>
            <w:r w:rsidR="0047489F" w:rsidRPr="00265055">
              <w:rPr>
                <w:shd w:val="clear" w:color="auto" w:fill="FFFFFF"/>
                <w:lang w:val="en-US"/>
              </w:rPr>
              <w:t xml:space="preserve">Write down the key options &amp; share your opinion on this issue. </w:t>
            </w:r>
          </w:p>
          <w:p w14:paraId="723E69AA" w14:textId="4E586220" w:rsidR="005A217C" w:rsidRPr="005A217C" w:rsidRDefault="005A217C" w:rsidP="005A217C">
            <w:pPr>
              <w:pStyle w:val="a9"/>
              <w:numPr>
                <w:ilvl w:val="0"/>
                <w:numId w:val="24"/>
              </w:numPr>
              <w:rPr>
                <w:lang w:val="en-US"/>
              </w:rPr>
            </w:pPr>
            <w:r w:rsidRPr="005A217C">
              <w:rPr>
                <w:lang w:val="en-US"/>
              </w:rPr>
              <w:t>Discussion Questions:</w:t>
            </w:r>
          </w:p>
          <w:p w14:paraId="4B289ACE" w14:textId="378B0128" w:rsidR="005A217C" w:rsidRPr="004B1E8C" w:rsidRDefault="005A217C" w:rsidP="005A217C">
            <w:pPr>
              <w:rPr>
                <w:lang w:val="en-US"/>
              </w:rPr>
            </w:pPr>
            <w:r>
              <w:rPr>
                <w:lang w:val="en-US"/>
              </w:rPr>
              <w:t xml:space="preserve">1). </w:t>
            </w:r>
            <w:r w:rsidRPr="004B1E8C">
              <w:rPr>
                <w:lang w:val="en-US"/>
              </w:rPr>
              <w:t xml:space="preserve">What are the key arguments presented in the video regarding the potential risks of </w:t>
            </w:r>
            <w:proofErr w:type="spellStart"/>
            <w:r w:rsidRPr="004B1E8C">
              <w:rPr>
                <w:lang w:val="en-US"/>
              </w:rPr>
              <w:t>superintelligent</w:t>
            </w:r>
            <w:proofErr w:type="spellEnd"/>
            <w:r w:rsidRPr="004B1E8C">
              <w:rPr>
                <w:lang w:val="en-US"/>
              </w:rPr>
              <w:t xml:space="preserve"> AI?</w:t>
            </w:r>
          </w:p>
          <w:p w14:paraId="6FC7A6B3" w14:textId="27D63CD1" w:rsidR="005A217C" w:rsidRPr="004B1E8C" w:rsidRDefault="005A217C" w:rsidP="005A217C">
            <w:pPr>
              <w:rPr>
                <w:lang w:val="en-US"/>
              </w:rPr>
            </w:pPr>
            <w:r>
              <w:rPr>
                <w:lang w:val="en-US"/>
              </w:rPr>
              <w:t xml:space="preserve">2). </w:t>
            </w:r>
            <w:r w:rsidRPr="004B1E8C">
              <w:rPr>
                <w:lang w:val="en-US"/>
              </w:rPr>
              <w:t xml:space="preserve">Do you agree or disagree with the notion that </w:t>
            </w:r>
            <w:proofErr w:type="spellStart"/>
            <w:r w:rsidRPr="004B1E8C">
              <w:rPr>
                <w:lang w:val="en-US"/>
              </w:rPr>
              <w:t>superintelligent</w:t>
            </w:r>
            <w:proofErr w:type="spellEnd"/>
            <w:r w:rsidRPr="004B1E8C">
              <w:rPr>
                <w:lang w:val="en-US"/>
              </w:rPr>
              <w:t xml:space="preserve"> AI could pose a threat to humanity? Why or why not?</w:t>
            </w:r>
          </w:p>
          <w:p w14:paraId="5953275F" w14:textId="57B11AE3" w:rsidR="005A217C" w:rsidRPr="004B1E8C" w:rsidRDefault="005A217C" w:rsidP="005A217C">
            <w:pPr>
              <w:rPr>
                <w:lang w:val="en-US"/>
              </w:rPr>
            </w:pPr>
            <w:r>
              <w:rPr>
                <w:lang w:val="en-US"/>
              </w:rPr>
              <w:t xml:space="preserve">3). </w:t>
            </w:r>
            <w:r w:rsidRPr="004B1E8C">
              <w:rPr>
                <w:lang w:val="en-US"/>
              </w:rPr>
              <w:t xml:space="preserve">What ethical considerations should be taken into account when developing and deploying </w:t>
            </w:r>
            <w:proofErr w:type="spellStart"/>
            <w:r w:rsidRPr="004B1E8C">
              <w:rPr>
                <w:lang w:val="en-US"/>
              </w:rPr>
              <w:t>superintelligent</w:t>
            </w:r>
            <w:proofErr w:type="spellEnd"/>
            <w:r w:rsidRPr="004B1E8C">
              <w:rPr>
                <w:lang w:val="en-US"/>
              </w:rPr>
              <w:t xml:space="preserve"> AI systems?</w:t>
            </w:r>
          </w:p>
          <w:p w14:paraId="661A5B93" w14:textId="6961ABDA" w:rsidR="005A217C" w:rsidRPr="004B1E8C" w:rsidRDefault="005A217C" w:rsidP="005A217C">
            <w:pPr>
              <w:rPr>
                <w:lang w:val="en-US"/>
              </w:rPr>
            </w:pPr>
            <w:r>
              <w:rPr>
                <w:lang w:val="en-US"/>
              </w:rPr>
              <w:t xml:space="preserve">4). </w:t>
            </w:r>
            <w:r w:rsidRPr="004B1E8C">
              <w:rPr>
                <w:lang w:val="en-US"/>
              </w:rPr>
              <w:t xml:space="preserve">How might society prepare for the emergence of </w:t>
            </w:r>
            <w:proofErr w:type="spellStart"/>
            <w:r w:rsidRPr="004B1E8C">
              <w:rPr>
                <w:lang w:val="en-US"/>
              </w:rPr>
              <w:t>superintelligent</w:t>
            </w:r>
            <w:proofErr w:type="spellEnd"/>
            <w:r w:rsidRPr="004B1E8C">
              <w:rPr>
                <w:lang w:val="en-US"/>
              </w:rPr>
              <w:t xml:space="preserve"> AI, and what steps should be taken to ensure its safe and responsible development?</w:t>
            </w:r>
          </w:p>
          <w:p w14:paraId="1734D972" w14:textId="77777777" w:rsidR="0047489F" w:rsidRPr="00B75F79" w:rsidRDefault="0047489F" w:rsidP="004E2D8B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2570458F" w14:textId="77777777" w:rsidR="0047489F" w:rsidRPr="00B75F79" w:rsidRDefault="0047489F" w:rsidP="004E2D8B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16D3FC25" w14:textId="6ED41BFF" w:rsidR="0047489F" w:rsidRPr="004B7A75" w:rsidRDefault="0047489F" w:rsidP="00984E09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</w:tc>
        <w:tc>
          <w:tcPr>
            <w:tcW w:w="1060" w:type="dxa"/>
          </w:tcPr>
          <w:p w14:paraId="2CAA8844" w14:textId="7B04C9A1" w:rsidR="0047489F" w:rsidRPr="00827CAA" w:rsidRDefault="0047489F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883931">
              <w:rPr>
                <w:lang w:val="en-US"/>
              </w:rPr>
              <w:t>06</w:t>
            </w:r>
            <w:r>
              <w:rPr>
                <w:lang w:val="uk-UA"/>
              </w:rPr>
              <w:t>.</w:t>
            </w:r>
            <w:r w:rsidR="00883931">
              <w:rPr>
                <w:lang w:val="en-US"/>
              </w:rPr>
              <w:t>10</w:t>
            </w:r>
            <w:r>
              <w:rPr>
                <w:lang w:val="uk-UA"/>
              </w:rPr>
              <w:t>.23</w:t>
            </w:r>
          </w:p>
        </w:tc>
        <w:tc>
          <w:tcPr>
            <w:tcW w:w="2224" w:type="dxa"/>
            <w:shd w:val="clear" w:color="auto" w:fill="auto"/>
          </w:tcPr>
          <w:p w14:paraId="1A2D8C44" w14:textId="4ED7176D" w:rsidR="0047489F" w:rsidRPr="00126FCA" w:rsidRDefault="0047489F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827CAA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984E09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47489F" w:rsidRPr="00883931" w14:paraId="4E43696A" w14:textId="77777777" w:rsidTr="0047489F">
        <w:trPr>
          <w:trHeight w:val="2671"/>
        </w:trPr>
        <w:tc>
          <w:tcPr>
            <w:tcW w:w="3043" w:type="dxa"/>
            <w:shd w:val="clear" w:color="auto" w:fill="auto"/>
          </w:tcPr>
          <w:p w14:paraId="5A1F4E62" w14:textId="1B44D862" w:rsidR="0047489F" w:rsidRPr="00A24CA2" w:rsidRDefault="00883931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lastRenderedPageBreak/>
              <w:t>28</w:t>
            </w:r>
            <w:r w:rsidR="0047489F" w:rsidRPr="00A24CA2">
              <w:rPr>
                <w:lang w:val="uk-UA"/>
              </w:rPr>
              <w:t>.</w:t>
            </w:r>
            <w:r w:rsidR="0047489F" w:rsidRPr="0047489F">
              <w:rPr>
                <w:lang w:val="uk-UA"/>
              </w:rPr>
              <w:t>09</w:t>
            </w:r>
            <w:r w:rsidR="0047489F" w:rsidRPr="00A24CA2">
              <w:rPr>
                <w:lang w:val="uk-UA"/>
              </w:rPr>
              <w:t>.202</w:t>
            </w:r>
            <w:r w:rsidR="0047489F" w:rsidRPr="0047489F">
              <w:rPr>
                <w:lang w:val="uk-UA"/>
              </w:rPr>
              <w:t>3</w:t>
            </w:r>
            <w:r w:rsidR="0047489F" w:rsidRPr="00A24CA2">
              <w:rPr>
                <w:lang w:val="uk-UA"/>
              </w:rPr>
              <w:t xml:space="preserve"> р.</w:t>
            </w:r>
          </w:p>
          <w:p w14:paraId="7E0EF025" w14:textId="70C45087" w:rsidR="0047489F" w:rsidRPr="00A24CA2" w:rsidRDefault="0047489F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47489F">
              <w:rPr>
                <w:lang w:val="uk-UA"/>
              </w:rPr>
              <w:t>8</w:t>
            </w:r>
            <w:r w:rsidRPr="00A24CA2">
              <w:rPr>
                <w:lang w:val="uk-UA"/>
              </w:rPr>
              <w:t>.</w:t>
            </w:r>
            <w:r w:rsidRPr="0047489F">
              <w:rPr>
                <w:lang w:val="uk-UA"/>
              </w:rPr>
              <w:t>3</w:t>
            </w:r>
            <w:r w:rsidRPr="00A24CA2">
              <w:rPr>
                <w:lang w:val="uk-UA"/>
              </w:rPr>
              <w:t xml:space="preserve">0 – </w:t>
            </w:r>
            <w:r w:rsidRPr="0047489F">
              <w:rPr>
                <w:lang w:val="uk-UA"/>
              </w:rPr>
              <w:t>9</w:t>
            </w:r>
            <w:r w:rsidRPr="0056401E">
              <w:rPr>
                <w:lang w:val="uk-UA"/>
              </w:rPr>
              <w:t>.</w:t>
            </w:r>
            <w:r w:rsidRPr="0047489F">
              <w:rPr>
                <w:lang w:val="uk-UA"/>
              </w:rPr>
              <w:t>5</w:t>
            </w:r>
            <w:r w:rsidRPr="00A24CA2">
              <w:rPr>
                <w:lang w:val="uk-UA"/>
              </w:rPr>
              <w:t>0</w:t>
            </w:r>
          </w:p>
          <w:p w14:paraId="24FE9F2D" w14:textId="1E1FC6E3" w:rsidR="0047489F" w:rsidRDefault="0047489F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322" w:type="dxa"/>
            <w:shd w:val="clear" w:color="auto" w:fill="auto"/>
          </w:tcPr>
          <w:p w14:paraId="09BCFC47" w14:textId="77777777" w:rsidR="0047489F" w:rsidRPr="00A24CA2" w:rsidRDefault="0047489F" w:rsidP="00984E0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572D435C" w14:textId="0F48D9D5" w:rsidR="0047489F" w:rsidRPr="00A24CA2" w:rsidRDefault="0047489F" w:rsidP="00984E0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 w:rsidR="00883931">
              <w:rPr>
                <w:lang w:val="en-US"/>
              </w:rPr>
              <w:t>Steps to Better Reading</w:t>
            </w:r>
          </w:p>
        </w:tc>
        <w:tc>
          <w:tcPr>
            <w:tcW w:w="1749" w:type="dxa"/>
            <w:shd w:val="clear" w:color="auto" w:fill="auto"/>
          </w:tcPr>
          <w:p w14:paraId="72018437" w14:textId="77777777" w:rsidR="0047489F" w:rsidRPr="008E1A63" w:rsidRDefault="0047489F" w:rsidP="00984E0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3F3A3601" w14:textId="77777777" w:rsidR="0047489F" w:rsidRDefault="0047489F" w:rsidP="00984E09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3736A04D" w14:textId="77777777" w:rsidR="0047489F" w:rsidRDefault="0047489F" w:rsidP="00984E09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>
              <w:rPr>
                <w:sz w:val="24"/>
                <w:szCs w:val="24"/>
                <w:lang w:val="uk-UA"/>
              </w:rPr>
              <w:t>, навчальний посібник. Житомир</w:t>
            </w:r>
            <w:r w:rsidRPr="0051285B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Житомирська політехніка, 2022. </w:t>
            </w:r>
            <w:r w:rsidRPr="00B35E65">
              <w:rPr>
                <w:sz w:val="32"/>
                <w:szCs w:val="32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77с.</w:t>
            </w:r>
          </w:p>
          <w:p w14:paraId="7E7DFB3B" w14:textId="77777777" w:rsidR="0047489F" w:rsidRPr="0056401E" w:rsidRDefault="0047489F" w:rsidP="00AE1A49">
            <w:pPr>
              <w:pStyle w:val="a5"/>
              <w:rPr>
                <w:i/>
                <w:iCs/>
                <w:u w:val="single"/>
                <w:lang w:val="uk-UA"/>
              </w:rPr>
            </w:pPr>
          </w:p>
        </w:tc>
        <w:tc>
          <w:tcPr>
            <w:tcW w:w="5162" w:type="dxa"/>
            <w:shd w:val="clear" w:color="auto" w:fill="auto"/>
          </w:tcPr>
          <w:p w14:paraId="1DE73477" w14:textId="77777777" w:rsidR="0043630C" w:rsidRDefault="0043630C" w:rsidP="0043630C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ESL Brains Your smartphone is a library and Google is a librarian (attached file) Ex.1-9</w:t>
            </w:r>
          </w:p>
          <w:p w14:paraId="49D48701" w14:textId="77777777" w:rsidR="0043630C" w:rsidRPr="00B75F79" w:rsidRDefault="0043630C" w:rsidP="0043630C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Discussion points p. 19</w:t>
            </w:r>
          </w:p>
          <w:p w14:paraId="794C2007" w14:textId="77777777" w:rsidR="0043630C" w:rsidRDefault="0043630C" w:rsidP="0043630C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421C0C55" w14:textId="7875B79B" w:rsidR="0047489F" w:rsidRPr="004B7A75" w:rsidRDefault="0043630C" w:rsidP="0043630C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Text pp. 19-21</w:t>
            </w:r>
          </w:p>
        </w:tc>
        <w:tc>
          <w:tcPr>
            <w:tcW w:w="1060" w:type="dxa"/>
          </w:tcPr>
          <w:p w14:paraId="4B85EFFB" w14:textId="0A0747F3" w:rsidR="0047489F" w:rsidRPr="0047489F" w:rsidRDefault="0047489F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883931">
              <w:rPr>
                <w:lang w:val="en-US"/>
              </w:rPr>
              <w:t>06</w:t>
            </w:r>
            <w:r>
              <w:rPr>
                <w:lang w:val="uk-UA"/>
              </w:rPr>
              <w:t>.</w:t>
            </w:r>
            <w:r w:rsidR="00883931">
              <w:rPr>
                <w:lang w:val="en-US"/>
              </w:rPr>
              <w:t>10</w:t>
            </w:r>
            <w:r>
              <w:rPr>
                <w:lang w:val="uk-UA"/>
              </w:rPr>
              <w:t>.23</w:t>
            </w:r>
          </w:p>
        </w:tc>
        <w:tc>
          <w:tcPr>
            <w:tcW w:w="2224" w:type="dxa"/>
            <w:shd w:val="clear" w:color="auto" w:fill="auto"/>
          </w:tcPr>
          <w:p w14:paraId="4911E322" w14:textId="253A601D" w:rsidR="0047489F" w:rsidRPr="00827CAA" w:rsidRDefault="0047489F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984E09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769F7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7168E"/>
    <w:multiLevelType w:val="hybridMultilevel"/>
    <w:tmpl w:val="9B78E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5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6" w15:restartNumberingAfterBreak="0">
    <w:nsid w:val="2C2D01E0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E21BF"/>
    <w:multiLevelType w:val="hybridMultilevel"/>
    <w:tmpl w:val="828837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1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5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66C60C18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9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1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2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B6D47"/>
    <w:multiLevelType w:val="hybridMultilevel"/>
    <w:tmpl w:val="38E4DB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 w16cid:durableId="1726636215">
    <w:abstractNumId w:val="8"/>
  </w:num>
  <w:num w:numId="2" w16cid:durableId="2064016323">
    <w:abstractNumId w:val="23"/>
  </w:num>
  <w:num w:numId="3" w16cid:durableId="1688287508">
    <w:abstractNumId w:val="15"/>
  </w:num>
  <w:num w:numId="4" w16cid:durableId="878397235">
    <w:abstractNumId w:val="22"/>
  </w:num>
  <w:num w:numId="5" w16cid:durableId="2094079638">
    <w:abstractNumId w:val="5"/>
  </w:num>
  <w:num w:numId="6" w16cid:durableId="701252068">
    <w:abstractNumId w:val="7"/>
  </w:num>
  <w:num w:numId="7" w16cid:durableId="368647345">
    <w:abstractNumId w:val="11"/>
  </w:num>
  <w:num w:numId="8" w16cid:durableId="726033811">
    <w:abstractNumId w:val="13"/>
  </w:num>
  <w:num w:numId="9" w16cid:durableId="707491482">
    <w:abstractNumId w:val="2"/>
  </w:num>
  <w:num w:numId="10" w16cid:durableId="1646472763">
    <w:abstractNumId w:val="4"/>
  </w:num>
  <w:num w:numId="11" w16cid:durableId="1135223865">
    <w:abstractNumId w:val="14"/>
  </w:num>
  <w:num w:numId="12" w16cid:durableId="1145050852">
    <w:abstractNumId w:val="16"/>
  </w:num>
  <w:num w:numId="13" w16cid:durableId="1593510665">
    <w:abstractNumId w:val="12"/>
  </w:num>
  <w:num w:numId="14" w16cid:durableId="480000463">
    <w:abstractNumId w:val="18"/>
  </w:num>
  <w:num w:numId="15" w16cid:durableId="1006320472">
    <w:abstractNumId w:val="10"/>
  </w:num>
  <w:num w:numId="16" w16cid:durableId="622468952">
    <w:abstractNumId w:val="21"/>
  </w:num>
  <w:num w:numId="17" w16cid:durableId="702440560">
    <w:abstractNumId w:val="20"/>
  </w:num>
  <w:num w:numId="18" w16cid:durableId="1255551216">
    <w:abstractNumId w:val="25"/>
  </w:num>
  <w:num w:numId="19" w16cid:durableId="512188022">
    <w:abstractNumId w:val="0"/>
  </w:num>
  <w:num w:numId="20" w16cid:durableId="1277952379">
    <w:abstractNumId w:val="19"/>
  </w:num>
  <w:num w:numId="21" w16cid:durableId="1895776596">
    <w:abstractNumId w:val="24"/>
  </w:num>
  <w:num w:numId="22" w16cid:durableId="2106269133">
    <w:abstractNumId w:val="1"/>
  </w:num>
  <w:num w:numId="23" w16cid:durableId="827282394">
    <w:abstractNumId w:val="3"/>
  </w:num>
  <w:num w:numId="24" w16cid:durableId="1485199275">
    <w:abstractNumId w:val="6"/>
  </w:num>
  <w:num w:numId="25" w16cid:durableId="775101578">
    <w:abstractNumId w:val="17"/>
  </w:num>
  <w:num w:numId="26" w16cid:durableId="17816034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F246D"/>
    <w:rsid w:val="001060BC"/>
    <w:rsid w:val="001154FC"/>
    <w:rsid w:val="001208AE"/>
    <w:rsid w:val="00126FCA"/>
    <w:rsid w:val="001676A0"/>
    <w:rsid w:val="0017105D"/>
    <w:rsid w:val="00175536"/>
    <w:rsid w:val="001B7A56"/>
    <w:rsid w:val="001F6BB5"/>
    <w:rsid w:val="00222E53"/>
    <w:rsid w:val="00265055"/>
    <w:rsid w:val="0027763F"/>
    <w:rsid w:val="00284392"/>
    <w:rsid w:val="00291832"/>
    <w:rsid w:val="00292FC5"/>
    <w:rsid w:val="002B581A"/>
    <w:rsid w:val="002C2A3E"/>
    <w:rsid w:val="002F07CE"/>
    <w:rsid w:val="002F3061"/>
    <w:rsid w:val="002F4B7D"/>
    <w:rsid w:val="00320D14"/>
    <w:rsid w:val="00327FD3"/>
    <w:rsid w:val="00331494"/>
    <w:rsid w:val="00337CFC"/>
    <w:rsid w:val="0034238E"/>
    <w:rsid w:val="00343142"/>
    <w:rsid w:val="00357AF2"/>
    <w:rsid w:val="00366704"/>
    <w:rsid w:val="003C3829"/>
    <w:rsid w:val="003D1D22"/>
    <w:rsid w:val="0040372F"/>
    <w:rsid w:val="00412206"/>
    <w:rsid w:val="0042363F"/>
    <w:rsid w:val="0043630C"/>
    <w:rsid w:val="00451D30"/>
    <w:rsid w:val="00460E0E"/>
    <w:rsid w:val="0047489F"/>
    <w:rsid w:val="00483EB6"/>
    <w:rsid w:val="004B7A75"/>
    <w:rsid w:val="004C1B45"/>
    <w:rsid w:val="004E2D8B"/>
    <w:rsid w:val="0051285B"/>
    <w:rsid w:val="005129E7"/>
    <w:rsid w:val="0055580D"/>
    <w:rsid w:val="0056401E"/>
    <w:rsid w:val="00571623"/>
    <w:rsid w:val="005A217C"/>
    <w:rsid w:val="005C2EA1"/>
    <w:rsid w:val="005F50D2"/>
    <w:rsid w:val="005F5F45"/>
    <w:rsid w:val="0061693D"/>
    <w:rsid w:val="00620BE5"/>
    <w:rsid w:val="00627794"/>
    <w:rsid w:val="00665EB9"/>
    <w:rsid w:val="006B6D17"/>
    <w:rsid w:val="006C2F54"/>
    <w:rsid w:val="006D29E7"/>
    <w:rsid w:val="006E0F34"/>
    <w:rsid w:val="006F4069"/>
    <w:rsid w:val="00711FAD"/>
    <w:rsid w:val="00714456"/>
    <w:rsid w:val="00732360"/>
    <w:rsid w:val="00740672"/>
    <w:rsid w:val="00741065"/>
    <w:rsid w:val="007519B9"/>
    <w:rsid w:val="00774D5C"/>
    <w:rsid w:val="00774D92"/>
    <w:rsid w:val="00784C37"/>
    <w:rsid w:val="007A3BD9"/>
    <w:rsid w:val="007F2591"/>
    <w:rsid w:val="00802141"/>
    <w:rsid w:val="00805125"/>
    <w:rsid w:val="00821F43"/>
    <w:rsid w:val="00827CAA"/>
    <w:rsid w:val="00844F59"/>
    <w:rsid w:val="00871C27"/>
    <w:rsid w:val="00883931"/>
    <w:rsid w:val="008932D7"/>
    <w:rsid w:val="008A1626"/>
    <w:rsid w:val="008A6523"/>
    <w:rsid w:val="008D11B2"/>
    <w:rsid w:val="008D3048"/>
    <w:rsid w:val="008E1A63"/>
    <w:rsid w:val="0092560D"/>
    <w:rsid w:val="009820AE"/>
    <w:rsid w:val="00984E09"/>
    <w:rsid w:val="00994213"/>
    <w:rsid w:val="009B35D2"/>
    <w:rsid w:val="009C3135"/>
    <w:rsid w:val="009E0EDA"/>
    <w:rsid w:val="00A13209"/>
    <w:rsid w:val="00A165BB"/>
    <w:rsid w:val="00A24CA2"/>
    <w:rsid w:val="00A26056"/>
    <w:rsid w:val="00A2778A"/>
    <w:rsid w:val="00A417CB"/>
    <w:rsid w:val="00A45FAD"/>
    <w:rsid w:val="00A84B27"/>
    <w:rsid w:val="00A85C93"/>
    <w:rsid w:val="00AB0EFC"/>
    <w:rsid w:val="00AC1A6A"/>
    <w:rsid w:val="00AE1A49"/>
    <w:rsid w:val="00AF4C62"/>
    <w:rsid w:val="00B21B9B"/>
    <w:rsid w:val="00B312DE"/>
    <w:rsid w:val="00B6521C"/>
    <w:rsid w:val="00B76165"/>
    <w:rsid w:val="00BA258E"/>
    <w:rsid w:val="00BC5FCE"/>
    <w:rsid w:val="00BC6E57"/>
    <w:rsid w:val="00BE0469"/>
    <w:rsid w:val="00BE70DA"/>
    <w:rsid w:val="00BF7932"/>
    <w:rsid w:val="00C032D4"/>
    <w:rsid w:val="00C11F57"/>
    <w:rsid w:val="00C12CCB"/>
    <w:rsid w:val="00C375CB"/>
    <w:rsid w:val="00C42DFA"/>
    <w:rsid w:val="00C55E32"/>
    <w:rsid w:val="00C72439"/>
    <w:rsid w:val="00C810B7"/>
    <w:rsid w:val="00C929F8"/>
    <w:rsid w:val="00CA0763"/>
    <w:rsid w:val="00CA423E"/>
    <w:rsid w:val="00CA7C71"/>
    <w:rsid w:val="00CC2D00"/>
    <w:rsid w:val="00CD001C"/>
    <w:rsid w:val="00D1326D"/>
    <w:rsid w:val="00D458B6"/>
    <w:rsid w:val="00D85AED"/>
    <w:rsid w:val="00D91F15"/>
    <w:rsid w:val="00D931D9"/>
    <w:rsid w:val="00DA043F"/>
    <w:rsid w:val="00DA3A58"/>
    <w:rsid w:val="00DC70D3"/>
    <w:rsid w:val="00DD3D4A"/>
    <w:rsid w:val="00DE0927"/>
    <w:rsid w:val="00DE4EBB"/>
    <w:rsid w:val="00DF684D"/>
    <w:rsid w:val="00DF7BF0"/>
    <w:rsid w:val="00E0426C"/>
    <w:rsid w:val="00E82C35"/>
    <w:rsid w:val="00E87F97"/>
    <w:rsid w:val="00E945FA"/>
    <w:rsid w:val="00EA3BFF"/>
    <w:rsid w:val="00EB12B5"/>
    <w:rsid w:val="00EC7DD7"/>
    <w:rsid w:val="00ED12E7"/>
    <w:rsid w:val="00EF5004"/>
    <w:rsid w:val="00EF513C"/>
    <w:rsid w:val="00F333E2"/>
    <w:rsid w:val="00F41D0B"/>
    <w:rsid w:val="00F51473"/>
    <w:rsid w:val="00F523DD"/>
    <w:rsid w:val="00F57FAB"/>
    <w:rsid w:val="00F85684"/>
    <w:rsid w:val="00FA5EC9"/>
    <w:rsid w:val="00FF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d.com/talks/eliezer_yudkowsky_will_superintelligent_ai_end_the_worl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1669</Characters>
  <Application>Microsoft Office Word</Application>
  <DocSecurity>0</DocSecurity>
  <Lines>139</Lines>
  <Paragraphs>97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2</cp:revision>
  <cp:lastPrinted>2022-10-03T17:33:00Z</cp:lastPrinted>
  <dcterms:created xsi:type="dcterms:W3CDTF">2023-09-25T18:12:00Z</dcterms:created>
  <dcterms:modified xsi:type="dcterms:W3CDTF">2023-09-25T18:12:00Z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