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496"/>
        <w:gridCol w:w="1749"/>
        <w:gridCol w:w="4923"/>
        <w:gridCol w:w="1262"/>
        <w:gridCol w:w="2224"/>
      </w:tblGrid>
      <w:tr w:rsidR="0047489F" w:rsidRPr="005950E3" w14:paraId="115ECF13" w14:textId="77777777" w:rsidTr="0047489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060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FC52B3" w14:paraId="606AD05D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47905EC7" w:rsidR="0047489F" w:rsidRPr="00A24CA2" w:rsidRDefault="00FC52B3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47489F" w:rsidRPr="00A24CA2"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622708B3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626B3" w:rsidRPr="00BE0703">
              <w:t>5</w:t>
            </w:r>
            <w:r w:rsidRPr="00A24CA2">
              <w:rPr>
                <w:lang w:val="uk-UA"/>
              </w:rPr>
              <w:t>.</w:t>
            </w:r>
            <w:r w:rsidRPr="0047489F"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626B3" w:rsidRPr="00BE0703">
              <w:t>6</w:t>
            </w:r>
            <w:r w:rsidRPr="004E2D8B">
              <w:rPr>
                <w:lang w:val="uk-UA"/>
              </w:rPr>
              <w:t>.</w:t>
            </w:r>
            <w:r w:rsidRPr="0047489F"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273B4539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40972276" w:rsidR="0047489F" w:rsidRPr="00BC5FCE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FC52B3">
              <w:rPr>
                <w:lang w:val="en-US"/>
              </w:rPr>
              <w:t>What</w:t>
            </w:r>
            <w:r w:rsidR="00FC52B3" w:rsidRPr="00636010">
              <w:rPr>
                <w:lang w:val="en-US"/>
              </w:rPr>
              <w:t xml:space="preserve"> </w:t>
            </w:r>
            <w:r w:rsidR="00FC52B3">
              <w:rPr>
                <w:lang w:val="en-US"/>
              </w:rPr>
              <w:t>Is a Research Paper?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47489F" w:rsidRDefault="0047489F" w:rsidP="009C3135">
            <w:pPr>
              <w:rPr>
                <w:lang w:val="uk-UA"/>
              </w:rPr>
            </w:pPr>
          </w:p>
          <w:p w14:paraId="09A374A3" w14:textId="77777777" w:rsidR="0047489F" w:rsidRPr="009C3135" w:rsidRDefault="0047489F" w:rsidP="009C3135">
            <w:pPr>
              <w:rPr>
                <w:lang w:val="uk-UA"/>
              </w:rPr>
            </w:pPr>
          </w:p>
          <w:p w14:paraId="0C407FCB" w14:textId="5C66A5D3" w:rsidR="0047489F" w:rsidRPr="009C3135" w:rsidRDefault="0047489F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47489F" w:rsidRPr="00AF7564" w:rsidRDefault="0047489F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60F172CF" w14:textId="77777777" w:rsidR="00FC52B3" w:rsidRDefault="00FC52B3" w:rsidP="00FC52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Watch the video: 12 Common Errors in Academic English</w:t>
            </w:r>
          </w:p>
          <w:p w14:paraId="29CE5D58" w14:textId="77777777" w:rsidR="00FC52B3" w:rsidRDefault="00FC52B3" w:rsidP="00FC52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5" w:history="1">
              <w:r w:rsidRPr="00355306">
                <w:rPr>
                  <w:rStyle w:val="a7"/>
                  <w:lang w:val="en-US"/>
                </w:rPr>
                <w:t xml:space="preserve">12 Common Errors in Academic English – and how to fix them! </w:t>
              </w:r>
              <w:r w:rsidRPr="00A31CE3">
                <w:rPr>
                  <w:rStyle w:val="a7"/>
                  <w:lang w:val="en-US"/>
                </w:rPr>
                <w:t xml:space="preserve">· </w:t>
              </w:r>
              <w:proofErr w:type="spellStart"/>
              <w:r w:rsidRPr="00A31CE3">
                <w:rPr>
                  <w:rStyle w:val="a7"/>
                  <w:lang w:val="en-US"/>
                </w:rPr>
                <w:t>engVid</w:t>
              </w:r>
              <w:proofErr w:type="spellEnd"/>
            </w:hyperlink>
          </w:p>
          <w:p w14:paraId="6CDFD341" w14:textId="77777777" w:rsidR="00FC52B3" w:rsidRPr="00732EB0" w:rsidRDefault="00FC52B3" w:rsidP="00FC52B3">
            <w:pPr>
              <w:pStyle w:val="a5"/>
              <w:numPr>
                <w:ilvl w:val="0"/>
                <w:numId w:val="1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Explain what academic English is.</w:t>
            </w:r>
          </w:p>
          <w:p w14:paraId="61B86018" w14:textId="77777777" w:rsidR="00FC52B3" w:rsidRPr="00732EB0" w:rsidRDefault="00FC52B3" w:rsidP="00FC52B3">
            <w:pPr>
              <w:pStyle w:val="a5"/>
              <w:numPr>
                <w:ilvl w:val="0"/>
                <w:numId w:val="1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Compare academic and general English.</w:t>
            </w:r>
          </w:p>
          <w:p w14:paraId="794B5FBE" w14:textId="77777777" w:rsidR="00FC52B3" w:rsidRPr="00732EB0" w:rsidRDefault="00FC52B3" w:rsidP="00FC52B3">
            <w:pPr>
              <w:pStyle w:val="a5"/>
              <w:numPr>
                <w:ilvl w:val="0"/>
                <w:numId w:val="1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What is “to do referencing”?</w:t>
            </w:r>
          </w:p>
          <w:p w14:paraId="5BA4F2DC" w14:textId="77777777" w:rsidR="00FC52B3" w:rsidRPr="00732EB0" w:rsidRDefault="00FC52B3" w:rsidP="00FC52B3">
            <w:pPr>
              <w:pStyle w:val="a5"/>
              <w:numPr>
                <w:ilvl w:val="0"/>
                <w:numId w:val="1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What is “plagiarism”?</w:t>
            </w:r>
          </w:p>
          <w:p w14:paraId="6205BF0E" w14:textId="77777777" w:rsidR="00FC52B3" w:rsidRPr="00732EB0" w:rsidRDefault="00FC52B3" w:rsidP="00FC52B3">
            <w:pPr>
              <w:pStyle w:val="a5"/>
              <w:numPr>
                <w:ilvl w:val="0"/>
                <w:numId w:val="1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List the recommendations on how to write more formally and objectively. Be ready to comment on every piece of advice.</w:t>
            </w:r>
          </w:p>
          <w:p w14:paraId="117F73D3" w14:textId="77777777" w:rsidR="00FC52B3" w:rsidRPr="00732EB0" w:rsidRDefault="00FC52B3" w:rsidP="00FC52B3">
            <w:pPr>
              <w:pStyle w:val="a5"/>
              <w:numPr>
                <w:ilvl w:val="0"/>
                <w:numId w:val="19"/>
              </w:numPr>
              <w:spacing w:before="0"/>
              <w:rPr>
                <w:shd w:val="clear" w:color="auto" w:fill="FFFFFF"/>
                <w:lang w:val="uk-UA"/>
              </w:rPr>
            </w:pPr>
            <w:r w:rsidRPr="00732EB0">
              <w:rPr>
                <w:shd w:val="clear" w:color="auto" w:fill="FFFFFF"/>
                <w:lang w:val="en-US"/>
              </w:rPr>
              <w:t>Do the quiz below the video.</w:t>
            </w:r>
          </w:p>
          <w:p w14:paraId="16D3FC25" w14:textId="480E2014" w:rsidR="0047489F" w:rsidRPr="0090086E" w:rsidRDefault="0047489F" w:rsidP="00FC52B3">
            <w:pPr>
              <w:pStyle w:val="a5"/>
              <w:spacing w:before="0" w:beforeAutospacing="0" w:after="0" w:afterAutospacing="0"/>
              <w:ind w:left="644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2CAA8844" w14:textId="7F86A00F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C52B3">
              <w:rPr>
                <w:lang w:val="uk-UA"/>
              </w:rPr>
              <w:t>27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47489F" w:rsidRPr="00FC52B3" w14:paraId="4E43696A" w14:textId="77777777" w:rsidTr="0047489F">
        <w:trPr>
          <w:trHeight w:val="2671"/>
        </w:trPr>
        <w:tc>
          <w:tcPr>
            <w:tcW w:w="3043" w:type="dxa"/>
            <w:shd w:val="clear" w:color="auto" w:fill="auto"/>
          </w:tcPr>
          <w:p w14:paraId="5A1F4E62" w14:textId="0AD4D7B5" w:rsidR="0047489F" w:rsidRPr="00A24CA2" w:rsidRDefault="00FC52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="0047489F" w:rsidRPr="00A24CA2"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rPr>
                <w:lang w:val="uk-UA"/>
              </w:rPr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7E0EF025" w14:textId="755F32C0" w:rsidR="0047489F" w:rsidRPr="00A24CA2" w:rsidRDefault="00B626B3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E0703">
              <w:rPr>
                <w:lang w:val="uk-UA"/>
              </w:rPr>
              <w:t>11</w:t>
            </w:r>
            <w:r w:rsidR="0047489F" w:rsidRPr="00A24CA2">
              <w:rPr>
                <w:lang w:val="uk-UA"/>
              </w:rPr>
              <w:t>.</w:t>
            </w:r>
            <w:r w:rsidRPr="00BE0703">
              <w:rPr>
                <w:lang w:val="uk-UA"/>
              </w:rPr>
              <w:t>4</w:t>
            </w:r>
            <w:r w:rsidR="0047489F" w:rsidRPr="00A24CA2">
              <w:rPr>
                <w:lang w:val="uk-UA"/>
              </w:rPr>
              <w:t xml:space="preserve">0 – </w:t>
            </w:r>
            <w:r w:rsidRPr="00BE0703">
              <w:rPr>
                <w:lang w:val="uk-UA"/>
              </w:rPr>
              <w:t>13</w:t>
            </w:r>
            <w:r w:rsidR="0047489F" w:rsidRPr="0056401E">
              <w:rPr>
                <w:lang w:val="uk-UA"/>
              </w:rPr>
              <w:t>.</w:t>
            </w:r>
            <w:r w:rsidRPr="00BE0703">
              <w:rPr>
                <w:lang w:val="uk-UA"/>
              </w:rPr>
              <w:t>0</w:t>
            </w:r>
            <w:r w:rsidR="0047489F" w:rsidRPr="00A24CA2">
              <w:rPr>
                <w:lang w:val="uk-UA"/>
              </w:rPr>
              <w:t>0</w:t>
            </w:r>
          </w:p>
          <w:p w14:paraId="24FE9F2D" w14:textId="2F2B9929" w:rsidR="0047489F" w:rsidRDefault="0047489F" w:rsidP="0056401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9BCFC47" w14:textId="77777777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572D435C" w14:textId="16951BD3" w:rsidR="0047489F" w:rsidRPr="00A24CA2" w:rsidRDefault="0047489F" w:rsidP="00984E0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FC52B3">
              <w:rPr>
                <w:lang w:val="en-US"/>
              </w:rPr>
              <w:t>Making Presentations</w:t>
            </w:r>
          </w:p>
        </w:tc>
        <w:tc>
          <w:tcPr>
            <w:tcW w:w="1749" w:type="dxa"/>
            <w:shd w:val="clear" w:color="auto" w:fill="auto"/>
          </w:tcPr>
          <w:p w14:paraId="72018437" w14:textId="77777777" w:rsidR="0047489F" w:rsidRPr="008E1A63" w:rsidRDefault="0047489F" w:rsidP="00984E0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3F3A3601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3736A04D" w14:textId="77777777" w:rsidR="0047489F" w:rsidRDefault="0047489F" w:rsidP="00984E09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7E7DFB3B" w14:textId="77777777" w:rsidR="0047489F" w:rsidRPr="0056401E" w:rsidRDefault="0047489F" w:rsidP="00AE1A49">
            <w:pPr>
              <w:pStyle w:val="a5"/>
              <w:rPr>
                <w:i/>
                <w:iCs/>
                <w:u w:val="single"/>
                <w:lang w:val="uk-UA"/>
              </w:rPr>
            </w:pPr>
          </w:p>
        </w:tc>
        <w:tc>
          <w:tcPr>
            <w:tcW w:w="5162" w:type="dxa"/>
            <w:shd w:val="clear" w:color="auto" w:fill="auto"/>
          </w:tcPr>
          <w:p w14:paraId="29C0DDEA" w14:textId="77777777" w:rsidR="00FC52B3" w:rsidRDefault="00FC52B3" w:rsidP="00FC52B3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comprehension:</w:t>
            </w:r>
          </w:p>
          <w:p w14:paraId="670E1ABE" w14:textId="77777777" w:rsidR="00FC52B3" w:rsidRPr="00B75F79" w:rsidRDefault="00FC52B3" w:rsidP="00FC52B3">
            <w:pPr>
              <w:pStyle w:val="a9"/>
              <w:numPr>
                <w:ilvl w:val="0"/>
                <w:numId w:val="27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Discussion points p. </w:t>
            </w:r>
            <w:r>
              <w:rPr>
                <w:shd w:val="clear" w:color="auto" w:fill="FFFFFF"/>
                <w:lang w:val="uk-UA"/>
              </w:rPr>
              <w:t>33</w:t>
            </w:r>
          </w:p>
          <w:p w14:paraId="2324E8D5" w14:textId="77777777" w:rsidR="00FC52B3" w:rsidRDefault="00FC52B3" w:rsidP="00FC52B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 the text “Oral Report” &amp; make a list of suggestions given to make your oral presentation perfect pp. 33-34</w:t>
            </w:r>
          </w:p>
          <w:p w14:paraId="5A04E5E1" w14:textId="77777777" w:rsidR="00FC52B3" w:rsidRDefault="00FC52B3" w:rsidP="00FC52B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Vocabulary work Ex.1-2 p. 34</w:t>
            </w:r>
          </w:p>
          <w:p w14:paraId="08F3D2EA" w14:textId="77777777" w:rsidR="00FC52B3" w:rsidRDefault="00FC52B3" w:rsidP="00FC52B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Text work Ex. 1-3 pp.35-36</w:t>
            </w:r>
          </w:p>
          <w:p w14:paraId="0CEF1D3F" w14:textId="77777777" w:rsidR="00FC52B3" w:rsidRDefault="00FC52B3" w:rsidP="00FC52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C41C33E" w14:textId="77777777" w:rsidR="00FC52B3" w:rsidRDefault="00FC52B3" w:rsidP="00FC52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1EBF4B2" w14:textId="77777777" w:rsidR="00FC52B3" w:rsidRDefault="00FC52B3" w:rsidP="00FC52B3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4171BF8" w14:textId="77777777" w:rsidR="00FC52B3" w:rsidRDefault="00FC52B3" w:rsidP="00FC52B3">
            <w:pPr>
              <w:pStyle w:val="a5"/>
              <w:numPr>
                <w:ilvl w:val="0"/>
                <w:numId w:val="27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4-5 p. 37</w:t>
            </w:r>
          </w:p>
          <w:p w14:paraId="2598C1A0" w14:textId="77777777" w:rsidR="00FC52B3" w:rsidRPr="00907BB1" w:rsidRDefault="00FC52B3" w:rsidP="00FC52B3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Prepare a written report on the topic of your Master’s Thesis &amp; be ready for oral presentation.</w:t>
            </w:r>
          </w:p>
          <w:p w14:paraId="421C0C55" w14:textId="6F675D4C" w:rsidR="0047489F" w:rsidRPr="00FC52B3" w:rsidRDefault="0047489F" w:rsidP="00B626B3">
            <w:pPr>
              <w:pStyle w:val="a9"/>
              <w:rPr>
                <w:shd w:val="clear" w:color="auto" w:fill="FFFFFF"/>
                <w:lang w:val="en-US"/>
              </w:rPr>
            </w:pPr>
          </w:p>
        </w:tc>
        <w:tc>
          <w:tcPr>
            <w:tcW w:w="1060" w:type="dxa"/>
          </w:tcPr>
          <w:p w14:paraId="4B85EFFB" w14:textId="65B29AC3" w:rsidR="0047489F" w:rsidRPr="0047489F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C52B3">
              <w:rPr>
                <w:lang w:val="uk-UA"/>
              </w:rPr>
              <w:t>27</w:t>
            </w:r>
            <w:r>
              <w:rPr>
                <w:lang w:val="uk-UA"/>
              </w:rPr>
              <w:t>.</w:t>
            </w:r>
            <w:r w:rsidR="0090086E">
              <w:rPr>
                <w:lang w:val="en-US"/>
              </w:rPr>
              <w:t>10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4911E322" w14:textId="253A601D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81B"/>
    <w:multiLevelType w:val="hybridMultilevel"/>
    <w:tmpl w:val="1D688B20"/>
    <w:lvl w:ilvl="0" w:tplc="E36C5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172E"/>
    <w:multiLevelType w:val="hybridMultilevel"/>
    <w:tmpl w:val="B9DEEA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0CB4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0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4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D4D83"/>
    <w:multiLevelType w:val="hybridMultilevel"/>
    <w:tmpl w:val="C6541466"/>
    <w:lvl w:ilvl="0" w:tplc="03E25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6E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29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A7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3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0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1"/>
  </w:num>
  <w:num w:numId="2" w16cid:durableId="2064016323">
    <w:abstractNumId w:val="26"/>
  </w:num>
  <w:num w:numId="3" w16cid:durableId="1688287508">
    <w:abstractNumId w:val="18"/>
  </w:num>
  <w:num w:numId="4" w16cid:durableId="878397235">
    <w:abstractNumId w:val="25"/>
  </w:num>
  <w:num w:numId="5" w16cid:durableId="2094079638">
    <w:abstractNumId w:val="6"/>
  </w:num>
  <w:num w:numId="6" w16cid:durableId="701252068">
    <w:abstractNumId w:val="9"/>
  </w:num>
  <w:num w:numId="7" w16cid:durableId="368647345">
    <w:abstractNumId w:val="14"/>
  </w:num>
  <w:num w:numId="8" w16cid:durableId="726033811">
    <w:abstractNumId w:val="16"/>
  </w:num>
  <w:num w:numId="9" w16cid:durableId="707491482">
    <w:abstractNumId w:val="3"/>
  </w:num>
  <w:num w:numId="10" w16cid:durableId="1646472763">
    <w:abstractNumId w:val="5"/>
  </w:num>
  <w:num w:numId="11" w16cid:durableId="1135223865">
    <w:abstractNumId w:val="17"/>
  </w:num>
  <w:num w:numId="12" w16cid:durableId="1145050852">
    <w:abstractNumId w:val="19"/>
  </w:num>
  <w:num w:numId="13" w16cid:durableId="1593510665">
    <w:abstractNumId w:val="15"/>
  </w:num>
  <w:num w:numId="14" w16cid:durableId="480000463">
    <w:abstractNumId w:val="21"/>
  </w:num>
  <w:num w:numId="15" w16cid:durableId="1006320472">
    <w:abstractNumId w:val="13"/>
  </w:num>
  <w:num w:numId="16" w16cid:durableId="622468952">
    <w:abstractNumId w:val="24"/>
  </w:num>
  <w:num w:numId="17" w16cid:durableId="702440560">
    <w:abstractNumId w:val="23"/>
  </w:num>
  <w:num w:numId="18" w16cid:durableId="1255551216">
    <w:abstractNumId w:val="29"/>
  </w:num>
  <w:num w:numId="19" w16cid:durableId="512188022">
    <w:abstractNumId w:val="0"/>
  </w:num>
  <w:num w:numId="20" w16cid:durableId="1277952379">
    <w:abstractNumId w:val="22"/>
  </w:num>
  <w:num w:numId="21" w16cid:durableId="1895776596">
    <w:abstractNumId w:val="27"/>
  </w:num>
  <w:num w:numId="22" w16cid:durableId="2106269133">
    <w:abstractNumId w:val="2"/>
  </w:num>
  <w:num w:numId="23" w16cid:durableId="827282394">
    <w:abstractNumId w:val="4"/>
  </w:num>
  <w:num w:numId="24" w16cid:durableId="1485199275">
    <w:abstractNumId w:val="7"/>
  </w:num>
  <w:num w:numId="25" w16cid:durableId="775101578">
    <w:abstractNumId w:val="20"/>
  </w:num>
  <w:num w:numId="26" w16cid:durableId="612591050">
    <w:abstractNumId w:val="10"/>
  </w:num>
  <w:num w:numId="27" w16cid:durableId="1778216515">
    <w:abstractNumId w:val="8"/>
  </w:num>
  <w:num w:numId="28" w16cid:durableId="1444617270">
    <w:abstractNumId w:val="1"/>
  </w:num>
  <w:num w:numId="29" w16cid:durableId="2020037901">
    <w:abstractNumId w:val="12"/>
  </w:num>
  <w:num w:numId="30" w16cid:durableId="21245683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84392"/>
    <w:rsid w:val="00291832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C3829"/>
    <w:rsid w:val="003D1D22"/>
    <w:rsid w:val="0040372F"/>
    <w:rsid w:val="00412206"/>
    <w:rsid w:val="0042363F"/>
    <w:rsid w:val="00432013"/>
    <w:rsid w:val="00451D30"/>
    <w:rsid w:val="00460E0E"/>
    <w:rsid w:val="0047489F"/>
    <w:rsid w:val="00483EB6"/>
    <w:rsid w:val="004B7A75"/>
    <w:rsid w:val="004C1B45"/>
    <w:rsid w:val="004E2D8B"/>
    <w:rsid w:val="0051285B"/>
    <w:rsid w:val="005129E7"/>
    <w:rsid w:val="00537399"/>
    <w:rsid w:val="0055580D"/>
    <w:rsid w:val="0056401E"/>
    <w:rsid w:val="00571623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6523"/>
    <w:rsid w:val="008D11B2"/>
    <w:rsid w:val="008D3048"/>
    <w:rsid w:val="008E1A63"/>
    <w:rsid w:val="0090086E"/>
    <w:rsid w:val="0092560D"/>
    <w:rsid w:val="009820AE"/>
    <w:rsid w:val="00984E09"/>
    <w:rsid w:val="00994213"/>
    <w:rsid w:val="009B35D2"/>
    <w:rsid w:val="009C3135"/>
    <w:rsid w:val="009D5078"/>
    <w:rsid w:val="009E0EDA"/>
    <w:rsid w:val="00A13209"/>
    <w:rsid w:val="00A165BB"/>
    <w:rsid w:val="00A24CA2"/>
    <w:rsid w:val="00A26056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26B3"/>
    <w:rsid w:val="00B6521C"/>
    <w:rsid w:val="00B76165"/>
    <w:rsid w:val="00BA258E"/>
    <w:rsid w:val="00BC5FCE"/>
    <w:rsid w:val="00BC6E57"/>
    <w:rsid w:val="00BE0469"/>
    <w:rsid w:val="00BE0703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5133E"/>
    <w:rsid w:val="00E82C35"/>
    <w:rsid w:val="00E87F97"/>
    <w:rsid w:val="00E945FA"/>
    <w:rsid w:val="00EA3BFF"/>
    <w:rsid w:val="00EB12B5"/>
    <w:rsid w:val="00EC5BDC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C52B3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9008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vid.com/12-common-errors-in-academic-engli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98</Lines>
  <Paragraphs>45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2023-10-16T17:47:00Z</dcterms:created>
  <dcterms:modified xsi:type="dcterms:W3CDTF">2023-10-16T17:47:00Z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