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Державний університет “Житомирська політехніка”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Кафедра інженерії програмного забезпечення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32"/>
          <w:lang w:val="uk-UA" w:eastAsia="ru-RU"/>
        </w:rPr>
        <w:t>ЗВІТ  З  ПЕРЕДДИПЛОМНОЇ  ПРАКТИКИ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32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Студента (ки) __ курсу групи ______</w:t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Галузь знань 12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«Інформаційні технології»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спеціальність 121 «Програмна інженерія»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ступінь 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  <w:t>бакалавр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>(прізвище ініціали, підпис)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4962" w:hanging="1002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Керівник практики: Єфремов Юрій Миколайович,</w:t>
      </w:r>
    </w:p>
    <w:p>
      <w:pPr>
        <w:pStyle w:val="Normal"/>
        <w:spacing w:lineRule="auto" w:line="240" w:before="0" w:after="0"/>
        <w:ind w:left="6096" w:hanging="0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к.т.н., доцент кафедри і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>нженерії програмного забезпечення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Кількість балів: ____ Національна оцінка: 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ECTS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:____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Члени комісії: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val="uk-UA" w:eastAsia="ru-RU"/>
        </w:rPr>
        <w:t>____________</w:t>
        <w:tab/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ab/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single"/>
          <w:effect w:val="none"/>
          <w:lang w:val="uk-UA" w:eastAsia="ru-RU"/>
        </w:rPr>
        <w:t>Чижмотря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.  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Кравченко С.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М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.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 xml:space="preserve"> Власенко О.В.   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hanging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 – 202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</w:t>
      </w:r>
    </w:p>
    <w:sectPr>
      <w:type w:val="nextPage"/>
      <w:pgSz w:w="12240" w:h="15840"/>
      <w:pgMar w:left="1134" w:right="758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5c6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rsid w:val="00fb702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555c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Heading2"/>
    <w:uiPriority w:val="9"/>
    <w:qFormat/>
    <w:rsid w:val="00d555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fb702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2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d555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LibreOffice/7.3.0.3$Linux_X86_64 LibreOffice_project/0f246aa12d0eee4a0f7adcefbf7c878fc2238db3</Application>
  <AppVersion>15.0000</AppVersion>
  <DocSecurity>0</DocSecurity>
  <Pages>1</Pages>
  <Words>80</Words>
  <Characters>621</Characters>
  <CharactersWithSpaces>721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2017-08-29T08:09:00Z</dcterms:created>
  <dc:creator>Andrey Morozov</dc:creator>
  <dc:description/>
  <dc:language>ru-RU</dc:language>
  <cp:lastModifiedBy/>
  <cp:lastPrinted>2016-09-07T07:42:00Z</cp:lastPrinted>
  <dcterms:modified xsi:type="dcterms:W3CDTF">2022-12-26T17:47:14Z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