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39809D44" w:rsidR="00DE2E0B" w:rsidRPr="00E91B11" w:rsidRDefault="00F502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55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3EE7AC43" w:rsidR="00DE2E0B" w:rsidRPr="00E91B11" w:rsidRDefault="00F502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</w:t>
            </w:r>
          </w:p>
        </w:tc>
        <w:tc>
          <w:tcPr>
            <w:tcW w:w="3573" w:type="dxa"/>
          </w:tcPr>
          <w:p w14:paraId="0D55D3F8" w14:textId="77777777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Speakout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Intermediate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Students’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2011.</w:t>
            </w:r>
          </w:p>
          <w:p w14:paraId="30B18505" w14:textId="77777777" w:rsidR="00F50271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2A, 3C, 3D p. 8</w:t>
            </w:r>
          </w:p>
          <w:p w14:paraId="2548E5F0" w14:textId="77777777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 7A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8А p. 9</w:t>
            </w:r>
          </w:p>
          <w:bookmarkEnd w:id="0"/>
          <w:p w14:paraId="51FACB31" w14:textId="61BC3BFA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F502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5D770B10" w:rsidR="002E7206" w:rsidRDefault="00F50271" w:rsidP="002E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E7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7C9D8075" w:rsidR="002E7206" w:rsidRPr="00F50271" w:rsidRDefault="00F50271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3573" w:type="dxa"/>
          </w:tcPr>
          <w:p w14:paraId="2956C3AC" w14:textId="77777777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Speakout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Intermediate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Students’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2011.</w:t>
            </w:r>
          </w:p>
          <w:p w14:paraId="009D5443" w14:textId="02CCE28E" w:rsidR="00F50271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9A, 10, 11А,12 p. 10</w:t>
            </w:r>
          </w:p>
          <w:p w14:paraId="0756A289" w14:textId="77777777" w:rsidR="00F50271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A6036A" w14:textId="57993E18" w:rsidR="00F50271" w:rsidRPr="00F50271" w:rsidRDefault="00F50271" w:rsidP="00F50271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EB6395A" w14:textId="74B5C6EE" w:rsidR="00F50271" w:rsidRPr="00B37C13" w:rsidRDefault="00F50271" w:rsidP="00F50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1,2,3,4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p. 20</w:t>
            </w:r>
          </w:p>
          <w:p w14:paraId="32D1DA0E" w14:textId="78A9E8D9" w:rsidR="002E7206" w:rsidRPr="002E7206" w:rsidRDefault="002E7206" w:rsidP="002E7206">
            <w:pPr>
              <w:pStyle w:val="a5"/>
              <w:rPr>
                <w:lang w:val="en-US"/>
              </w:rPr>
            </w:pPr>
          </w:p>
        </w:tc>
        <w:tc>
          <w:tcPr>
            <w:tcW w:w="2994" w:type="dxa"/>
          </w:tcPr>
          <w:p w14:paraId="497F2802" w14:textId="77777777" w:rsidR="002E7206" w:rsidRPr="00E91B11" w:rsidRDefault="00F50271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E720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E720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0271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2022-10-03T12:22:00Z</dcterms:modified>
</cp:coreProperties>
</file>