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392AB5EA" w:rsidR="007340C4" w:rsidRDefault="00233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DFC" w14:textId="1011CF85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FD828DC" w14:textId="770615B1" w:rsidR="007340C4" w:rsidRPr="00233866" w:rsidRDefault="00233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 10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(всі вправи)</w:t>
            </w:r>
            <w:bookmarkStart w:id="0" w:name="_GoBack"/>
            <w:bookmarkEnd w:id="0"/>
          </w:p>
          <w:p w14:paraId="54D26DFF" w14:textId="42D054A4" w:rsidR="007340C4" w:rsidRPr="00233866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8C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33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233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2022-10-03T12:41:00Z</dcterms:modified>
</cp:coreProperties>
</file>