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3312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576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416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16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46482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