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DD6" w:rsidRDefault="00073E86" w:rsidP="00073E86">
      <w:pPr>
        <w:ind w:firstLine="0"/>
        <w:jc w:val="center"/>
      </w:pPr>
      <w:r>
        <w:t>Маркетингова комунікаційна політика</w:t>
      </w:r>
    </w:p>
    <w:p w:rsidR="00073E86" w:rsidRDefault="00073E86" w:rsidP="00073E86">
      <w:pPr>
        <w:ind w:firstLine="0"/>
        <w:jc w:val="center"/>
      </w:pPr>
      <w:bookmarkStart w:id="0" w:name="_GoBack"/>
      <w:bookmarkEnd w:id="0"/>
    </w:p>
    <w:p w:rsidR="005261D5" w:rsidRPr="005261D5" w:rsidRDefault="005261D5" w:rsidP="005261D5">
      <w:pPr>
        <w:ind w:firstLine="0"/>
      </w:pPr>
      <w:r>
        <w:t>1)</w:t>
      </w:r>
      <w:r w:rsidRPr="005261D5">
        <w:t xml:space="preserve"> Визначте основні напрями реалізації комунікаційних заходів для конкретного</w:t>
      </w:r>
      <w:r>
        <w:t xml:space="preserve"> регіонального бренду, продукту чи послуги.</w:t>
      </w:r>
    </w:p>
    <w:p w:rsidR="005261D5" w:rsidRPr="005261D5" w:rsidRDefault="005261D5" w:rsidP="005261D5">
      <w:pPr>
        <w:ind w:firstLine="0"/>
      </w:pPr>
      <w:r>
        <w:t xml:space="preserve">1.2. </w:t>
      </w:r>
      <w:r w:rsidRPr="005261D5">
        <w:t>Вкажіть цільову аудиторію для кожного напряму.</w:t>
      </w:r>
    </w:p>
    <w:p w:rsidR="00FF4DD6" w:rsidRDefault="005261D5" w:rsidP="005261D5">
      <w:pPr>
        <w:ind w:firstLine="0"/>
      </w:pPr>
      <w:r>
        <w:t>1.3. Надайте коротку характеристику запропонованим вам напрямам</w:t>
      </w:r>
      <w:r w:rsidRPr="005261D5">
        <w:t xml:space="preserve">. </w:t>
      </w:r>
    </w:p>
    <w:p w:rsidR="00E7030C" w:rsidRDefault="00E7030C" w:rsidP="00E7030C">
      <w:pPr>
        <w:ind w:firstLine="708"/>
        <w:jc w:val="right"/>
      </w:pPr>
      <w:r>
        <w:t xml:space="preserve">Таблиця </w:t>
      </w:r>
    </w:p>
    <w:p w:rsidR="00E7030C" w:rsidRDefault="00E7030C" w:rsidP="00E7030C">
      <w:pPr>
        <w:ind w:firstLine="0"/>
        <w:jc w:val="center"/>
      </w:pPr>
      <w:r>
        <w:t>Напрями</w:t>
      </w:r>
      <w:r>
        <w:t xml:space="preserve"> р</w:t>
      </w:r>
      <w:r>
        <w:t>еалізації комунікаційних заходів _______________ на 2025 рік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8"/>
        <w:gridCol w:w="2118"/>
        <w:gridCol w:w="5573"/>
      </w:tblGrid>
      <w:tr w:rsidR="00FF4DD6" w:rsidTr="005261D5">
        <w:tc>
          <w:tcPr>
            <w:tcW w:w="1988" w:type="dxa"/>
            <w:vAlign w:val="center"/>
          </w:tcPr>
          <w:p w:rsidR="00FF4DD6" w:rsidRPr="001D3540" w:rsidRDefault="00FF4DD6" w:rsidP="00984C6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Напрям</w:t>
            </w:r>
          </w:p>
        </w:tc>
        <w:tc>
          <w:tcPr>
            <w:tcW w:w="2118" w:type="dxa"/>
          </w:tcPr>
          <w:p w:rsidR="00FF4DD6" w:rsidRPr="001D3540" w:rsidRDefault="00FF4DD6" w:rsidP="00984C62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Цільова аудиторія</w:t>
            </w:r>
          </w:p>
        </w:tc>
        <w:tc>
          <w:tcPr>
            <w:tcW w:w="5573" w:type="dxa"/>
          </w:tcPr>
          <w:p w:rsidR="00FF4DD6" w:rsidRPr="001D3540" w:rsidRDefault="00FF4DD6" w:rsidP="00984C62">
            <w:pPr>
              <w:ind w:firstLine="0"/>
              <w:jc w:val="center"/>
              <w:rPr>
                <w:sz w:val="24"/>
              </w:rPr>
            </w:pPr>
            <w:r w:rsidRPr="001D3540">
              <w:rPr>
                <w:sz w:val="24"/>
              </w:rPr>
              <w:t>Характеристика</w:t>
            </w:r>
          </w:p>
        </w:tc>
      </w:tr>
      <w:tr w:rsidR="00FF4DD6" w:rsidTr="005261D5">
        <w:tc>
          <w:tcPr>
            <w:tcW w:w="1988" w:type="dxa"/>
          </w:tcPr>
          <w:p w:rsidR="00FF4DD6" w:rsidRPr="001D3540" w:rsidRDefault="00FF4DD6" w:rsidP="00984C6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2118" w:type="dxa"/>
          </w:tcPr>
          <w:p w:rsidR="00FF4DD6" w:rsidRPr="001D3540" w:rsidRDefault="00FF4DD6" w:rsidP="00984C62">
            <w:pPr>
              <w:ind w:firstLine="0"/>
              <w:rPr>
                <w:sz w:val="24"/>
              </w:rPr>
            </w:pPr>
          </w:p>
        </w:tc>
        <w:tc>
          <w:tcPr>
            <w:tcW w:w="5573" w:type="dxa"/>
          </w:tcPr>
          <w:p w:rsidR="00FF4DD6" w:rsidRPr="001D3540" w:rsidRDefault="00FF4DD6" w:rsidP="00984C62">
            <w:pPr>
              <w:ind w:firstLine="0"/>
              <w:rPr>
                <w:sz w:val="24"/>
              </w:rPr>
            </w:pPr>
          </w:p>
        </w:tc>
      </w:tr>
      <w:tr w:rsidR="00FF4DD6" w:rsidTr="005261D5">
        <w:tc>
          <w:tcPr>
            <w:tcW w:w="1988" w:type="dxa"/>
          </w:tcPr>
          <w:p w:rsidR="00FF4DD6" w:rsidRPr="001D3540" w:rsidRDefault="00FF4DD6" w:rsidP="00984C6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2118" w:type="dxa"/>
          </w:tcPr>
          <w:p w:rsidR="00FF4DD6" w:rsidRPr="001D3540" w:rsidRDefault="00FF4DD6" w:rsidP="00984C62">
            <w:pPr>
              <w:ind w:firstLine="0"/>
              <w:rPr>
                <w:sz w:val="24"/>
              </w:rPr>
            </w:pPr>
          </w:p>
        </w:tc>
        <w:tc>
          <w:tcPr>
            <w:tcW w:w="5573" w:type="dxa"/>
          </w:tcPr>
          <w:p w:rsidR="00FF4DD6" w:rsidRPr="001D3540" w:rsidRDefault="00FF4DD6" w:rsidP="00984C62">
            <w:pPr>
              <w:ind w:firstLine="0"/>
              <w:rPr>
                <w:sz w:val="24"/>
              </w:rPr>
            </w:pPr>
          </w:p>
        </w:tc>
      </w:tr>
      <w:tr w:rsidR="00FF4DD6" w:rsidTr="005261D5">
        <w:tc>
          <w:tcPr>
            <w:tcW w:w="1988" w:type="dxa"/>
          </w:tcPr>
          <w:p w:rsidR="00FF4DD6" w:rsidRPr="001D3540" w:rsidRDefault="00FF4DD6" w:rsidP="00984C6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2118" w:type="dxa"/>
          </w:tcPr>
          <w:p w:rsidR="00FF4DD6" w:rsidRPr="001D3540" w:rsidRDefault="00FF4DD6" w:rsidP="00984C62">
            <w:pPr>
              <w:ind w:firstLine="0"/>
              <w:rPr>
                <w:sz w:val="24"/>
              </w:rPr>
            </w:pPr>
          </w:p>
        </w:tc>
        <w:tc>
          <w:tcPr>
            <w:tcW w:w="5573" w:type="dxa"/>
          </w:tcPr>
          <w:p w:rsidR="00FF4DD6" w:rsidRPr="001D3540" w:rsidRDefault="00FF4DD6" w:rsidP="00984C62">
            <w:pPr>
              <w:ind w:firstLine="0"/>
              <w:rPr>
                <w:sz w:val="24"/>
              </w:rPr>
            </w:pPr>
          </w:p>
        </w:tc>
      </w:tr>
      <w:tr w:rsidR="00FF4DD6" w:rsidTr="005261D5">
        <w:tc>
          <w:tcPr>
            <w:tcW w:w="1988" w:type="dxa"/>
          </w:tcPr>
          <w:p w:rsidR="00FF4DD6" w:rsidRPr="001D3540" w:rsidRDefault="00FF4DD6" w:rsidP="00984C6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2118" w:type="dxa"/>
          </w:tcPr>
          <w:p w:rsidR="00FF4DD6" w:rsidRPr="001D3540" w:rsidRDefault="00FF4DD6" w:rsidP="00984C62">
            <w:pPr>
              <w:ind w:firstLine="0"/>
              <w:rPr>
                <w:sz w:val="24"/>
              </w:rPr>
            </w:pPr>
          </w:p>
        </w:tc>
        <w:tc>
          <w:tcPr>
            <w:tcW w:w="5573" w:type="dxa"/>
          </w:tcPr>
          <w:p w:rsidR="00FF4DD6" w:rsidRPr="001D3540" w:rsidRDefault="00FF4DD6" w:rsidP="00984C62">
            <w:pPr>
              <w:ind w:firstLine="0"/>
              <w:rPr>
                <w:sz w:val="24"/>
              </w:rPr>
            </w:pPr>
          </w:p>
        </w:tc>
      </w:tr>
      <w:tr w:rsidR="00FF4DD6" w:rsidTr="005261D5">
        <w:tc>
          <w:tcPr>
            <w:tcW w:w="1988" w:type="dxa"/>
          </w:tcPr>
          <w:p w:rsidR="00FF4DD6" w:rsidRPr="001D3540" w:rsidRDefault="00FF4DD6" w:rsidP="00984C62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2118" w:type="dxa"/>
          </w:tcPr>
          <w:p w:rsidR="00FF4DD6" w:rsidRPr="001D3540" w:rsidRDefault="00FF4DD6" w:rsidP="00984C62">
            <w:pPr>
              <w:ind w:firstLine="0"/>
              <w:rPr>
                <w:sz w:val="24"/>
              </w:rPr>
            </w:pPr>
          </w:p>
        </w:tc>
        <w:tc>
          <w:tcPr>
            <w:tcW w:w="5573" w:type="dxa"/>
          </w:tcPr>
          <w:p w:rsidR="00FF4DD6" w:rsidRPr="001D3540" w:rsidRDefault="00FF4DD6" w:rsidP="00984C62">
            <w:pPr>
              <w:ind w:firstLine="0"/>
              <w:rPr>
                <w:sz w:val="24"/>
              </w:rPr>
            </w:pPr>
          </w:p>
        </w:tc>
      </w:tr>
    </w:tbl>
    <w:p w:rsidR="00E7030C" w:rsidRDefault="00E7030C" w:rsidP="00E7030C">
      <w:pPr>
        <w:pStyle w:val="1"/>
        <w:spacing w:before="0" w:after="0" w:line="360" w:lineRule="auto"/>
        <w:ind w:firstLine="709"/>
        <w:jc w:val="right"/>
        <w:rPr>
          <w:sz w:val="28"/>
          <w:szCs w:val="28"/>
        </w:rPr>
      </w:pPr>
    </w:p>
    <w:p w:rsidR="00E7030C" w:rsidRDefault="005261D5" w:rsidP="005261D5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5261D5">
        <w:rPr>
          <w:sz w:val="28"/>
          <w:szCs w:val="28"/>
        </w:rPr>
        <w:t>Розробіть план впров</w:t>
      </w:r>
      <w:r>
        <w:rPr>
          <w:sz w:val="28"/>
          <w:szCs w:val="28"/>
        </w:rPr>
        <w:t>адження комунікаційних заходів</w:t>
      </w:r>
    </w:p>
    <w:p w:rsidR="00E7030C" w:rsidRPr="00291687" w:rsidRDefault="00E7030C" w:rsidP="00E7030C">
      <w:pPr>
        <w:pStyle w:val="1"/>
        <w:spacing w:before="0" w:after="0" w:line="360" w:lineRule="auto"/>
        <w:ind w:firstLine="709"/>
        <w:jc w:val="right"/>
        <w:rPr>
          <w:sz w:val="28"/>
          <w:szCs w:val="28"/>
        </w:rPr>
      </w:pPr>
      <w:r w:rsidRPr="00691924">
        <w:rPr>
          <w:sz w:val="28"/>
          <w:szCs w:val="28"/>
        </w:rPr>
        <w:t xml:space="preserve">Таблиця </w:t>
      </w:r>
    </w:p>
    <w:p w:rsidR="00E7030C" w:rsidRDefault="00E7030C" w:rsidP="00E7030C">
      <w:pPr>
        <w:pStyle w:val="1"/>
        <w:spacing w:before="0"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Планування </w:t>
      </w:r>
      <w:r w:rsidR="005261D5">
        <w:rPr>
          <w:sz w:val="28"/>
          <w:szCs w:val="28"/>
        </w:rPr>
        <w:t>напрямів</w:t>
      </w:r>
      <w:r>
        <w:rPr>
          <w:sz w:val="28"/>
          <w:szCs w:val="28"/>
        </w:rPr>
        <w:t xml:space="preserve"> </w:t>
      </w:r>
      <w:r w:rsidR="00FF4DD6">
        <w:rPr>
          <w:sz w:val="28"/>
          <w:szCs w:val="28"/>
        </w:rPr>
        <w:t>впровадження</w:t>
      </w:r>
      <w:r>
        <w:rPr>
          <w:sz w:val="28"/>
          <w:szCs w:val="28"/>
        </w:rPr>
        <w:t xml:space="preserve"> комунікаційн</w:t>
      </w:r>
      <w:r w:rsidR="00FF4DD6">
        <w:rPr>
          <w:sz w:val="28"/>
          <w:szCs w:val="28"/>
        </w:rPr>
        <w:t xml:space="preserve">их заходів </w:t>
      </w:r>
      <w:r>
        <w:rPr>
          <w:sz w:val="28"/>
          <w:szCs w:val="28"/>
        </w:rPr>
        <w:t>___________</w:t>
      </w:r>
      <w:r>
        <w:rPr>
          <w:sz w:val="28"/>
          <w:szCs w:val="28"/>
        </w:rPr>
        <w:t xml:space="preserve"> на найближчі 12 місяців</w:t>
      </w:r>
    </w:p>
    <w:tbl>
      <w:tblPr>
        <w:tblW w:w="98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1"/>
        <w:gridCol w:w="439"/>
        <w:gridCol w:w="434"/>
        <w:gridCol w:w="435"/>
        <w:gridCol w:w="434"/>
        <w:gridCol w:w="434"/>
        <w:gridCol w:w="434"/>
        <w:gridCol w:w="435"/>
        <w:gridCol w:w="434"/>
        <w:gridCol w:w="434"/>
        <w:gridCol w:w="434"/>
        <w:gridCol w:w="435"/>
        <w:gridCol w:w="434"/>
      </w:tblGrid>
      <w:tr w:rsidR="00E7030C" w:rsidTr="00984C62">
        <w:trPr>
          <w:cantSplit/>
          <w:trHeight w:val="221"/>
        </w:trPr>
        <w:tc>
          <w:tcPr>
            <w:tcW w:w="4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030C" w:rsidRDefault="005261D5" w:rsidP="00984C62">
            <w:pPr>
              <w:pStyle w:val="1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Напрям</w:t>
            </w:r>
          </w:p>
        </w:tc>
        <w:tc>
          <w:tcPr>
            <w:tcW w:w="52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0C" w:rsidRDefault="00E7030C" w:rsidP="00984C62">
            <w:pPr>
              <w:pStyle w:val="1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Місяці року</w:t>
            </w:r>
          </w:p>
        </w:tc>
      </w:tr>
      <w:tr w:rsidR="00E7030C" w:rsidTr="00E7030C">
        <w:trPr>
          <w:cantSplit/>
          <w:trHeight w:val="102"/>
        </w:trPr>
        <w:tc>
          <w:tcPr>
            <w:tcW w:w="46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030C" w:rsidRDefault="00E7030C" w:rsidP="00984C62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2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30C" w:rsidRPr="00543556" w:rsidRDefault="00E7030C" w:rsidP="00E7030C">
            <w:pPr>
              <w:pStyle w:val="1"/>
              <w:spacing w:before="0" w:after="0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2025</w:t>
            </w:r>
          </w:p>
        </w:tc>
      </w:tr>
      <w:tr w:rsidR="00E7030C" w:rsidTr="00984C62">
        <w:trPr>
          <w:trHeight w:val="148"/>
        </w:trPr>
        <w:tc>
          <w:tcPr>
            <w:tcW w:w="4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30C" w:rsidRDefault="00E7030C" w:rsidP="00984C62">
            <w:pPr>
              <w:pStyle w:val="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30C" w:rsidRPr="00414CC2" w:rsidRDefault="00E7030C" w:rsidP="00984C62">
            <w:pPr>
              <w:pStyle w:val="1"/>
              <w:spacing w:before="0" w:after="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30C" w:rsidRPr="00414CC2" w:rsidRDefault="00E7030C" w:rsidP="00984C62">
            <w:pPr>
              <w:pStyle w:val="1"/>
              <w:spacing w:before="0" w:after="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02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30C" w:rsidRPr="00414CC2" w:rsidRDefault="00E7030C" w:rsidP="00984C62">
            <w:pPr>
              <w:pStyle w:val="1"/>
              <w:spacing w:before="0" w:after="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30C" w:rsidRPr="00414CC2" w:rsidRDefault="00E7030C" w:rsidP="00984C62">
            <w:pPr>
              <w:pStyle w:val="1"/>
              <w:spacing w:before="0" w:after="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04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30C" w:rsidRPr="00414CC2" w:rsidRDefault="00E7030C" w:rsidP="00984C62">
            <w:pPr>
              <w:pStyle w:val="1"/>
              <w:spacing w:before="0" w:after="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05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30C" w:rsidRPr="00414CC2" w:rsidRDefault="00E7030C" w:rsidP="00984C62">
            <w:pPr>
              <w:pStyle w:val="1"/>
              <w:spacing w:before="0" w:after="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06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30C" w:rsidRPr="00414CC2" w:rsidRDefault="00E7030C" w:rsidP="00984C62">
            <w:pPr>
              <w:pStyle w:val="1"/>
              <w:spacing w:before="0" w:after="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07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30C" w:rsidRPr="00414CC2" w:rsidRDefault="00E7030C" w:rsidP="00984C62">
            <w:pPr>
              <w:pStyle w:val="1"/>
              <w:spacing w:before="0" w:after="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08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30C" w:rsidRPr="00414CC2" w:rsidRDefault="00E7030C" w:rsidP="00984C62">
            <w:pPr>
              <w:pStyle w:val="1"/>
              <w:spacing w:before="0" w:after="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09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30C" w:rsidRPr="00414CC2" w:rsidRDefault="00E7030C" w:rsidP="00984C62">
            <w:pPr>
              <w:pStyle w:val="1"/>
              <w:spacing w:before="0" w:after="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10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30C" w:rsidRPr="00414CC2" w:rsidRDefault="00E7030C" w:rsidP="00984C62">
            <w:pPr>
              <w:pStyle w:val="1"/>
              <w:spacing w:before="0" w:after="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30C" w:rsidRPr="00414CC2" w:rsidRDefault="00E7030C" w:rsidP="00984C62">
            <w:pPr>
              <w:pStyle w:val="1"/>
              <w:spacing w:before="0" w:after="0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12</w:t>
            </w:r>
          </w:p>
        </w:tc>
      </w:tr>
      <w:tr w:rsidR="00E7030C" w:rsidTr="00E7030C">
        <w:trPr>
          <w:trHeight w:val="148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30C" w:rsidRDefault="00E7030C" w:rsidP="00984C62">
            <w:pPr>
              <w:pStyle w:val="1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30C" w:rsidRPr="00E7030C" w:rsidRDefault="00E7030C" w:rsidP="00E7030C">
            <w:pPr>
              <w:ind w:left="709" w:firstLine="0"/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30C" w:rsidRPr="00E7030C" w:rsidRDefault="00E7030C" w:rsidP="00E7030C">
            <w:pPr>
              <w:ind w:left="709" w:firstLine="0"/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30C" w:rsidRPr="00E7030C" w:rsidRDefault="00E7030C" w:rsidP="00E7030C">
            <w:pPr>
              <w:ind w:left="709" w:firstLine="0"/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30C" w:rsidRPr="00E7030C" w:rsidRDefault="00E7030C" w:rsidP="00E7030C">
            <w:pPr>
              <w:ind w:left="709" w:firstLine="0"/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30C" w:rsidRPr="00E7030C" w:rsidRDefault="00E7030C" w:rsidP="00E7030C">
            <w:pPr>
              <w:ind w:left="709" w:firstLine="0"/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30C" w:rsidRPr="00E7030C" w:rsidRDefault="00E7030C" w:rsidP="00E7030C">
            <w:pPr>
              <w:ind w:left="709" w:firstLine="0"/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30C" w:rsidRPr="00E7030C" w:rsidRDefault="00E7030C" w:rsidP="00E7030C">
            <w:pPr>
              <w:ind w:left="709" w:firstLine="0"/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30C" w:rsidRPr="00E7030C" w:rsidRDefault="00E7030C" w:rsidP="00E7030C">
            <w:pPr>
              <w:ind w:left="709" w:firstLine="0"/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30C" w:rsidRPr="00E7030C" w:rsidRDefault="00E7030C" w:rsidP="00E7030C">
            <w:pPr>
              <w:ind w:left="709" w:firstLine="0"/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30C" w:rsidRPr="00E7030C" w:rsidRDefault="00E7030C" w:rsidP="00E7030C">
            <w:pPr>
              <w:ind w:left="709" w:firstLine="0"/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30C" w:rsidRPr="00E7030C" w:rsidRDefault="00E7030C" w:rsidP="00E7030C">
            <w:pPr>
              <w:ind w:left="709" w:firstLine="0"/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30C" w:rsidRPr="00E7030C" w:rsidRDefault="00E7030C" w:rsidP="00E7030C">
            <w:pPr>
              <w:ind w:left="709" w:firstLine="0"/>
            </w:pPr>
          </w:p>
        </w:tc>
      </w:tr>
      <w:tr w:rsidR="00E7030C" w:rsidTr="00E7030C">
        <w:trPr>
          <w:trHeight w:val="148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30C" w:rsidRDefault="00E7030C" w:rsidP="00984C62">
            <w:pPr>
              <w:pStyle w:val="1"/>
              <w:spacing w:before="0" w:after="0"/>
              <w:rPr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30C" w:rsidRPr="00E7030C" w:rsidRDefault="00E7030C" w:rsidP="00E7030C">
            <w:pPr>
              <w:ind w:left="709" w:firstLine="0"/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30C" w:rsidRPr="00E7030C" w:rsidRDefault="00E7030C" w:rsidP="00E7030C">
            <w:pPr>
              <w:ind w:left="709" w:firstLine="0"/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30C" w:rsidRPr="00E7030C" w:rsidRDefault="00E7030C" w:rsidP="00E7030C">
            <w:pPr>
              <w:ind w:left="709" w:firstLine="0"/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30C" w:rsidRPr="00E7030C" w:rsidRDefault="00E7030C" w:rsidP="00E7030C">
            <w:pPr>
              <w:ind w:left="709" w:firstLine="0"/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30C" w:rsidRPr="00E7030C" w:rsidRDefault="00E7030C" w:rsidP="00E7030C">
            <w:pPr>
              <w:ind w:left="709" w:firstLine="0"/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30C" w:rsidRPr="00E7030C" w:rsidRDefault="00E7030C" w:rsidP="00E7030C">
            <w:pPr>
              <w:ind w:left="709" w:firstLine="0"/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30C" w:rsidRPr="00E7030C" w:rsidRDefault="00E7030C" w:rsidP="00E7030C">
            <w:pPr>
              <w:ind w:left="709" w:firstLine="0"/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30C" w:rsidRPr="00E7030C" w:rsidRDefault="00E7030C" w:rsidP="00E7030C">
            <w:pPr>
              <w:ind w:left="709" w:firstLine="0"/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30C" w:rsidRPr="00E7030C" w:rsidRDefault="00E7030C" w:rsidP="00E7030C">
            <w:pPr>
              <w:ind w:left="709" w:firstLine="0"/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30C" w:rsidRPr="00E7030C" w:rsidRDefault="00E7030C" w:rsidP="00E7030C">
            <w:pPr>
              <w:ind w:left="709" w:firstLine="0"/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30C" w:rsidRPr="00E7030C" w:rsidRDefault="00E7030C" w:rsidP="00E7030C">
            <w:pPr>
              <w:ind w:left="709" w:firstLine="0"/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30C" w:rsidRPr="00E7030C" w:rsidRDefault="00E7030C" w:rsidP="00E7030C">
            <w:pPr>
              <w:ind w:left="709" w:firstLine="0"/>
            </w:pPr>
          </w:p>
        </w:tc>
      </w:tr>
      <w:tr w:rsidR="00E7030C" w:rsidTr="00E7030C">
        <w:trPr>
          <w:trHeight w:val="148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30C" w:rsidRDefault="00E7030C" w:rsidP="00984C62">
            <w:pPr>
              <w:pStyle w:val="1"/>
              <w:spacing w:before="0" w:after="0"/>
              <w:rPr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30C" w:rsidRPr="00E7030C" w:rsidRDefault="00E7030C" w:rsidP="00E7030C">
            <w:pPr>
              <w:ind w:left="709" w:firstLine="0"/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30C" w:rsidRPr="00E7030C" w:rsidRDefault="00E7030C" w:rsidP="00E7030C">
            <w:pPr>
              <w:ind w:left="709" w:firstLine="0"/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30C" w:rsidRPr="00E7030C" w:rsidRDefault="00E7030C" w:rsidP="00E7030C">
            <w:pPr>
              <w:ind w:left="709" w:firstLine="0"/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30C" w:rsidRPr="00E7030C" w:rsidRDefault="00E7030C" w:rsidP="00E7030C">
            <w:pPr>
              <w:ind w:left="709" w:firstLine="0"/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30C" w:rsidRPr="00E7030C" w:rsidRDefault="00E7030C" w:rsidP="00E7030C">
            <w:pPr>
              <w:ind w:left="709" w:firstLine="0"/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30C" w:rsidRPr="00E7030C" w:rsidRDefault="00E7030C" w:rsidP="00E7030C">
            <w:pPr>
              <w:ind w:left="709" w:firstLine="0"/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30C" w:rsidRPr="00E7030C" w:rsidRDefault="00E7030C" w:rsidP="00E7030C">
            <w:pPr>
              <w:ind w:left="709" w:firstLine="0"/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30C" w:rsidRPr="00E7030C" w:rsidRDefault="00E7030C" w:rsidP="00E7030C">
            <w:pPr>
              <w:ind w:left="709" w:firstLine="0"/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30C" w:rsidRPr="00E7030C" w:rsidRDefault="00E7030C" w:rsidP="00E7030C">
            <w:pPr>
              <w:ind w:left="709" w:firstLine="0"/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30C" w:rsidRPr="00E7030C" w:rsidRDefault="00E7030C" w:rsidP="00E7030C">
            <w:pPr>
              <w:ind w:left="709" w:firstLine="0"/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30C" w:rsidRPr="00E7030C" w:rsidRDefault="00E7030C" w:rsidP="00E7030C">
            <w:pPr>
              <w:ind w:left="709" w:firstLine="0"/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30C" w:rsidRPr="00E7030C" w:rsidRDefault="00E7030C" w:rsidP="00E7030C">
            <w:pPr>
              <w:ind w:left="709" w:firstLine="0"/>
            </w:pPr>
          </w:p>
        </w:tc>
      </w:tr>
      <w:tr w:rsidR="00E7030C" w:rsidTr="00E7030C">
        <w:trPr>
          <w:trHeight w:val="148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30C" w:rsidRDefault="00E7030C" w:rsidP="00984C62">
            <w:pPr>
              <w:pStyle w:val="1"/>
              <w:spacing w:before="0" w:after="0"/>
              <w:rPr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30C" w:rsidRPr="00E7030C" w:rsidRDefault="00E7030C" w:rsidP="00E7030C">
            <w:pPr>
              <w:ind w:left="709" w:firstLine="0"/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30C" w:rsidRPr="00E7030C" w:rsidRDefault="00E7030C" w:rsidP="00E7030C">
            <w:pPr>
              <w:ind w:left="709" w:firstLine="0"/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30C" w:rsidRPr="00E7030C" w:rsidRDefault="00E7030C" w:rsidP="00E7030C">
            <w:pPr>
              <w:ind w:left="709" w:firstLine="0"/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30C" w:rsidRPr="00E7030C" w:rsidRDefault="00E7030C" w:rsidP="00E7030C">
            <w:pPr>
              <w:ind w:left="709" w:firstLine="0"/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30C" w:rsidRPr="00E7030C" w:rsidRDefault="00E7030C" w:rsidP="00E7030C">
            <w:pPr>
              <w:ind w:left="709" w:firstLine="0"/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30C" w:rsidRPr="00E7030C" w:rsidRDefault="00E7030C" w:rsidP="00E7030C">
            <w:pPr>
              <w:ind w:left="709" w:firstLine="0"/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30C" w:rsidRPr="00E7030C" w:rsidRDefault="00E7030C" w:rsidP="00E7030C">
            <w:pPr>
              <w:ind w:left="709" w:firstLine="0"/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30C" w:rsidRPr="00E7030C" w:rsidRDefault="00E7030C" w:rsidP="00E7030C">
            <w:pPr>
              <w:ind w:left="709" w:firstLine="0"/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30C" w:rsidRPr="00E7030C" w:rsidRDefault="00E7030C" w:rsidP="00E7030C">
            <w:pPr>
              <w:ind w:left="709" w:firstLine="0"/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30C" w:rsidRPr="00E7030C" w:rsidRDefault="00E7030C" w:rsidP="00E7030C">
            <w:pPr>
              <w:ind w:left="709" w:firstLine="0"/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30C" w:rsidRPr="00E7030C" w:rsidRDefault="00E7030C" w:rsidP="00E7030C">
            <w:pPr>
              <w:ind w:left="709" w:firstLine="0"/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30C" w:rsidRPr="00E7030C" w:rsidRDefault="00E7030C" w:rsidP="00E7030C">
            <w:pPr>
              <w:ind w:left="709" w:firstLine="0"/>
            </w:pPr>
          </w:p>
        </w:tc>
      </w:tr>
      <w:tr w:rsidR="00E7030C" w:rsidTr="00E7030C">
        <w:trPr>
          <w:trHeight w:val="148"/>
        </w:trPr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30C" w:rsidRDefault="00E7030C" w:rsidP="00984C62">
            <w:pPr>
              <w:pStyle w:val="1"/>
              <w:spacing w:before="0" w:after="0"/>
              <w:rPr>
                <w:szCs w:val="24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30C" w:rsidRPr="00E7030C" w:rsidRDefault="00E7030C" w:rsidP="00E7030C">
            <w:pPr>
              <w:ind w:left="709" w:firstLine="0"/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30C" w:rsidRPr="00E7030C" w:rsidRDefault="00E7030C" w:rsidP="00E7030C">
            <w:pPr>
              <w:ind w:left="709" w:firstLine="0"/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30C" w:rsidRPr="00E7030C" w:rsidRDefault="00E7030C" w:rsidP="00E7030C">
            <w:pPr>
              <w:ind w:left="709" w:firstLine="0"/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30C" w:rsidRPr="00E7030C" w:rsidRDefault="00E7030C" w:rsidP="00E7030C">
            <w:pPr>
              <w:ind w:left="709" w:firstLine="0"/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30C" w:rsidRPr="00E7030C" w:rsidRDefault="00E7030C" w:rsidP="00E7030C">
            <w:pPr>
              <w:ind w:left="709" w:firstLine="0"/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30C" w:rsidRPr="00E7030C" w:rsidRDefault="00E7030C" w:rsidP="00E7030C">
            <w:pPr>
              <w:ind w:left="709" w:firstLine="0"/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30C" w:rsidRPr="00E7030C" w:rsidRDefault="00E7030C" w:rsidP="00E7030C">
            <w:pPr>
              <w:ind w:left="709" w:firstLine="0"/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30C" w:rsidRPr="00E7030C" w:rsidRDefault="00E7030C" w:rsidP="00E7030C">
            <w:pPr>
              <w:ind w:left="709" w:firstLine="0"/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30C" w:rsidRPr="00E7030C" w:rsidRDefault="00E7030C" w:rsidP="00E7030C">
            <w:pPr>
              <w:ind w:left="709" w:firstLine="0"/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30C" w:rsidRPr="00E7030C" w:rsidRDefault="00E7030C" w:rsidP="00E7030C">
            <w:pPr>
              <w:ind w:left="709" w:firstLine="0"/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30C" w:rsidRPr="00E7030C" w:rsidRDefault="00E7030C" w:rsidP="00E7030C">
            <w:pPr>
              <w:ind w:left="709" w:firstLine="0"/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30C" w:rsidRPr="00E7030C" w:rsidRDefault="00E7030C" w:rsidP="00E7030C">
            <w:pPr>
              <w:ind w:left="709" w:firstLine="0"/>
            </w:pPr>
          </w:p>
        </w:tc>
      </w:tr>
    </w:tbl>
    <w:p w:rsidR="00D818F6" w:rsidRDefault="00D818F6"/>
    <w:p w:rsidR="005261D5" w:rsidRDefault="005261D5" w:rsidP="005261D5">
      <w:pPr>
        <w:ind w:firstLine="0"/>
      </w:pPr>
      <w:r>
        <w:t>3) Оберіть один напрям з запропонованих вами комунікаційних заходів.</w:t>
      </w:r>
    </w:p>
    <w:p w:rsidR="005261D5" w:rsidRDefault="005261D5" w:rsidP="005261D5">
      <w:pPr>
        <w:ind w:firstLine="0"/>
      </w:pPr>
      <w:r>
        <w:t>Охарактеризуйте кожен етап, зазначивши його мету, тривалість і необхідні дії.</w:t>
      </w:r>
    </w:p>
    <w:p w:rsidR="00FF4DD6" w:rsidRDefault="00FF4DD6" w:rsidP="005261D5">
      <w:pPr>
        <w:ind w:firstLine="0"/>
      </w:pPr>
    </w:p>
    <w:p w:rsidR="00FF4DD6" w:rsidRDefault="00FF4DD6" w:rsidP="005261D5">
      <w:pPr>
        <w:ind w:firstLine="0"/>
      </w:pPr>
    </w:p>
    <w:p w:rsidR="005261D5" w:rsidRDefault="005261D5" w:rsidP="005261D5">
      <w:pPr>
        <w:ind w:firstLine="0"/>
      </w:pPr>
    </w:p>
    <w:p w:rsidR="00FF4DD6" w:rsidRDefault="00FF4DD6" w:rsidP="00FF4DD6">
      <w:pPr>
        <w:jc w:val="right"/>
      </w:pPr>
      <w:r>
        <w:t xml:space="preserve">Таблиця </w:t>
      </w:r>
    </w:p>
    <w:p w:rsidR="00FF4DD6" w:rsidRDefault="00FF4DD6" w:rsidP="00FF4DD6">
      <w:pPr>
        <w:jc w:val="center"/>
      </w:pPr>
      <w:r>
        <w:t xml:space="preserve">Ключові етапи </w:t>
      </w:r>
      <w:r>
        <w:t>реалізації 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6657"/>
      </w:tblGrid>
      <w:tr w:rsidR="00FF4DD6" w:rsidTr="00FF4DD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D6" w:rsidRDefault="00FF4DD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D6" w:rsidRDefault="00FF4DD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Етап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D6" w:rsidRDefault="00FF4DD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 етапу</w:t>
            </w:r>
          </w:p>
        </w:tc>
      </w:tr>
      <w:tr w:rsidR="00FF4DD6" w:rsidTr="00FF4DD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D6" w:rsidRDefault="00FF4DD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D6" w:rsidRDefault="00FF4DD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D6" w:rsidRDefault="00FF4DD6">
            <w:pPr>
              <w:ind w:firstLine="0"/>
              <w:rPr>
                <w:sz w:val="24"/>
                <w:szCs w:val="24"/>
              </w:rPr>
            </w:pPr>
          </w:p>
        </w:tc>
      </w:tr>
      <w:tr w:rsidR="00FF4DD6" w:rsidTr="00FF4DD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D6" w:rsidRDefault="00FF4DD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D6" w:rsidRDefault="00FF4DD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D6" w:rsidRDefault="00FF4DD6">
            <w:pPr>
              <w:ind w:firstLine="0"/>
              <w:rPr>
                <w:sz w:val="24"/>
                <w:szCs w:val="24"/>
              </w:rPr>
            </w:pPr>
          </w:p>
        </w:tc>
      </w:tr>
      <w:tr w:rsidR="00FF4DD6" w:rsidTr="00FF4DD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D6" w:rsidRDefault="00FF4DD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D6" w:rsidRDefault="00FF4DD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D6" w:rsidRDefault="00FF4DD6">
            <w:pPr>
              <w:ind w:firstLine="0"/>
              <w:rPr>
                <w:sz w:val="24"/>
                <w:szCs w:val="24"/>
              </w:rPr>
            </w:pPr>
          </w:p>
        </w:tc>
      </w:tr>
      <w:tr w:rsidR="00FF4DD6" w:rsidTr="00FF4DD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D6" w:rsidRDefault="00FF4DD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D6" w:rsidRDefault="00FF4DD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D6" w:rsidRDefault="00FF4DD6">
            <w:pPr>
              <w:ind w:firstLine="0"/>
              <w:rPr>
                <w:sz w:val="24"/>
                <w:szCs w:val="24"/>
              </w:rPr>
            </w:pPr>
          </w:p>
        </w:tc>
      </w:tr>
      <w:tr w:rsidR="00815D01" w:rsidTr="00FF4DD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1" w:rsidRDefault="00815D0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1" w:rsidRDefault="00815D01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D01" w:rsidRDefault="00815D01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FF4DD6" w:rsidRDefault="00FF4DD6"/>
    <w:p w:rsidR="00FF4DD6" w:rsidRDefault="00815D01" w:rsidP="00815D01">
      <w:pPr>
        <w:ind w:firstLine="0"/>
      </w:pPr>
      <w:r>
        <w:t xml:space="preserve">4) </w:t>
      </w:r>
      <w:proofErr w:type="spellStart"/>
      <w:r>
        <w:t>Визначіть</w:t>
      </w:r>
      <w:proofErr w:type="spellEnd"/>
      <w:r>
        <w:t xml:space="preserve"> витрати на реалізацію </w:t>
      </w:r>
      <w:r>
        <w:t>запропонованого заходу</w:t>
      </w:r>
      <w:r>
        <w:t>.</w:t>
      </w:r>
    </w:p>
    <w:p w:rsidR="00FF4DD6" w:rsidRDefault="00FF4DD6" w:rsidP="00FF4DD6">
      <w:pPr>
        <w:jc w:val="right"/>
      </w:pPr>
    </w:p>
    <w:p w:rsidR="00FF4DD6" w:rsidRDefault="00FF4DD6" w:rsidP="00FF4DD6">
      <w:pPr>
        <w:jc w:val="right"/>
      </w:pPr>
      <w:r>
        <w:t xml:space="preserve">Таблиця </w:t>
      </w:r>
    </w:p>
    <w:p w:rsidR="00FF4DD6" w:rsidRDefault="00FF4DD6" w:rsidP="00FF4DD6">
      <w:pPr>
        <w:ind w:firstLine="0"/>
        <w:jc w:val="center"/>
      </w:pPr>
      <w:r>
        <w:t xml:space="preserve">Витрати на </w:t>
      </w:r>
      <w:r>
        <w:t>впровадження 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5670"/>
        <w:gridCol w:w="1837"/>
      </w:tblGrid>
      <w:tr w:rsidR="00FF4DD6" w:rsidTr="00FF4DD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D6" w:rsidRDefault="00FF4DD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Стаття витрат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D6" w:rsidRDefault="00FF4DD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D6" w:rsidRDefault="00FF4DD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Сума</w:t>
            </w:r>
          </w:p>
        </w:tc>
      </w:tr>
      <w:tr w:rsidR="00FF4DD6" w:rsidTr="00FF4DD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D6" w:rsidRDefault="00FF4DD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D6" w:rsidRDefault="00FF4DD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D6" w:rsidRDefault="00FF4DD6">
            <w:pPr>
              <w:ind w:firstLine="0"/>
              <w:rPr>
                <w:sz w:val="24"/>
                <w:szCs w:val="24"/>
              </w:rPr>
            </w:pPr>
          </w:p>
        </w:tc>
      </w:tr>
      <w:tr w:rsidR="00FF4DD6" w:rsidTr="00FF4DD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D6" w:rsidRDefault="00FF4DD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D6" w:rsidRDefault="00FF4DD6">
            <w:pPr>
              <w:ind w:firstLine="0"/>
              <w:rPr>
                <w:sz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D6" w:rsidRDefault="00FF4DD6">
            <w:pPr>
              <w:ind w:firstLine="0"/>
              <w:rPr>
                <w:sz w:val="24"/>
                <w:szCs w:val="24"/>
              </w:rPr>
            </w:pPr>
          </w:p>
        </w:tc>
      </w:tr>
      <w:tr w:rsidR="00FF4DD6" w:rsidTr="00FF4DD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D6" w:rsidRDefault="00FF4DD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D6" w:rsidRDefault="00FF4DD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D6" w:rsidRDefault="00FF4DD6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F4DD6" w:rsidTr="00FF4DD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D6" w:rsidRDefault="00FF4DD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D6" w:rsidRDefault="00FF4DD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D6" w:rsidRDefault="00FF4DD6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F4DD6" w:rsidTr="00FF4DD6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D6" w:rsidRDefault="00FF4DD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D6" w:rsidRDefault="00FF4DD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D6" w:rsidRDefault="00FF4DD6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FF4DD6" w:rsidRDefault="00FF4DD6"/>
    <w:p w:rsidR="00FF4DD6" w:rsidRDefault="00FF4DD6"/>
    <w:p w:rsidR="00FF4DD6" w:rsidRDefault="00815D01" w:rsidP="00815D01">
      <w:pPr>
        <w:ind w:firstLine="0"/>
      </w:pPr>
      <w:r>
        <w:t xml:space="preserve">5) </w:t>
      </w:r>
      <w:r>
        <w:t>Оцініть очікувану віддачу від впровадження комунікаційн</w:t>
      </w:r>
      <w:r>
        <w:t>ого заходу</w:t>
      </w:r>
    </w:p>
    <w:p w:rsidR="00FF4DD6" w:rsidRDefault="00FF4DD6" w:rsidP="00FF4DD6">
      <w:pPr>
        <w:jc w:val="right"/>
      </w:pPr>
      <w:r>
        <w:t xml:space="preserve">Таблиця </w:t>
      </w:r>
    </w:p>
    <w:p w:rsidR="00FF4DD6" w:rsidRDefault="00FF4DD6" w:rsidP="00FF4DD6">
      <w:pPr>
        <w:jc w:val="center"/>
      </w:pPr>
      <w:r>
        <w:t>Очікувана віддача від впровадження</w:t>
      </w:r>
      <w:r>
        <w:t xml:space="preserve"> </w:t>
      </w:r>
      <w:r>
        <w:t>___________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890"/>
        <w:gridCol w:w="6789"/>
      </w:tblGrid>
      <w:tr w:rsidR="00FF4DD6" w:rsidTr="00FF4DD6"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D6" w:rsidRDefault="00FF4DD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Віддача</w:t>
            </w:r>
          </w:p>
        </w:tc>
        <w:tc>
          <w:tcPr>
            <w:tcW w:w="3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DD6" w:rsidRDefault="00FF4DD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</w:t>
            </w:r>
          </w:p>
        </w:tc>
      </w:tr>
      <w:tr w:rsidR="00FF4DD6" w:rsidTr="00FF4DD6"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D6" w:rsidRDefault="00FF4DD6" w:rsidP="00FF4DD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D6" w:rsidRDefault="00FF4DD6" w:rsidP="00FF4DD6">
            <w:pPr>
              <w:ind w:firstLine="0"/>
              <w:rPr>
                <w:sz w:val="24"/>
                <w:szCs w:val="24"/>
              </w:rPr>
            </w:pPr>
          </w:p>
        </w:tc>
      </w:tr>
      <w:tr w:rsidR="00FF4DD6" w:rsidTr="00FF4DD6"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D6" w:rsidRDefault="00FF4DD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D6" w:rsidRDefault="00FF4DD6">
            <w:pPr>
              <w:ind w:firstLine="0"/>
              <w:rPr>
                <w:sz w:val="24"/>
                <w:szCs w:val="24"/>
              </w:rPr>
            </w:pPr>
          </w:p>
        </w:tc>
      </w:tr>
      <w:tr w:rsidR="00FF4DD6" w:rsidTr="00FF4DD6"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D6" w:rsidRDefault="00FF4DD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D6" w:rsidRDefault="00FF4DD6">
            <w:pPr>
              <w:ind w:firstLine="0"/>
              <w:rPr>
                <w:sz w:val="24"/>
                <w:szCs w:val="24"/>
              </w:rPr>
            </w:pPr>
          </w:p>
        </w:tc>
      </w:tr>
      <w:tr w:rsidR="00FF4DD6" w:rsidTr="00FF4DD6"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D6" w:rsidRDefault="00FF4DD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D6" w:rsidRDefault="00FF4DD6">
            <w:pPr>
              <w:ind w:firstLine="0"/>
              <w:rPr>
                <w:sz w:val="24"/>
                <w:szCs w:val="24"/>
              </w:rPr>
            </w:pPr>
          </w:p>
        </w:tc>
      </w:tr>
      <w:tr w:rsidR="00FF4DD6" w:rsidTr="00FF4DD6"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D6" w:rsidRDefault="00FF4DD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D6" w:rsidRDefault="00FF4DD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FF4DD6" w:rsidRDefault="00FF4DD6"/>
    <w:sectPr w:rsidR="00FF4DD6" w:rsidSect="00253BF9">
      <w:pgSz w:w="12240" w:h="15840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CB0"/>
    <w:rsid w:val="00073E86"/>
    <w:rsid w:val="00095F39"/>
    <w:rsid w:val="00253BF9"/>
    <w:rsid w:val="005261D5"/>
    <w:rsid w:val="00815D01"/>
    <w:rsid w:val="00A22CB0"/>
    <w:rsid w:val="00D818F6"/>
    <w:rsid w:val="00E7030C"/>
    <w:rsid w:val="00FF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BFFA4"/>
  <w15:chartTrackingRefBased/>
  <w15:docId w15:val="{D3FDA0E7-A32B-49AB-BD20-016BE95BE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DD6"/>
    <w:rPr>
      <w:rFonts w:cstheme="minorBid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7030C"/>
    <w:pPr>
      <w:snapToGrid w:val="0"/>
      <w:spacing w:before="100" w:after="100" w:line="240" w:lineRule="auto"/>
      <w:ind w:firstLine="0"/>
      <w:jc w:val="left"/>
    </w:pPr>
    <w:rPr>
      <w:rFonts w:eastAsia="Times New Roman"/>
      <w:sz w:val="24"/>
      <w:szCs w:val="20"/>
      <w:lang w:val="uk-UA" w:eastAsia="ru-RU"/>
    </w:rPr>
  </w:style>
  <w:style w:type="table" w:styleId="a3">
    <w:name w:val="Table Grid"/>
    <w:basedOn w:val="a1"/>
    <w:rsid w:val="00E7030C"/>
    <w:pPr>
      <w:spacing w:line="240" w:lineRule="auto"/>
    </w:pPr>
    <w:rPr>
      <w:rFonts w:cstheme="minorBidi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814</Words>
  <Characters>464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2024-12-03T10:37:00Z</dcterms:created>
  <dcterms:modified xsi:type="dcterms:W3CDTF">2024-12-03T11:38:00Z</dcterms:modified>
</cp:coreProperties>
</file>