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24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4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taken from ‘English for 2nd year students’ Сивак, Ковальчук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