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1" w:rsidRPr="00E77870" w:rsidRDefault="00CF22F1" w:rsidP="00CF22F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</w:t>
      </w: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 Свідомість</w:t>
      </w:r>
    </w:p>
    <w:p w:rsidR="00CF22F1" w:rsidRPr="00AE596B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CF22F1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CF22F1" w:rsidRPr="00AE596B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 xml:space="preserve">Проблема сутності людини. Сфери буття людини. </w:t>
      </w:r>
    </w:p>
    <w:p w:rsidR="00CF22F1" w:rsidRPr="00AE596B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Цінності людського існування.</w:t>
      </w:r>
      <w:r>
        <w:rPr>
          <w:sz w:val="28"/>
          <w:szCs w:val="28"/>
          <w:lang w:val="uk-UA"/>
        </w:rPr>
        <w:t xml:space="preserve"> Проблема людської свободи.</w:t>
      </w:r>
    </w:p>
    <w:p w:rsidR="00CF22F1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CF22F1" w:rsidRPr="00A958F5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Свідомість як філософська проблема.</w:t>
      </w:r>
    </w:p>
    <w:p w:rsidR="00CF22F1" w:rsidRPr="00A958F5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Властивості свідомості та її структура.</w:t>
      </w:r>
    </w:p>
    <w:p w:rsidR="00CF22F1" w:rsidRPr="00A958F5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Проблема несвідомого.</w:t>
      </w:r>
    </w:p>
    <w:p w:rsidR="00CF22F1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CF22F1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Самосвідомість, її структура і функції.</w:t>
      </w:r>
    </w:p>
    <w:p w:rsidR="00CF22F1" w:rsidRDefault="00CF22F1" w:rsidP="00CF22F1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1418" w:hanging="709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1E3EAD" w:rsidRPr="00CF22F1" w:rsidRDefault="001E3EAD">
      <w:pPr>
        <w:rPr>
          <w:lang w:val="uk-UA"/>
        </w:rPr>
      </w:pPr>
    </w:p>
    <w:sectPr w:rsidR="001E3EAD" w:rsidRPr="00CF22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28F7"/>
    <w:multiLevelType w:val="hybridMultilevel"/>
    <w:tmpl w:val="68EEF694"/>
    <w:lvl w:ilvl="0" w:tplc="75A479EE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1"/>
    <w:rsid w:val="001E3EAD"/>
    <w:rsid w:val="002059F3"/>
    <w:rsid w:val="002D2FC0"/>
    <w:rsid w:val="00701ABC"/>
    <w:rsid w:val="00960DAC"/>
    <w:rsid w:val="00C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D7A3-74D9-4A75-AF25-50B01E1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Resonance PC1</dc:creator>
  <cp:keywords/>
  <dc:description/>
  <cp:lastModifiedBy>Resonance PC1</cp:lastModifiedBy>
  <cp:revision>1</cp:revision>
  <dcterms:created xsi:type="dcterms:W3CDTF">2023-09-24T07:05:00Z</dcterms:created>
  <dcterms:modified xsi:type="dcterms:W3CDTF">2023-09-24T07:06:00Z</dcterms:modified>
</cp:coreProperties>
</file>