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AA9" w:rsidRPr="00F04AA9" w:rsidRDefault="000558E4" w:rsidP="00F04A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56.45pt;margin-top:-16.2pt;width:.05pt;height:736.5pt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left:0;text-align:left;margin-left:-22pt;margin-top:-16.2pt;width:478.45pt;height:0;z-index:2516582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-22.05pt;margin-top:-16.2pt;width:.05pt;height:736.5pt;z-index:251659264" o:connectortype="straight"/>
        </w:pict>
      </w:r>
      <w:r w:rsidR="00F04AA9" w:rsidRPr="00F04AA9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:rsidR="00F04AA9" w:rsidRPr="00945AC2" w:rsidRDefault="00945AC2" w:rsidP="00F04AA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Державний університет  «Житомирська політехніка»</w:t>
      </w:r>
    </w:p>
    <w:p w:rsidR="00F04AA9" w:rsidRDefault="00F04AA9" w:rsidP="00F04AA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04AA9" w:rsidRDefault="00F04AA9" w:rsidP="00F04AA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04AA9" w:rsidRDefault="00F04AA9" w:rsidP="00F04AA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04AA9" w:rsidRDefault="00F04AA9" w:rsidP="00945A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A00F0">
        <w:rPr>
          <w:rFonts w:ascii="Times New Roman" w:hAnsi="Times New Roman" w:cs="Times New Roman"/>
          <w:sz w:val="28"/>
          <w:szCs w:val="28"/>
          <w:lang w:val="uk-UA"/>
        </w:rPr>
        <w:t>Галузь знань</w:t>
      </w:r>
      <w:r w:rsidR="00945AC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5AC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24</w:t>
      </w:r>
      <w:r w:rsidR="00945AC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945AC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Сфера обслуговування</w:t>
      </w:r>
    </w:p>
    <w:p w:rsidR="00945AC2" w:rsidRPr="00F04AA9" w:rsidRDefault="00945AC2" w:rsidP="00945A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04AA9" w:rsidRPr="00F04AA9" w:rsidRDefault="00F04AA9" w:rsidP="00F04AA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04AA9" w:rsidRDefault="00F04AA9" w:rsidP="00F04AA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4AA9">
        <w:rPr>
          <w:rFonts w:ascii="Times New Roman" w:hAnsi="Times New Roman" w:cs="Times New Roman"/>
          <w:sz w:val="28"/>
          <w:szCs w:val="28"/>
          <w:lang w:val="uk-UA"/>
        </w:rPr>
        <w:t>Спеціальність</w:t>
      </w:r>
      <w:r w:rsidR="00945AC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5AC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241</w:t>
      </w:r>
      <w:r w:rsidR="00945AC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5AC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Готельно-ресторанна справа</w:t>
      </w:r>
    </w:p>
    <w:p w:rsidR="00F04AA9" w:rsidRDefault="00F04AA9" w:rsidP="00F04AA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04AA9" w:rsidRDefault="00F04AA9" w:rsidP="00F04AA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536A2" w:rsidRDefault="008536A2" w:rsidP="00F04AA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536A2" w:rsidRPr="00F04AA9" w:rsidRDefault="008536A2" w:rsidP="00F04AA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04AA9" w:rsidRPr="00F04AA9" w:rsidRDefault="00F04AA9" w:rsidP="00F04AA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04AA9" w:rsidRDefault="00F04AA9" w:rsidP="00F04A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AA9">
        <w:rPr>
          <w:rFonts w:ascii="Times New Roman" w:hAnsi="Times New Roman" w:cs="Times New Roman"/>
          <w:b/>
          <w:sz w:val="28"/>
          <w:szCs w:val="28"/>
        </w:rPr>
        <w:t>КАРТА НАВЧАЛЬНОЇ ДИСЦИПЛІНИ</w:t>
      </w:r>
    </w:p>
    <w:p w:rsidR="00787937" w:rsidRPr="00787937" w:rsidRDefault="00787937" w:rsidP="00F04A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4962"/>
      </w:tblGrid>
      <w:tr w:rsidR="00F04AA9" w:rsidTr="00F04AA9">
        <w:tc>
          <w:tcPr>
            <w:tcW w:w="4077" w:type="dxa"/>
          </w:tcPr>
          <w:p w:rsidR="00F04AA9" w:rsidRDefault="00F04AA9" w:rsidP="00F04A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04AA9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  <w:proofErr w:type="spellEnd"/>
            <w:r w:rsidRPr="00F04A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4AA9">
              <w:rPr>
                <w:rFonts w:ascii="Times New Roman" w:hAnsi="Times New Roman" w:cs="Times New Roman"/>
                <w:sz w:val="28"/>
                <w:szCs w:val="28"/>
              </w:rPr>
              <w:t>дисципліни</w:t>
            </w:r>
            <w:proofErr w:type="spellEnd"/>
            <w:r w:rsidRPr="00F04A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2" w:type="dxa"/>
          </w:tcPr>
          <w:p w:rsidR="00BD2222" w:rsidRPr="00BF4C4B" w:rsidRDefault="00BF4C4B" w:rsidP="00BD22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4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ІНФРАСТРУКТУРА ГОТЕЛЬНОГО ТА РЕСТОРАННОГО ГОСПОДАРСТВА </w:t>
            </w:r>
          </w:p>
          <w:p w:rsidR="00BF4C4B" w:rsidRPr="00BF4C4B" w:rsidRDefault="00BF4C4B" w:rsidP="00BD22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4AA9" w:rsidTr="00F04AA9">
        <w:tc>
          <w:tcPr>
            <w:tcW w:w="4077" w:type="dxa"/>
          </w:tcPr>
          <w:p w:rsidR="00F04AA9" w:rsidRDefault="00F04AA9" w:rsidP="00F04A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4AA9">
              <w:rPr>
                <w:rFonts w:ascii="Times New Roman" w:hAnsi="Times New Roman" w:cs="Times New Roman"/>
                <w:sz w:val="28"/>
                <w:szCs w:val="28"/>
              </w:rPr>
              <w:t xml:space="preserve">Тип </w:t>
            </w:r>
            <w:proofErr w:type="spellStart"/>
            <w:r w:rsidRPr="00F04AA9">
              <w:rPr>
                <w:rFonts w:ascii="Times New Roman" w:hAnsi="Times New Roman" w:cs="Times New Roman"/>
                <w:sz w:val="28"/>
                <w:szCs w:val="28"/>
              </w:rPr>
              <w:t>дисципліни</w:t>
            </w:r>
            <w:proofErr w:type="spellEnd"/>
            <w:r w:rsidRPr="00F04A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2" w:type="dxa"/>
          </w:tcPr>
          <w:p w:rsidR="00F04AA9" w:rsidRDefault="00BF4C4B" w:rsidP="00F04A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Варіативна</w:t>
            </w:r>
            <w:r w:rsidR="00B625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B62527" w:rsidRPr="00F04A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цикл </w:t>
            </w:r>
            <w:r w:rsidR="00F04AA9" w:rsidRPr="00F04A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професійної</w:t>
            </w:r>
            <w:r w:rsidR="00F04A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04AA9" w:rsidRPr="00F04A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підготовки</w:t>
            </w:r>
            <w:r w:rsidR="00B625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F04AA9" w:rsidRPr="00F04AA9" w:rsidRDefault="00F04AA9" w:rsidP="00F04A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4AA9" w:rsidTr="00F04AA9">
        <w:tc>
          <w:tcPr>
            <w:tcW w:w="4077" w:type="dxa"/>
          </w:tcPr>
          <w:p w:rsidR="00F04AA9" w:rsidRDefault="00F04AA9" w:rsidP="00F04A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F04A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04AA9">
              <w:rPr>
                <w:rFonts w:ascii="Times New Roman" w:hAnsi="Times New Roman" w:cs="Times New Roman"/>
                <w:sz w:val="28"/>
                <w:szCs w:val="28"/>
              </w:rPr>
              <w:t>івень</w:t>
            </w:r>
            <w:proofErr w:type="spellEnd"/>
            <w:r w:rsidRPr="00F04A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4AA9">
              <w:rPr>
                <w:rFonts w:ascii="Times New Roman" w:hAnsi="Times New Roman" w:cs="Times New Roman"/>
                <w:sz w:val="28"/>
                <w:szCs w:val="28"/>
              </w:rPr>
              <w:t>дисципліни</w:t>
            </w:r>
            <w:proofErr w:type="spellEnd"/>
            <w:r w:rsidRPr="00F04A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2" w:type="dxa"/>
          </w:tcPr>
          <w:p w:rsidR="00F04AA9" w:rsidRDefault="00F04AA9" w:rsidP="00F04A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4AA9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F04AA9" w:rsidRPr="00F04AA9" w:rsidRDefault="00F04AA9" w:rsidP="00F04A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4AA9" w:rsidTr="00F04AA9">
        <w:tc>
          <w:tcPr>
            <w:tcW w:w="4077" w:type="dxa"/>
          </w:tcPr>
          <w:p w:rsidR="00F04AA9" w:rsidRDefault="00F04AA9" w:rsidP="00F04A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4AA9">
              <w:rPr>
                <w:rFonts w:ascii="Times New Roman" w:hAnsi="Times New Roman" w:cs="Times New Roman"/>
                <w:sz w:val="28"/>
                <w:szCs w:val="28"/>
              </w:rPr>
              <w:t>Семестр:</w:t>
            </w:r>
          </w:p>
        </w:tc>
        <w:tc>
          <w:tcPr>
            <w:tcW w:w="4962" w:type="dxa"/>
          </w:tcPr>
          <w:p w:rsidR="00F04AA9" w:rsidRPr="008536A2" w:rsidRDefault="00BF4C4B" w:rsidP="00F04A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7, 8</w:t>
            </w:r>
          </w:p>
          <w:p w:rsidR="00F04AA9" w:rsidRPr="00F04AA9" w:rsidRDefault="00F04AA9" w:rsidP="00F04A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4AA9" w:rsidTr="00F04AA9">
        <w:tc>
          <w:tcPr>
            <w:tcW w:w="4077" w:type="dxa"/>
          </w:tcPr>
          <w:p w:rsidR="00F04AA9" w:rsidRPr="004C0CE7" w:rsidRDefault="00F04AA9" w:rsidP="00F04A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C0CE7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4C0CE7">
              <w:rPr>
                <w:rFonts w:ascii="Times New Roman" w:hAnsi="Times New Roman" w:cs="Times New Roman"/>
                <w:sz w:val="28"/>
                <w:szCs w:val="28"/>
              </w:rPr>
              <w:t xml:space="preserve"> годин:</w:t>
            </w:r>
          </w:p>
        </w:tc>
        <w:tc>
          <w:tcPr>
            <w:tcW w:w="4962" w:type="dxa"/>
          </w:tcPr>
          <w:p w:rsidR="00F04AA9" w:rsidRPr="004C0CE7" w:rsidRDefault="00F04AA9" w:rsidP="00F04A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C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F4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4C0CE7" w:rsidRPr="004C0C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F04AA9" w:rsidRPr="004C0CE7" w:rsidRDefault="00F04AA9" w:rsidP="00F04A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4AA9" w:rsidTr="00F04AA9">
        <w:tc>
          <w:tcPr>
            <w:tcW w:w="4077" w:type="dxa"/>
          </w:tcPr>
          <w:p w:rsidR="00F04AA9" w:rsidRDefault="00F04AA9" w:rsidP="00F04A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04AA9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F04A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4AA9">
              <w:rPr>
                <w:rFonts w:ascii="Times New Roman" w:hAnsi="Times New Roman" w:cs="Times New Roman"/>
                <w:sz w:val="28"/>
                <w:szCs w:val="28"/>
              </w:rPr>
              <w:t>кредиті</w:t>
            </w:r>
            <w:proofErr w:type="gramStart"/>
            <w:r w:rsidRPr="00F04A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F04A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2" w:type="dxa"/>
          </w:tcPr>
          <w:p w:rsidR="00F04AA9" w:rsidRPr="00BF4C4B" w:rsidRDefault="00BF4C4B" w:rsidP="00F04A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F04AA9" w:rsidRDefault="00F04AA9" w:rsidP="00F04A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4AA9" w:rsidTr="00F04AA9">
        <w:tc>
          <w:tcPr>
            <w:tcW w:w="4077" w:type="dxa"/>
          </w:tcPr>
          <w:p w:rsidR="00F04AA9" w:rsidRDefault="00F04AA9" w:rsidP="00F04A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4AA9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r w:rsidR="00B625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gramStart"/>
            <w:r w:rsidR="00B625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gramEnd"/>
            <w:r w:rsidR="00B625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ідсумкового) </w:t>
            </w:r>
            <w:r w:rsidRPr="00F04AA9">
              <w:rPr>
                <w:rFonts w:ascii="Times New Roman" w:hAnsi="Times New Roman" w:cs="Times New Roman"/>
                <w:sz w:val="28"/>
                <w:szCs w:val="28"/>
              </w:rPr>
              <w:t>семестрового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04AA9" w:rsidRDefault="00F04AA9" w:rsidP="00F04A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4AA9">
              <w:rPr>
                <w:rFonts w:ascii="Times New Roman" w:hAnsi="Times New Roman" w:cs="Times New Roman"/>
                <w:sz w:val="28"/>
                <w:szCs w:val="28"/>
              </w:rPr>
              <w:t>контролю:</w:t>
            </w:r>
          </w:p>
        </w:tc>
        <w:tc>
          <w:tcPr>
            <w:tcW w:w="4962" w:type="dxa"/>
          </w:tcPr>
          <w:p w:rsidR="00B62527" w:rsidRDefault="00BF4C4B" w:rsidP="00B62527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 (7</w:t>
            </w:r>
            <w:r w:rsidR="00BD2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F04AA9" w:rsidRPr="00BD2222" w:rsidRDefault="00B62527" w:rsidP="008536A2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Іспит</w:t>
            </w:r>
            <w:r w:rsidRPr="00F04A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4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(8</w:t>
            </w:r>
            <w:r w:rsidR="00BD2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F04AA9" w:rsidRDefault="00F04AA9" w:rsidP="00F04AA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24CCD" w:rsidRDefault="00024CCD" w:rsidP="00F04AA9">
      <w:pPr>
        <w:spacing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BF4C4B" w:rsidRPr="00024CCD" w:rsidRDefault="00BF4C4B" w:rsidP="00F04AA9">
      <w:pPr>
        <w:spacing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F04AA9" w:rsidRDefault="00F04AA9" w:rsidP="00F04AA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2527" w:rsidRDefault="000558E4" w:rsidP="00F04AA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left:0;text-align:left;margin-left:-22pt;margin-top:51.85pt;width:478.45pt;height:0;z-index:251661312" o:connectortype="straight"/>
        </w:pict>
      </w:r>
      <w:r w:rsidR="00F04AA9" w:rsidRPr="00F04AA9">
        <w:rPr>
          <w:rFonts w:ascii="Times New Roman" w:hAnsi="Times New Roman" w:cs="Times New Roman"/>
          <w:sz w:val="28"/>
          <w:szCs w:val="28"/>
        </w:rPr>
        <w:t xml:space="preserve">Житомир </w:t>
      </w:r>
    </w:p>
    <w:p w:rsidR="00B62696" w:rsidRPr="007F07BB" w:rsidRDefault="00D137E0" w:rsidP="00F04AA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F4C4B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B62527" w:rsidRPr="00F04AA9">
        <w:rPr>
          <w:rFonts w:ascii="Times New Roman" w:hAnsi="Times New Roman" w:cs="Times New Roman"/>
          <w:sz w:val="28"/>
          <w:szCs w:val="28"/>
        </w:rPr>
        <w:t>–</w:t>
      </w:r>
      <w:r w:rsidR="00BF4C4B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="007F07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F07BB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7F07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B62696" w:rsidRPr="007F07BB" w:rsidSect="00EF6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5B1E"/>
    <w:rsid w:val="00024CCD"/>
    <w:rsid w:val="00030F58"/>
    <w:rsid w:val="000558E4"/>
    <w:rsid w:val="00056382"/>
    <w:rsid w:val="00156CF3"/>
    <w:rsid w:val="001F0BF2"/>
    <w:rsid w:val="00244863"/>
    <w:rsid w:val="002B6D7C"/>
    <w:rsid w:val="004C0CE7"/>
    <w:rsid w:val="005A63FE"/>
    <w:rsid w:val="00695B1E"/>
    <w:rsid w:val="00787937"/>
    <w:rsid w:val="007F07BB"/>
    <w:rsid w:val="008536A2"/>
    <w:rsid w:val="00882102"/>
    <w:rsid w:val="009032D1"/>
    <w:rsid w:val="00945AC2"/>
    <w:rsid w:val="009F3F44"/>
    <w:rsid w:val="00AA00F0"/>
    <w:rsid w:val="00B62527"/>
    <w:rsid w:val="00B62696"/>
    <w:rsid w:val="00BD2222"/>
    <w:rsid w:val="00BF4C4B"/>
    <w:rsid w:val="00D137E0"/>
    <w:rsid w:val="00EF6222"/>
    <w:rsid w:val="00F0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5" type="connector" idref="#_x0000_s1028"/>
        <o:r id="V:Rule6" type="connector" idref="#_x0000_s1030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83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</cp:lastModifiedBy>
  <cp:revision>17</cp:revision>
  <dcterms:created xsi:type="dcterms:W3CDTF">2018-10-10T17:39:00Z</dcterms:created>
  <dcterms:modified xsi:type="dcterms:W3CDTF">2022-11-20T23:13:00Z</dcterms:modified>
</cp:coreProperties>
</file>