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C72185" w:rsidRPr="001210ED" w:rsidTr="001C0D77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1" w:rsidRPr="00BD5391" w:rsidRDefault="00BD5391" w:rsidP="001C0D77">
            <w:pPr>
              <w:rPr>
                <w:rFonts w:cs="Times New Roman"/>
                <w:b/>
                <w:color w:val="000000"/>
                <w:sz w:val="24"/>
                <w:szCs w:val="24"/>
                <w:shd w:val="clear" w:color="auto" w:fill="FFF8B9"/>
              </w:rPr>
            </w:pPr>
            <w:r w:rsidRPr="00BD5391">
              <w:rPr>
                <w:rFonts w:cs="Times New Roman"/>
                <w:b/>
                <w:color w:val="000000"/>
                <w:sz w:val="24"/>
                <w:szCs w:val="24"/>
                <w:shd w:val="clear" w:color="auto" w:fill="FFF8B9"/>
              </w:rPr>
              <w:t>P.105 Ex.12,13;</w:t>
            </w:r>
          </w:p>
          <w:p w:rsidR="00BD5391" w:rsidRPr="00BD5391" w:rsidRDefault="00BD5391" w:rsidP="001C0D77">
            <w:pPr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</w:pPr>
            <w:r w:rsidRPr="00BD5391"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  <w:t>P.106 Ex.14,15;</w:t>
            </w:r>
          </w:p>
          <w:p w:rsidR="00BD5391" w:rsidRPr="00BD5391" w:rsidRDefault="00BD5391" w:rsidP="001C0D77">
            <w:pPr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</w:pPr>
            <w:r w:rsidRPr="00BD5391"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  <w:t>P.107 Ex.1.</w:t>
            </w:r>
          </w:p>
          <w:p w:rsidR="00C72185" w:rsidRDefault="00C72185" w:rsidP="001C0D77">
            <w:pPr>
              <w:rPr>
                <w:lang w:val="uk-UA"/>
              </w:rPr>
            </w:pPr>
            <w:r w:rsidRPr="000C37A6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 xml:space="preserve">Всі вищезазначені вправи виконуємо письмово </w:t>
            </w:r>
            <w:r w:rsidRPr="000C37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в зошиті.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Pr="000C37A6" w:rsidRDefault="00C72185" w:rsidP="001C0D77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 w:rsidRPr="009F4DD1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</w:rPr>
              <w:t>Deadline</w:t>
            </w:r>
            <w:r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:</w:t>
            </w:r>
            <w:r w:rsidRPr="009F4DD1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 xml:space="preserve"> </w:t>
            </w:r>
            <w:r w:rsidR="00C427E7" w:rsidRPr="009F4DD1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1</w:t>
            </w:r>
            <w:r w:rsidR="00121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4</w:t>
            </w:r>
            <w:r w:rsidR="000C37A6"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.</w:t>
            </w:r>
            <w:r w:rsidR="00582A5E"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06</w:t>
            </w:r>
            <w:r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.22</w:t>
            </w:r>
          </w:p>
          <w:p w:rsidR="00C72185" w:rsidRDefault="00C72185" w:rsidP="001C0D77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B91404" w:rsidRPr="00C72185" w:rsidRDefault="00B91404">
      <w:pPr>
        <w:rPr>
          <w:lang w:val="ru-RU"/>
        </w:rPr>
      </w:pPr>
      <w:bookmarkStart w:id="0" w:name="_GoBack"/>
      <w:bookmarkEnd w:id="0"/>
    </w:p>
    <w:sectPr w:rsidR="00B91404" w:rsidRPr="00C721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07"/>
    <w:rsid w:val="00070C88"/>
    <w:rsid w:val="000C37A6"/>
    <w:rsid w:val="001210ED"/>
    <w:rsid w:val="002D145A"/>
    <w:rsid w:val="002F30A1"/>
    <w:rsid w:val="00582A5E"/>
    <w:rsid w:val="005D119D"/>
    <w:rsid w:val="0063572A"/>
    <w:rsid w:val="00797941"/>
    <w:rsid w:val="00816F12"/>
    <w:rsid w:val="009F4DD1"/>
    <w:rsid w:val="00B621EE"/>
    <w:rsid w:val="00B91404"/>
    <w:rsid w:val="00BD5391"/>
    <w:rsid w:val="00C427E7"/>
    <w:rsid w:val="00C72185"/>
    <w:rsid w:val="00CD1DA6"/>
    <w:rsid w:val="00D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316E"/>
  <w15:chartTrackingRefBased/>
  <w15:docId w15:val="{6B9AE69B-658B-4063-8193-822B9ED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218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2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17</cp:revision>
  <dcterms:created xsi:type="dcterms:W3CDTF">2022-04-15T14:43:00Z</dcterms:created>
  <dcterms:modified xsi:type="dcterms:W3CDTF">2022-06-10T08:45:00Z</dcterms:modified>
</cp:coreProperties>
</file>