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41655" w14:textId="77777777" w:rsidR="009F79DD" w:rsidRPr="007E47E0" w:rsidRDefault="009F79DD" w:rsidP="00CC03F1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color w:val="000000"/>
          <w:sz w:val="26"/>
          <w:szCs w:val="26"/>
          <w:lang w:val="uk-UA"/>
        </w:rPr>
      </w:pPr>
    </w:p>
    <w:p w14:paraId="705973BF" w14:textId="77777777" w:rsidR="009F79DD" w:rsidRPr="007E47E0" w:rsidRDefault="009F79DD" w:rsidP="00CC03F1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color w:val="000000"/>
          <w:sz w:val="26"/>
          <w:szCs w:val="26"/>
          <w:lang w:val="uk-UA"/>
        </w:rPr>
      </w:pPr>
    </w:p>
    <w:p w14:paraId="32BA616C" w14:textId="77777777" w:rsidR="009F79DD" w:rsidRPr="007E47E0" w:rsidRDefault="009F79DD" w:rsidP="00CC03F1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color w:val="000000"/>
          <w:sz w:val="26"/>
          <w:szCs w:val="26"/>
          <w:lang w:val="uk-UA"/>
        </w:rPr>
      </w:pPr>
    </w:p>
    <w:p w14:paraId="3338299A" w14:textId="77777777" w:rsidR="00CC03F1" w:rsidRPr="007E47E0" w:rsidRDefault="00CC03F1" w:rsidP="00CC03F1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sz w:val="26"/>
          <w:szCs w:val="26"/>
          <w:lang w:val="uk-UA"/>
        </w:rPr>
      </w:pPr>
      <w:r w:rsidRPr="007E47E0">
        <w:rPr>
          <w:color w:val="000000"/>
          <w:sz w:val="26"/>
          <w:szCs w:val="26"/>
          <w:lang w:val="uk-UA"/>
        </w:rPr>
        <w:t>ДОГОВІР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№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____</w:t>
      </w:r>
    </w:p>
    <w:p w14:paraId="0CA0C9B9" w14:textId="77777777" w:rsidR="00CC03F1" w:rsidRPr="007E47E0" w:rsidRDefault="00CC03F1" w:rsidP="00CC03F1">
      <w:pPr>
        <w:shd w:val="clear" w:color="auto" w:fill="FFFFFF"/>
        <w:spacing w:line="235" w:lineRule="auto"/>
        <w:jc w:val="center"/>
        <w:rPr>
          <w:color w:val="000000"/>
          <w:sz w:val="26"/>
          <w:szCs w:val="26"/>
          <w:lang w:val="uk-UA"/>
        </w:rPr>
      </w:pPr>
      <w:r w:rsidRPr="007E47E0">
        <w:rPr>
          <w:color w:val="000000"/>
          <w:sz w:val="26"/>
          <w:szCs w:val="26"/>
          <w:lang w:val="uk-UA"/>
        </w:rPr>
        <w:t>про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проведення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практики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студентів</w:t>
      </w:r>
    </w:p>
    <w:p w14:paraId="0F676A58" w14:textId="77777777" w:rsidR="00CC03F1" w:rsidRPr="007E47E0" w:rsidRDefault="00CC03F1" w:rsidP="00CC03F1">
      <w:pPr>
        <w:shd w:val="clear" w:color="auto" w:fill="FFFFFF"/>
        <w:spacing w:line="235" w:lineRule="auto"/>
        <w:jc w:val="center"/>
        <w:rPr>
          <w:lang w:val="uk-UA"/>
        </w:rPr>
      </w:pPr>
      <w:r w:rsidRPr="007E47E0">
        <w:rPr>
          <w:color w:val="000000"/>
          <w:sz w:val="26"/>
          <w:szCs w:val="26"/>
          <w:lang w:val="uk-UA"/>
        </w:rPr>
        <w:t>вищого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навчального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закладу</w:t>
      </w:r>
    </w:p>
    <w:p w14:paraId="0D6764EC" w14:textId="77777777" w:rsidR="00CC03F1" w:rsidRPr="007E47E0" w:rsidRDefault="00CC03F1" w:rsidP="00CC03F1">
      <w:pPr>
        <w:shd w:val="clear" w:color="auto" w:fill="FFFFFF"/>
        <w:spacing w:line="235" w:lineRule="auto"/>
        <w:rPr>
          <w:color w:val="000000"/>
          <w:sz w:val="16"/>
          <w:szCs w:val="16"/>
          <w:lang w:val="uk-UA"/>
        </w:rPr>
      </w:pPr>
    </w:p>
    <w:p w14:paraId="529778FE" w14:textId="0DC19BA0" w:rsidR="00986766" w:rsidRPr="007E47E0" w:rsidRDefault="00986766" w:rsidP="00986766">
      <w:pPr>
        <w:ind w:firstLine="340"/>
        <w:rPr>
          <w:sz w:val="24"/>
          <w:szCs w:val="24"/>
          <w:lang w:val="uk-UA"/>
        </w:rPr>
      </w:pPr>
      <w:r w:rsidRPr="007E47E0">
        <w:rPr>
          <w:sz w:val="24"/>
          <w:szCs w:val="24"/>
          <w:lang w:val="uk-UA"/>
        </w:rPr>
        <w:t>м.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bCs/>
          <w:sz w:val="24"/>
          <w:szCs w:val="24"/>
          <w:lang w:val="uk-UA"/>
        </w:rPr>
        <w:t>Житомир</w:t>
      </w:r>
      <w:r w:rsidR="00C807F4" w:rsidRPr="007E47E0">
        <w:rPr>
          <w:b/>
          <w:sz w:val="24"/>
          <w:szCs w:val="24"/>
          <w:lang w:val="uk-UA"/>
        </w:rPr>
        <w:t xml:space="preserve"> </w:t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sz w:val="24"/>
          <w:szCs w:val="24"/>
          <w:lang w:val="uk-UA"/>
        </w:rPr>
        <w:t>"___"</w:t>
      </w:r>
      <w:r w:rsidR="00C807F4" w:rsidRPr="007E47E0">
        <w:rPr>
          <w:sz w:val="24"/>
          <w:szCs w:val="24"/>
          <w:lang w:val="uk-UA"/>
        </w:rPr>
        <w:t xml:space="preserve">  </w:t>
      </w:r>
      <w:r w:rsidRPr="007E47E0">
        <w:rPr>
          <w:sz w:val="24"/>
          <w:szCs w:val="24"/>
          <w:lang w:val="uk-UA"/>
        </w:rPr>
        <w:t>_________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20</w:t>
      </w:r>
      <w:r w:rsidR="00CF4281">
        <w:rPr>
          <w:sz w:val="24"/>
          <w:szCs w:val="24"/>
          <w:lang w:val="uk-UA"/>
        </w:rPr>
        <w:t>__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р.</w:t>
      </w:r>
    </w:p>
    <w:p w14:paraId="18097826" w14:textId="77777777" w:rsidR="00986766" w:rsidRPr="007E47E0" w:rsidRDefault="00986766" w:rsidP="00986766">
      <w:pPr>
        <w:rPr>
          <w:sz w:val="16"/>
          <w:szCs w:val="16"/>
          <w:lang w:val="uk-UA"/>
        </w:rPr>
      </w:pPr>
    </w:p>
    <w:p w14:paraId="3E531568" w14:textId="5CA62358" w:rsidR="009144E7" w:rsidRPr="007E47E0" w:rsidRDefault="00986766" w:rsidP="00206665">
      <w:pPr>
        <w:ind w:left="142" w:firstLine="425"/>
        <w:jc w:val="both"/>
        <w:rPr>
          <w:sz w:val="24"/>
          <w:szCs w:val="24"/>
          <w:lang w:val="uk-UA"/>
        </w:rPr>
      </w:pPr>
      <w:r w:rsidRPr="007E47E0">
        <w:rPr>
          <w:sz w:val="24"/>
          <w:szCs w:val="24"/>
          <w:lang w:val="uk-UA"/>
        </w:rPr>
        <w:t>Ми,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що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нижче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підписалися,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з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однієї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сторони</w:t>
      </w:r>
      <w:r w:rsidR="00C807F4" w:rsidRPr="007E47E0">
        <w:rPr>
          <w:sz w:val="24"/>
          <w:szCs w:val="24"/>
          <w:lang w:val="uk-UA"/>
        </w:rPr>
        <w:t xml:space="preserve"> </w:t>
      </w:r>
      <w:r w:rsidR="009144E7" w:rsidRPr="007E47E0">
        <w:rPr>
          <w:sz w:val="24"/>
          <w:szCs w:val="24"/>
          <w:lang w:val="uk-UA"/>
        </w:rPr>
        <w:t>Державний</w:t>
      </w:r>
      <w:r w:rsidR="00C807F4" w:rsidRPr="007E47E0">
        <w:rPr>
          <w:sz w:val="24"/>
          <w:szCs w:val="24"/>
          <w:lang w:val="uk-UA"/>
        </w:rPr>
        <w:t xml:space="preserve"> </w:t>
      </w:r>
      <w:r w:rsidR="009144E7" w:rsidRPr="007E47E0">
        <w:rPr>
          <w:sz w:val="24"/>
          <w:szCs w:val="24"/>
          <w:lang w:val="uk-UA"/>
        </w:rPr>
        <w:t>університет</w:t>
      </w:r>
      <w:r w:rsidR="00C807F4" w:rsidRPr="007E47E0">
        <w:rPr>
          <w:sz w:val="24"/>
          <w:szCs w:val="24"/>
          <w:lang w:val="uk-UA"/>
        </w:rPr>
        <w:t xml:space="preserve"> </w:t>
      </w:r>
      <w:r w:rsidR="00206665" w:rsidRPr="007E47E0">
        <w:rPr>
          <w:sz w:val="24"/>
          <w:szCs w:val="24"/>
          <w:lang w:val="uk-UA"/>
        </w:rPr>
        <w:t>«Житомирська</w:t>
      </w:r>
      <w:r w:rsidR="00C807F4" w:rsidRPr="007E47E0">
        <w:rPr>
          <w:sz w:val="24"/>
          <w:szCs w:val="24"/>
          <w:lang w:val="uk-UA"/>
        </w:rPr>
        <w:t xml:space="preserve"> </w:t>
      </w:r>
      <w:r w:rsidR="00206665" w:rsidRPr="007E47E0">
        <w:rPr>
          <w:sz w:val="24"/>
          <w:szCs w:val="24"/>
          <w:lang w:val="uk-UA"/>
        </w:rPr>
        <w:t>політехніка»</w:t>
      </w:r>
      <w:r w:rsidRPr="007E47E0">
        <w:rPr>
          <w:sz w:val="24"/>
          <w:szCs w:val="24"/>
          <w:lang w:val="uk-UA"/>
        </w:rPr>
        <w:t>,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в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особі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ректора</w:t>
      </w:r>
      <w:r w:rsidR="00C807F4" w:rsidRPr="007E47E0">
        <w:rPr>
          <w:sz w:val="24"/>
          <w:szCs w:val="24"/>
          <w:lang w:val="uk-UA"/>
        </w:rPr>
        <w:t xml:space="preserve"> </w:t>
      </w:r>
      <w:r w:rsidR="003F25AD" w:rsidRPr="007E47E0">
        <w:rPr>
          <w:sz w:val="24"/>
          <w:szCs w:val="24"/>
          <w:lang w:val="uk-UA"/>
        </w:rPr>
        <w:t>Євдокимова</w:t>
      </w:r>
      <w:r w:rsidR="00C807F4" w:rsidRPr="007E47E0">
        <w:rPr>
          <w:sz w:val="24"/>
          <w:szCs w:val="24"/>
          <w:lang w:val="uk-UA"/>
        </w:rPr>
        <w:t xml:space="preserve"> </w:t>
      </w:r>
      <w:r w:rsidR="003F25AD" w:rsidRPr="007E47E0">
        <w:rPr>
          <w:sz w:val="24"/>
          <w:szCs w:val="24"/>
          <w:lang w:val="uk-UA"/>
        </w:rPr>
        <w:t>В.В.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ді</w:t>
      </w:r>
      <w:r w:rsidR="00811BA3" w:rsidRPr="007E47E0">
        <w:rPr>
          <w:sz w:val="24"/>
          <w:szCs w:val="24"/>
          <w:lang w:val="uk-UA"/>
        </w:rPr>
        <w:t>ючи</w:t>
      </w:r>
      <w:r w:rsidR="00C807F4" w:rsidRPr="007E47E0">
        <w:rPr>
          <w:sz w:val="24"/>
          <w:szCs w:val="24"/>
          <w:lang w:val="uk-UA"/>
        </w:rPr>
        <w:t xml:space="preserve"> </w:t>
      </w:r>
      <w:r w:rsidR="00811BA3" w:rsidRPr="007E47E0">
        <w:rPr>
          <w:sz w:val="24"/>
          <w:szCs w:val="24"/>
          <w:lang w:val="uk-UA"/>
        </w:rPr>
        <w:t>на</w:t>
      </w:r>
      <w:r w:rsidR="00C807F4" w:rsidRPr="007E47E0">
        <w:rPr>
          <w:sz w:val="24"/>
          <w:szCs w:val="24"/>
          <w:lang w:val="uk-UA"/>
        </w:rPr>
        <w:t xml:space="preserve"> </w:t>
      </w:r>
      <w:r w:rsidR="00945457" w:rsidRPr="007E47E0">
        <w:rPr>
          <w:sz w:val="24"/>
          <w:szCs w:val="24"/>
          <w:lang w:val="uk-UA"/>
        </w:rPr>
        <w:t>підставі</w:t>
      </w:r>
      <w:r w:rsidR="00C807F4" w:rsidRPr="007E47E0">
        <w:rPr>
          <w:sz w:val="24"/>
          <w:szCs w:val="24"/>
          <w:lang w:val="uk-UA"/>
        </w:rPr>
        <w:t xml:space="preserve"> </w:t>
      </w:r>
      <w:r w:rsidR="00811BA3" w:rsidRPr="007E47E0">
        <w:rPr>
          <w:sz w:val="24"/>
          <w:szCs w:val="24"/>
          <w:lang w:val="uk-UA"/>
        </w:rPr>
        <w:t>Статуту</w:t>
      </w:r>
      <w:r w:rsidR="00C807F4" w:rsidRPr="007E47E0">
        <w:rPr>
          <w:sz w:val="24"/>
          <w:szCs w:val="24"/>
          <w:lang w:val="uk-UA"/>
        </w:rPr>
        <w:t xml:space="preserve"> </w:t>
      </w:r>
      <w:r w:rsidR="008E5A64" w:rsidRPr="007E47E0">
        <w:rPr>
          <w:sz w:val="24"/>
          <w:szCs w:val="24"/>
          <w:lang w:val="uk-UA"/>
        </w:rPr>
        <w:t>Державного</w:t>
      </w:r>
      <w:r w:rsidR="00C807F4" w:rsidRPr="007E47E0">
        <w:rPr>
          <w:sz w:val="24"/>
          <w:szCs w:val="24"/>
          <w:lang w:val="uk-UA"/>
        </w:rPr>
        <w:t xml:space="preserve"> </w:t>
      </w:r>
      <w:r w:rsidR="008E5A64" w:rsidRPr="007E47E0">
        <w:rPr>
          <w:sz w:val="24"/>
          <w:szCs w:val="24"/>
          <w:lang w:val="uk-UA"/>
        </w:rPr>
        <w:t>університету</w:t>
      </w:r>
      <w:r w:rsidR="00C807F4" w:rsidRPr="007E47E0">
        <w:rPr>
          <w:sz w:val="24"/>
          <w:szCs w:val="24"/>
          <w:lang w:val="uk-UA"/>
        </w:rPr>
        <w:t xml:space="preserve"> </w:t>
      </w:r>
      <w:r w:rsidR="009144E7" w:rsidRPr="007E47E0">
        <w:rPr>
          <w:sz w:val="24"/>
          <w:szCs w:val="24"/>
          <w:lang w:val="uk-UA"/>
        </w:rPr>
        <w:t>«Житомирська</w:t>
      </w:r>
      <w:r w:rsidR="00C807F4" w:rsidRPr="007E47E0">
        <w:rPr>
          <w:sz w:val="24"/>
          <w:szCs w:val="24"/>
          <w:lang w:val="uk-UA"/>
        </w:rPr>
        <w:t xml:space="preserve"> </w:t>
      </w:r>
      <w:r w:rsidR="009144E7" w:rsidRPr="007E47E0">
        <w:rPr>
          <w:sz w:val="24"/>
          <w:szCs w:val="24"/>
          <w:lang w:val="uk-UA"/>
        </w:rPr>
        <w:t>політехніка»</w:t>
      </w:r>
      <w:r w:rsidR="00C807F4" w:rsidRPr="007E47E0">
        <w:rPr>
          <w:sz w:val="24"/>
          <w:szCs w:val="24"/>
          <w:lang w:val="uk-UA"/>
        </w:rPr>
        <w:t xml:space="preserve"> </w:t>
      </w:r>
      <w:r w:rsidR="00811BA3" w:rsidRPr="007E47E0">
        <w:rPr>
          <w:sz w:val="24"/>
          <w:szCs w:val="24"/>
          <w:lang w:val="uk-UA"/>
        </w:rPr>
        <w:t>і,</w:t>
      </w:r>
      <w:r w:rsidR="00C807F4" w:rsidRPr="007E47E0">
        <w:rPr>
          <w:sz w:val="24"/>
          <w:szCs w:val="24"/>
          <w:lang w:val="uk-UA"/>
        </w:rPr>
        <w:t xml:space="preserve"> </w:t>
      </w:r>
      <w:r w:rsidR="00811BA3" w:rsidRPr="007E47E0">
        <w:rPr>
          <w:sz w:val="24"/>
          <w:szCs w:val="24"/>
          <w:lang w:val="uk-UA"/>
        </w:rPr>
        <w:t>з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іншої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сторони</w:t>
      </w:r>
    </w:p>
    <w:p w14:paraId="14691B30" w14:textId="77777777" w:rsidR="00633DCA" w:rsidRPr="007E47E0" w:rsidRDefault="009144E7" w:rsidP="009144E7">
      <w:pPr>
        <w:ind w:left="142" w:hanging="142"/>
        <w:jc w:val="both"/>
        <w:rPr>
          <w:color w:val="000000"/>
          <w:sz w:val="24"/>
          <w:szCs w:val="24"/>
          <w:lang w:val="uk-UA"/>
        </w:rPr>
      </w:pPr>
      <w:r w:rsidRPr="007E47E0">
        <w:rPr>
          <w:sz w:val="24"/>
          <w:szCs w:val="24"/>
          <w:lang w:val="uk-UA"/>
        </w:rPr>
        <w:t>_____________________________________________________________________________</w:t>
      </w:r>
    </w:p>
    <w:p w14:paraId="1F44C333" w14:textId="77777777" w:rsidR="00811BA3" w:rsidRPr="007E47E0" w:rsidRDefault="00811BA3" w:rsidP="00061EAD">
      <w:pPr>
        <w:shd w:val="clear" w:color="auto" w:fill="FFFFFF"/>
        <w:tabs>
          <w:tab w:val="left" w:leader="underscore" w:pos="9923"/>
        </w:tabs>
        <w:spacing w:line="235" w:lineRule="auto"/>
        <w:jc w:val="center"/>
        <w:rPr>
          <w:color w:val="000000"/>
          <w:sz w:val="24"/>
          <w:szCs w:val="24"/>
          <w:lang w:val="uk-UA"/>
        </w:rPr>
      </w:pPr>
      <w:r w:rsidRPr="007E47E0">
        <w:rPr>
          <w:sz w:val="18"/>
          <w:szCs w:val="18"/>
          <w:lang w:val="uk-UA"/>
        </w:rPr>
        <w:t>(назва</w:t>
      </w:r>
      <w:r w:rsidR="00C807F4" w:rsidRPr="007E47E0">
        <w:rPr>
          <w:sz w:val="18"/>
          <w:szCs w:val="18"/>
          <w:lang w:val="uk-UA"/>
        </w:rPr>
        <w:t xml:space="preserve"> </w:t>
      </w:r>
      <w:r w:rsidRPr="007E47E0">
        <w:rPr>
          <w:sz w:val="18"/>
          <w:szCs w:val="18"/>
          <w:lang w:val="uk-UA"/>
        </w:rPr>
        <w:t>підприємства,</w:t>
      </w:r>
      <w:r w:rsidR="00C807F4" w:rsidRPr="007E47E0">
        <w:rPr>
          <w:sz w:val="18"/>
          <w:szCs w:val="18"/>
          <w:lang w:val="uk-UA"/>
        </w:rPr>
        <w:t xml:space="preserve"> </w:t>
      </w:r>
      <w:r w:rsidRPr="007E47E0">
        <w:rPr>
          <w:sz w:val="18"/>
          <w:szCs w:val="18"/>
          <w:lang w:val="uk-UA"/>
        </w:rPr>
        <w:t>організації,</w:t>
      </w:r>
      <w:r w:rsidR="00C807F4" w:rsidRPr="007E47E0">
        <w:rPr>
          <w:sz w:val="18"/>
          <w:szCs w:val="18"/>
          <w:lang w:val="uk-UA"/>
        </w:rPr>
        <w:t xml:space="preserve"> </w:t>
      </w:r>
      <w:r w:rsidRPr="007E47E0">
        <w:rPr>
          <w:sz w:val="18"/>
          <w:szCs w:val="18"/>
          <w:lang w:val="uk-UA"/>
        </w:rPr>
        <w:t>установи)</w:t>
      </w:r>
    </w:p>
    <w:p w14:paraId="494BF34C" w14:textId="77777777" w:rsidR="00156038" w:rsidRPr="007E47E0" w:rsidRDefault="00CC03F1" w:rsidP="00CC03F1">
      <w:pPr>
        <w:shd w:val="clear" w:color="auto" w:fill="FFFFFF"/>
        <w:tabs>
          <w:tab w:val="left" w:leader="underscore" w:pos="9923"/>
        </w:tabs>
        <w:spacing w:line="235" w:lineRule="auto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(надалі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–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база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практики)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особі</w:t>
      </w:r>
      <w:r w:rsidRPr="007E47E0">
        <w:rPr>
          <w:color w:val="000000"/>
          <w:sz w:val="24"/>
          <w:szCs w:val="24"/>
          <w:u w:val="single"/>
          <w:lang w:val="uk-UA"/>
        </w:rPr>
        <w:t>_________________________________</w:t>
      </w:r>
      <w:r w:rsidR="00156038" w:rsidRPr="007E47E0">
        <w:rPr>
          <w:color w:val="000000"/>
          <w:sz w:val="24"/>
          <w:szCs w:val="24"/>
          <w:u w:val="single"/>
          <w:lang w:val="uk-UA"/>
        </w:rPr>
        <w:t>_________________</w:t>
      </w:r>
    </w:p>
    <w:p w14:paraId="01C1788A" w14:textId="77777777" w:rsidR="00156038" w:rsidRPr="007E47E0" w:rsidRDefault="00156038" w:rsidP="00156038">
      <w:pPr>
        <w:shd w:val="clear" w:color="auto" w:fill="FFFFFF"/>
        <w:tabs>
          <w:tab w:val="left" w:leader="underscore" w:pos="9923"/>
        </w:tabs>
        <w:spacing w:line="235" w:lineRule="auto"/>
        <w:ind w:firstLine="1980"/>
        <w:jc w:val="center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18"/>
          <w:szCs w:val="18"/>
          <w:lang w:val="uk-UA"/>
        </w:rPr>
        <w:t>(посада,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прізвище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та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ініціали)</w:t>
      </w:r>
    </w:p>
    <w:p w14:paraId="7639F602" w14:textId="77777777" w:rsidR="00CC03F1" w:rsidRPr="007E47E0" w:rsidRDefault="001465ED" w:rsidP="00CC03F1">
      <w:pPr>
        <w:shd w:val="clear" w:color="auto" w:fill="FFFFFF"/>
        <w:tabs>
          <w:tab w:val="left" w:leader="underscore" w:pos="9923"/>
        </w:tabs>
        <w:spacing w:line="235" w:lineRule="auto"/>
        <w:rPr>
          <w:lang w:val="uk-UA"/>
        </w:rPr>
      </w:pPr>
      <w:r w:rsidRPr="007E47E0">
        <w:rPr>
          <w:color w:val="000000"/>
          <w:sz w:val="24"/>
          <w:szCs w:val="24"/>
          <w:lang w:val="uk-UA"/>
        </w:rPr>
        <w:t>діючого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підставі</w:t>
      </w:r>
      <w:r w:rsidR="00156038" w:rsidRPr="007E47E0">
        <w:rPr>
          <w:color w:val="000000"/>
          <w:sz w:val="24"/>
          <w:szCs w:val="24"/>
          <w:lang w:val="uk-UA"/>
        </w:rPr>
        <w:t>_</w:t>
      </w:r>
      <w:r w:rsidR="00156038" w:rsidRPr="007E47E0">
        <w:rPr>
          <w:color w:val="000000"/>
          <w:lang w:val="uk-UA"/>
        </w:rPr>
        <w:t>__________________________________________________________(далі</w:t>
      </w:r>
      <w:r w:rsidR="00C807F4" w:rsidRPr="007E47E0">
        <w:rPr>
          <w:color w:val="000000"/>
          <w:lang w:val="uk-UA"/>
        </w:rPr>
        <w:t xml:space="preserve"> </w:t>
      </w:r>
      <w:r w:rsidR="00156038" w:rsidRPr="007E47E0">
        <w:rPr>
          <w:color w:val="000000"/>
          <w:lang w:val="uk-UA"/>
        </w:rPr>
        <w:t>–</w:t>
      </w:r>
      <w:r w:rsidR="00C807F4" w:rsidRPr="007E47E0">
        <w:rPr>
          <w:color w:val="000000"/>
          <w:lang w:val="uk-UA"/>
        </w:rPr>
        <w:t xml:space="preserve"> </w:t>
      </w:r>
      <w:r w:rsidR="00156038" w:rsidRPr="007E47E0">
        <w:rPr>
          <w:color w:val="000000"/>
          <w:lang w:val="uk-UA"/>
        </w:rPr>
        <w:t>сторони),</w:t>
      </w:r>
    </w:p>
    <w:p w14:paraId="289FAD8E" w14:textId="77777777" w:rsidR="00CC03F1" w:rsidRPr="007E47E0" w:rsidRDefault="00156038" w:rsidP="00156038">
      <w:pPr>
        <w:shd w:val="clear" w:color="auto" w:fill="FFFFFF"/>
        <w:spacing w:line="235" w:lineRule="auto"/>
        <w:jc w:val="center"/>
        <w:rPr>
          <w:color w:val="000000"/>
          <w:lang w:val="uk-UA"/>
        </w:rPr>
      </w:pPr>
      <w:r w:rsidRPr="007E47E0">
        <w:rPr>
          <w:color w:val="000000"/>
          <w:sz w:val="18"/>
          <w:szCs w:val="18"/>
          <w:lang w:val="uk-UA"/>
        </w:rPr>
        <w:t>(статут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підприємства,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розпорядження,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доручення)</w:t>
      </w:r>
    </w:p>
    <w:p w14:paraId="610B4A15" w14:textId="77777777" w:rsidR="00CC03F1" w:rsidRPr="007E47E0" w:rsidRDefault="00CC03F1" w:rsidP="00CC03F1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уклали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між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собою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договір:</w:t>
      </w:r>
    </w:p>
    <w:p w14:paraId="0925DFAC" w14:textId="77777777" w:rsidR="00CC03F1" w:rsidRPr="007E47E0" w:rsidRDefault="00CC03F1" w:rsidP="00CC03F1">
      <w:pPr>
        <w:shd w:val="clear" w:color="auto" w:fill="FFFFFF"/>
        <w:spacing w:line="235" w:lineRule="auto"/>
        <w:rPr>
          <w:sz w:val="16"/>
          <w:szCs w:val="16"/>
          <w:lang w:val="uk-UA"/>
        </w:rPr>
      </w:pPr>
    </w:p>
    <w:p w14:paraId="0D028D5F" w14:textId="77777777" w:rsidR="00CC03F1" w:rsidRPr="007E47E0" w:rsidRDefault="00CC03F1" w:rsidP="00CC03F1">
      <w:pPr>
        <w:shd w:val="clear" w:color="auto" w:fill="FFFFFF"/>
        <w:spacing w:line="235" w:lineRule="auto"/>
        <w:ind w:firstLine="709"/>
        <w:rPr>
          <w:b/>
          <w:lang w:val="uk-UA"/>
        </w:rPr>
      </w:pPr>
      <w:r w:rsidRPr="007E47E0">
        <w:rPr>
          <w:b/>
          <w:color w:val="000000"/>
          <w:sz w:val="24"/>
          <w:szCs w:val="24"/>
          <w:lang w:val="uk-UA"/>
        </w:rPr>
        <w:t>1.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База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практики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зобов'язується:</w:t>
      </w:r>
    </w:p>
    <w:p w14:paraId="35F63EB8" w14:textId="77777777" w:rsidR="00CC03F1" w:rsidRPr="007E47E0" w:rsidRDefault="00CC03F1" w:rsidP="00CC03F1">
      <w:pPr>
        <w:shd w:val="clear" w:color="auto" w:fill="FFFFFF"/>
        <w:spacing w:line="235" w:lineRule="auto"/>
        <w:ind w:firstLine="709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1.1.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Прийняти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згідно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календарним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планом: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1995"/>
        <w:gridCol w:w="713"/>
        <w:gridCol w:w="1425"/>
        <w:gridCol w:w="1568"/>
        <w:gridCol w:w="998"/>
        <w:gridCol w:w="1071"/>
        <w:gridCol w:w="1071"/>
      </w:tblGrid>
      <w:tr w:rsidR="00CF233D" w:rsidRPr="007E47E0" w14:paraId="24433215" w14:textId="77777777" w:rsidTr="003A1D25">
        <w:tc>
          <w:tcPr>
            <w:tcW w:w="303" w:type="pct"/>
            <w:vMerge w:val="restart"/>
            <w:vAlign w:val="center"/>
          </w:tcPr>
          <w:p w14:paraId="42D0DE14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№</w:t>
            </w:r>
          </w:p>
          <w:p w14:paraId="61E478CF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з/п</w:t>
            </w:r>
          </w:p>
        </w:tc>
        <w:tc>
          <w:tcPr>
            <w:tcW w:w="1060" w:type="pct"/>
            <w:vMerge w:val="restart"/>
            <w:vAlign w:val="center"/>
          </w:tcPr>
          <w:p w14:paraId="14FB8B59" w14:textId="77777777" w:rsidR="00986766" w:rsidRPr="007E47E0" w:rsidRDefault="00986766" w:rsidP="00C807F4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Шифр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і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назва,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спеціальності</w:t>
            </w:r>
          </w:p>
        </w:tc>
        <w:tc>
          <w:tcPr>
            <w:tcW w:w="379" w:type="pct"/>
            <w:vMerge w:val="restart"/>
            <w:vAlign w:val="center"/>
          </w:tcPr>
          <w:p w14:paraId="111D8943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Курс</w:t>
            </w:r>
          </w:p>
        </w:tc>
        <w:tc>
          <w:tcPr>
            <w:tcW w:w="757" w:type="pct"/>
            <w:vMerge w:val="restart"/>
            <w:vAlign w:val="center"/>
          </w:tcPr>
          <w:p w14:paraId="35277E19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Вид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практики</w:t>
            </w:r>
          </w:p>
        </w:tc>
        <w:tc>
          <w:tcPr>
            <w:tcW w:w="833" w:type="pct"/>
            <w:vMerge w:val="restart"/>
            <w:vAlign w:val="center"/>
          </w:tcPr>
          <w:p w14:paraId="471D45BF" w14:textId="77777777" w:rsidR="00986766" w:rsidRPr="007E47E0" w:rsidRDefault="00986766" w:rsidP="00D1400F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ПІБ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студента</w:t>
            </w:r>
          </w:p>
        </w:tc>
        <w:tc>
          <w:tcPr>
            <w:tcW w:w="530" w:type="pct"/>
            <w:vMerge w:val="restart"/>
            <w:vAlign w:val="center"/>
          </w:tcPr>
          <w:p w14:paraId="490980DC" w14:textId="77777777" w:rsidR="00986766" w:rsidRPr="007E47E0" w:rsidRDefault="00986766" w:rsidP="006B6E07">
            <w:pPr>
              <w:jc w:val="center"/>
              <w:rPr>
                <w:sz w:val="18"/>
                <w:szCs w:val="18"/>
                <w:lang w:val="uk-UA"/>
              </w:rPr>
            </w:pPr>
            <w:r w:rsidRPr="007E47E0">
              <w:rPr>
                <w:sz w:val="18"/>
                <w:szCs w:val="18"/>
                <w:lang w:val="uk-UA"/>
              </w:rPr>
              <w:t>Кількість</w:t>
            </w:r>
            <w:r w:rsidR="00C807F4" w:rsidRPr="007E47E0">
              <w:rPr>
                <w:sz w:val="18"/>
                <w:szCs w:val="18"/>
                <w:lang w:val="uk-UA"/>
              </w:rPr>
              <w:t xml:space="preserve"> </w:t>
            </w:r>
            <w:r w:rsidRPr="007E47E0">
              <w:rPr>
                <w:sz w:val="18"/>
                <w:szCs w:val="18"/>
                <w:lang w:val="uk-UA"/>
              </w:rPr>
              <w:t>студентів</w:t>
            </w:r>
          </w:p>
        </w:tc>
        <w:tc>
          <w:tcPr>
            <w:tcW w:w="1138" w:type="pct"/>
            <w:gridSpan w:val="2"/>
            <w:vAlign w:val="center"/>
          </w:tcPr>
          <w:p w14:paraId="0CA154E9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Строки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практики</w:t>
            </w:r>
          </w:p>
        </w:tc>
      </w:tr>
      <w:tr w:rsidR="00CF233D" w:rsidRPr="007E47E0" w14:paraId="0DEAD748" w14:textId="77777777" w:rsidTr="004C401D">
        <w:tc>
          <w:tcPr>
            <w:tcW w:w="303" w:type="pct"/>
            <w:vMerge/>
            <w:vAlign w:val="center"/>
          </w:tcPr>
          <w:p w14:paraId="40E51563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1060" w:type="pct"/>
            <w:vMerge/>
            <w:vAlign w:val="center"/>
          </w:tcPr>
          <w:p w14:paraId="2F7254ED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379" w:type="pct"/>
            <w:vMerge/>
            <w:vAlign w:val="center"/>
          </w:tcPr>
          <w:p w14:paraId="5030D965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757" w:type="pct"/>
            <w:vMerge/>
            <w:vAlign w:val="center"/>
          </w:tcPr>
          <w:p w14:paraId="7D10D499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833" w:type="pct"/>
            <w:vMerge/>
            <w:vAlign w:val="center"/>
          </w:tcPr>
          <w:p w14:paraId="09B8FAC8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530" w:type="pct"/>
            <w:vMerge/>
            <w:vAlign w:val="center"/>
          </w:tcPr>
          <w:p w14:paraId="18796E40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569" w:type="pct"/>
            <w:vAlign w:val="center"/>
          </w:tcPr>
          <w:p w14:paraId="05874B72" w14:textId="77777777" w:rsidR="00986766" w:rsidRPr="007E47E0" w:rsidRDefault="00986766" w:rsidP="006B6E07">
            <w:pPr>
              <w:jc w:val="center"/>
              <w:rPr>
                <w:sz w:val="18"/>
                <w:szCs w:val="18"/>
                <w:lang w:val="uk-UA"/>
              </w:rPr>
            </w:pPr>
            <w:r w:rsidRPr="007E47E0">
              <w:rPr>
                <w:sz w:val="18"/>
                <w:szCs w:val="18"/>
                <w:lang w:val="uk-UA"/>
              </w:rPr>
              <w:t>початок</w:t>
            </w:r>
          </w:p>
        </w:tc>
        <w:tc>
          <w:tcPr>
            <w:tcW w:w="569" w:type="pct"/>
            <w:vAlign w:val="center"/>
          </w:tcPr>
          <w:p w14:paraId="3265FEC0" w14:textId="77777777" w:rsidR="00986766" w:rsidRPr="007E47E0" w:rsidRDefault="00986766" w:rsidP="006B6E07">
            <w:pPr>
              <w:jc w:val="center"/>
              <w:rPr>
                <w:sz w:val="18"/>
                <w:szCs w:val="18"/>
                <w:lang w:val="uk-UA"/>
              </w:rPr>
            </w:pPr>
            <w:r w:rsidRPr="007E47E0">
              <w:rPr>
                <w:sz w:val="18"/>
                <w:szCs w:val="18"/>
                <w:lang w:val="uk-UA"/>
              </w:rPr>
              <w:t>закінчення</w:t>
            </w:r>
          </w:p>
        </w:tc>
      </w:tr>
      <w:tr w:rsidR="00CF233D" w:rsidRPr="007E47E0" w14:paraId="5EE1889A" w14:textId="77777777" w:rsidTr="004C401D">
        <w:tc>
          <w:tcPr>
            <w:tcW w:w="303" w:type="pct"/>
            <w:vAlign w:val="center"/>
          </w:tcPr>
          <w:p w14:paraId="05519C3C" w14:textId="77777777" w:rsidR="002E0F08" w:rsidRPr="007E47E0" w:rsidRDefault="002E0F08" w:rsidP="00FD3994">
            <w:pPr>
              <w:jc w:val="center"/>
              <w:rPr>
                <w:sz w:val="22"/>
                <w:szCs w:val="24"/>
                <w:lang w:val="uk-UA"/>
              </w:rPr>
            </w:pPr>
            <w:r w:rsidRPr="007E47E0">
              <w:rPr>
                <w:sz w:val="22"/>
                <w:szCs w:val="24"/>
                <w:lang w:val="uk-UA"/>
              </w:rPr>
              <w:t>1</w:t>
            </w:r>
          </w:p>
        </w:tc>
        <w:tc>
          <w:tcPr>
            <w:tcW w:w="1060" w:type="pct"/>
            <w:vAlign w:val="center"/>
          </w:tcPr>
          <w:p w14:paraId="26E34A51" w14:textId="1D6B2FA7" w:rsidR="00F729EA" w:rsidRPr="007E47E0" w:rsidRDefault="00096CE5" w:rsidP="00CF233D">
            <w:pPr>
              <w:jc w:val="center"/>
              <w:rPr>
                <w:sz w:val="22"/>
                <w:szCs w:val="24"/>
                <w:lang w:val="uk-UA"/>
              </w:rPr>
            </w:pPr>
            <w:r w:rsidRPr="00CF233D">
              <w:rPr>
                <w:sz w:val="22"/>
                <w:szCs w:val="24"/>
                <w:lang w:val="en-US"/>
              </w:rPr>
              <w:t>27</w:t>
            </w:r>
            <w:r>
              <w:rPr>
                <w:sz w:val="22"/>
                <w:szCs w:val="24"/>
                <w:lang w:val="uk-UA"/>
              </w:rPr>
              <w:t>4</w:t>
            </w:r>
            <w:r w:rsidRPr="00CF233D">
              <w:rPr>
                <w:sz w:val="22"/>
                <w:szCs w:val="24"/>
                <w:lang w:val="en-US"/>
              </w:rPr>
              <w:t xml:space="preserve"> </w:t>
            </w:r>
            <w:r w:rsidRPr="00CF233D">
              <w:rPr>
                <w:sz w:val="22"/>
                <w:szCs w:val="24"/>
                <w:lang w:val="uk-UA"/>
              </w:rPr>
              <w:t>«</w:t>
            </w:r>
            <w:r>
              <w:rPr>
                <w:sz w:val="22"/>
                <w:szCs w:val="24"/>
                <w:lang w:val="uk-UA"/>
              </w:rPr>
              <w:t>Автомобільний транспорт</w:t>
            </w:r>
            <w:r w:rsidRPr="00CF233D">
              <w:rPr>
                <w:sz w:val="22"/>
                <w:szCs w:val="24"/>
                <w:lang w:val="uk-UA"/>
              </w:rPr>
              <w:t>»</w:t>
            </w:r>
          </w:p>
        </w:tc>
        <w:tc>
          <w:tcPr>
            <w:tcW w:w="379" w:type="pct"/>
            <w:vAlign w:val="center"/>
          </w:tcPr>
          <w:p w14:paraId="78A6D8D1" w14:textId="3D6E79AA" w:rsidR="00986766" w:rsidRPr="005A11F3" w:rsidRDefault="005A11F3" w:rsidP="00C807F4">
            <w:pPr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1</w:t>
            </w:r>
          </w:p>
        </w:tc>
        <w:tc>
          <w:tcPr>
            <w:tcW w:w="757" w:type="pct"/>
            <w:vAlign w:val="center"/>
          </w:tcPr>
          <w:p w14:paraId="33D8D080" w14:textId="43849EFB" w:rsidR="00986766" w:rsidRPr="003A1D25" w:rsidRDefault="00A850A3" w:rsidP="00CF233D">
            <w:pPr>
              <w:jc w:val="center"/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4"/>
                <w:lang w:val="uk-UA"/>
              </w:rPr>
              <w:t>Навчальна</w:t>
            </w:r>
          </w:p>
        </w:tc>
        <w:tc>
          <w:tcPr>
            <w:tcW w:w="833" w:type="pct"/>
            <w:vAlign w:val="center"/>
          </w:tcPr>
          <w:p w14:paraId="1FC37AAB" w14:textId="7A002828" w:rsidR="00072FAB" w:rsidRPr="007E47E0" w:rsidRDefault="00072FAB" w:rsidP="00CF233D">
            <w:pPr>
              <w:jc w:val="center"/>
              <w:rPr>
                <w:sz w:val="22"/>
                <w:szCs w:val="24"/>
                <w:lang w:val="uk-UA"/>
              </w:rPr>
            </w:pPr>
          </w:p>
        </w:tc>
        <w:tc>
          <w:tcPr>
            <w:tcW w:w="530" w:type="pct"/>
            <w:vAlign w:val="center"/>
          </w:tcPr>
          <w:p w14:paraId="2945C67E" w14:textId="77777777" w:rsidR="00986766" w:rsidRPr="007E47E0" w:rsidRDefault="00FD3994" w:rsidP="00C807F4">
            <w:pPr>
              <w:jc w:val="center"/>
              <w:rPr>
                <w:sz w:val="22"/>
                <w:szCs w:val="24"/>
                <w:lang w:val="uk-UA"/>
              </w:rPr>
            </w:pPr>
            <w:r w:rsidRPr="007E47E0">
              <w:rPr>
                <w:sz w:val="22"/>
                <w:szCs w:val="24"/>
                <w:lang w:val="uk-UA"/>
              </w:rPr>
              <w:t>1</w:t>
            </w:r>
          </w:p>
        </w:tc>
        <w:tc>
          <w:tcPr>
            <w:tcW w:w="569" w:type="pct"/>
            <w:vAlign w:val="center"/>
          </w:tcPr>
          <w:p w14:paraId="74DC977A" w14:textId="7311865B" w:rsidR="00EE6E6B" w:rsidRPr="007E47E0" w:rsidRDefault="00EE6E6B" w:rsidP="00FD3994">
            <w:pPr>
              <w:jc w:val="center"/>
              <w:rPr>
                <w:sz w:val="22"/>
                <w:szCs w:val="24"/>
                <w:lang w:val="uk-UA"/>
              </w:rPr>
            </w:pPr>
          </w:p>
        </w:tc>
        <w:tc>
          <w:tcPr>
            <w:tcW w:w="569" w:type="pct"/>
            <w:vAlign w:val="center"/>
          </w:tcPr>
          <w:p w14:paraId="4DAC1D01" w14:textId="025C4CC5" w:rsidR="00EE6E6B" w:rsidRPr="007E47E0" w:rsidRDefault="00EE6E6B" w:rsidP="00FD3994">
            <w:pPr>
              <w:jc w:val="center"/>
              <w:rPr>
                <w:sz w:val="22"/>
                <w:szCs w:val="24"/>
                <w:lang w:val="uk-UA"/>
              </w:rPr>
            </w:pPr>
          </w:p>
        </w:tc>
      </w:tr>
    </w:tbl>
    <w:p w14:paraId="0D42629A" w14:textId="77777777" w:rsidR="00CC03F1" w:rsidRPr="007E47E0" w:rsidRDefault="00CC03F1" w:rsidP="00CC03F1">
      <w:pPr>
        <w:shd w:val="clear" w:color="auto" w:fill="FFFFFF"/>
        <w:spacing w:line="235" w:lineRule="auto"/>
        <w:ind w:firstLine="709"/>
        <w:rPr>
          <w:sz w:val="2"/>
          <w:szCs w:val="2"/>
          <w:lang w:val="uk-UA"/>
        </w:rPr>
      </w:pPr>
    </w:p>
    <w:p w14:paraId="46CD5B94" w14:textId="77777777" w:rsidR="00CC03F1" w:rsidRPr="007E47E0" w:rsidRDefault="00CC03F1" w:rsidP="00D76C49">
      <w:pPr>
        <w:shd w:val="clear" w:color="auto" w:fill="FFFFFF"/>
        <w:spacing w:line="235" w:lineRule="auto"/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1.2.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Призначити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наказом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кваліфікованих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фахівців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керівництва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практикою.</w:t>
      </w:r>
    </w:p>
    <w:p w14:paraId="4F3F07FE" w14:textId="77777777" w:rsidR="00CC03F1" w:rsidRPr="007E47E0" w:rsidRDefault="00CC03F1" w:rsidP="00D76C49">
      <w:pPr>
        <w:shd w:val="clear" w:color="auto" w:fill="FFFFFF"/>
        <w:tabs>
          <w:tab w:val="left" w:pos="1418"/>
        </w:tabs>
        <w:spacing w:line="235" w:lineRule="auto"/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1.3.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Створити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належні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умови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виконання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програми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допускати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їх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використання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зайняття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посад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виконання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робіт,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що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відповідають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програмі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майбутньому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фаху.</w:t>
      </w:r>
    </w:p>
    <w:p w14:paraId="40228333" w14:textId="77777777" w:rsidR="00CC03F1" w:rsidRPr="007E47E0" w:rsidRDefault="00CC03F1" w:rsidP="00D76C49">
      <w:pPr>
        <w:shd w:val="clear" w:color="auto" w:fill="FFFFFF"/>
        <w:tabs>
          <w:tab w:val="left" w:pos="1018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1.4.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Забезпечити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умови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безпечної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праці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конкретному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робочому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місці.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Проводити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обов’язкові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інструктажі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охорони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праці: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ввідний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робочому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місці.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разі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потреби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навчати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студентів-практикантів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безпечних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методів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праці.</w:t>
      </w:r>
    </w:p>
    <w:p w14:paraId="071012E6" w14:textId="77777777" w:rsidR="00CC03F1" w:rsidRPr="007E47E0" w:rsidRDefault="00CC03F1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1.5.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Надати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студентам-практикантам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можливість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користуватися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матеріально-технічними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засобами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інформаційними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ресурсами,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необхідними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для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виконання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програми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практики.</w:t>
      </w:r>
    </w:p>
    <w:p w14:paraId="0EB1AD17" w14:textId="77777777" w:rsidR="00CC03F1" w:rsidRPr="007E47E0" w:rsidRDefault="00CC03F1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1.6.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Забезпечити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облік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виходів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роботу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студентів-практикантів.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всі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порушення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трудової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дисципліни,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внутрішнього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розпорядку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інші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порушення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повідомляти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вищий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навчальний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заклад.</w:t>
      </w:r>
    </w:p>
    <w:p w14:paraId="514A1349" w14:textId="77777777" w:rsidR="00CC03F1" w:rsidRPr="007E47E0" w:rsidRDefault="00CC03F1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1.7.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Після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закінчення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надати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характеристику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кожного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студента-практиканта,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котрій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відобразити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виконання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програми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якість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підготовленого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ним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звіту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тощо.</w:t>
      </w:r>
    </w:p>
    <w:p w14:paraId="21D2BFBF" w14:textId="77777777" w:rsidR="00CC03F1" w:rsidRPr="007E47E0" w:rsidRDefault="00CC03F1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1.8.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Надавати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можливість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збору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інформації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курсових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дипломних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робіт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результат</w:t>
      </w:r>
      <w:r w:rsidR="00F82C46" w:rsidRPr="007E47E0">
        <w:rPr>
          <w:color w:val="000000"/>
          <w:sz w:val="24"/>
          <w:szCs w:val="24"/>
          <w:lang w:val="uk-UA"/>
        </w:rPr>
        <w:t>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F82C46" w:rsidRPr="007E47E0">
        <w:rPr>
          <w:color w:val="000000"/>
          <w:sz w:val="24"/>
          <w:szCs w:val="24"/>
          <w:lang w:val="uk-UA"/>
        </w:rPr>
        <w:t>діяльності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F82C46" w:rsidRPr="007E47E0">
        <w:rPr>
          <w:color w:val="000000"/>
          <w:sz w:val="24"/>
          <w:szCs w:val="24"/>
          <w:lang w:val="uk-UA"/>
        </w:rPr>
        <w:t>підприємства,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F82C46" w:rsidRPr="007E47E0">
        <w:rPr>
          <w:color w:val="000000"/>
          <w:sz w:val="24"/>
          <w:szCs w:val="24"/>
          <w:lang w:val="uk-UA"/>
        </w:rPr>
        <w:t>яка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є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комерційною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таємницею,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підставі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направлень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кафедр.</w:t>
      </w:r>
    </w:p>
    <w:p w14:paraId="2D12CF44" w14:textId="77777777" w:rsidR="00CC03F1" w:rsidRPr="007E47E0" w:rsidRDefault="00377F6A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1.9.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CC03F1" w:rsidRPr="007E47E0">
        <w:rPr>
          <w:color w:val="000000"/>
          <w:sz w:val="24"/>
          <w:szCs w:val="24"/>
          <w:lang w:val="uk-UA"/>
        </w:rPr>
        <w:t>Додаткові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CC03F1" w:rsidRPr="007E47E0">
        <w:rPr>
          <w:color w:val="000000"/>
          <w:sz w:val="24"/>
          <w:szCs w:val="24"/>
          <w:lang w:val="uk-UA"/>
        </w:rPr>
        <w:t>умови</w:t>
      </w:r>
      <w:r w:rsidR="00D76C49" w:rsidRPr="007E47E0">
        <w:rPr>
          <w:color w:val="000000"/>
          <w:sz w:val="24"/>
          <w:szCs w:val="24"/>
          <w:lang w:val="uk-UA"/>
        </w:rPr>
        <w:t xml:space="preserve"> </w:t>
      </w:r>
      <w:r w:rsidR="00CC03F1" w:rsidRPr="007E47E0">
        <w:rPr>
          <w:color w:val="000000"/>
          <w:sz w:val="24"/>
          <w:szCs w:val="24"/>
          <w:lang w:val="uk-UA"/>
        </w:rPr>
        <w:t>______</w:t>
      </w:r>
      <w:r w:rsidR="007A6036" w:rsidRPr="007E47E0">
        <w:rPr>
          <w:color w:val="000000"/>
          <w:sz w:val="24"/>
          <w:szCs w:val="24"/>
          <w:u w:val="single"/>
          <w:lang w:val="uk-UA"/>
        </w:rPr>
        <w:t>відсутні</w:t>
      </w:r>
      <w:r w:rsidR="00CC03F1" w:rsidRPr="007E47E0">
        <w:rPr>
          <w:color w:val="000000"/>
          <w:sz w:val="24"/>
          <w:szCs w:val="24"/>
          <w:lang w:val="uk-UA"/>
        </w:rPr>
        <w:t>________________________________</w:t>
      </w:r>
    </w:p>
    <w:p w14:paraId="45A6251E" w14:textId="77777777" w:rsidR="009144E7" w:rsidRPr="007E47E0" w:rsidRDefault="009144E7" w:rsidP="00D76C49">
      <w:pPr>
        <w:shd w:val="clear" w:color="auto" w:fill="FFFFFF"/>
        <w:tabs>
          <w:tab w:val="left" w:pos="1056"/>
        </w:tabs>
        <w:ind w:firstLine="540"/>
        <w:rPr>
          <w:b/>
          <w:color w:val="000000"/>
          <w:sz w:val="24"/>
          <w:szCs w:val="24"/>
          <w:lang w:val="uk-UA"/>
        </w:rPr>
      </w:pPr>
    </w:p>
    <w:p w14:paraId="11EAB955" w14:textId="77777777" w:rsidR="00CC03F1" w:rsidRPr="007E47E0" w:rsidRDefault="00CC03F1" w:rsidP="00D76C49">
      <w:pPr>
        <w:shd w:val="clear" w:color="auto" w:fill="FFFFFF"/>
        <w:tabs>
          <w:tab w:val="left" w:pos="1056"/>
        </w:tabs>
        <w:ind w:firstLine="540"/>
        <w:rPr>
          <w:b/>
          <w:lang w:val="uk-UA"/>
        </w:rPr>
      </w:pPr>
      <w:r w:rsidRPr="007E47E0">
        <w:rPr>
          <w:b/>
          <w:color w:val="000000"/>
          <w:sz w:val="24"/>
          <w:szCs w:val="24"/>
          <w:lang w:val="uk-UA"/>
        </w:rPr>
        <w:t>2.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Вищий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навчальний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заклад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зобов’язується:</w:t>
      </w:r>
    </w:p>
    <w:p w14:paraId="74D4A5A7" w14:textId="77777777" w:rsidR="00CC03F1" w:rsidRPr="007E47E0" w:rsidRDefault="00CC03F1" w:rsidP="00D76C49">
      <w:pPr>
        <w:numPr>
          <w:ilvl w:val="1"/>
          <w:numId w:val="7"/>
        </w:numPr>
        <w:shd w:val="clear" w:color="auto" w:fill="FFFFFF"/>
        <w:tabs>
          <w:tab w:val="left" w:pos="1210"/>
        </w:tabs>
        <w:ind w:left="0"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До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початку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надати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базі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погодження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програму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пізніше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ніж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тиждень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–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список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студентів,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яких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направляють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практику.</w:t>
      </w:r>
    </w:p>
    <w:p w14:paraId="1CE3E537" w14:textId="77777777" w:rsidR="00F82C46" w:rsidRPr="007E47E0" w:rsidRDefault="00F82C46" w:rsidP="00D76C49">
      <w:pPr>
        <w:numPr>
          <w:ilvl w:val="1"/>
          <w:numId w:val="7"/>
        </w:numPr>
        <w:shd w:val="clear" w:color="auto" w:fill="FFFFFF"/>
        <w:tabs>
          <w:tab w:val="left" w:pos="1210"/>
        </w:tabs>
        <w:ind w:left="0"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Призначити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керівниками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кваліфікованих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викладачів.</w:t>
      </w:r>
    </w:p>
    <w:p w14:paraId="6DDD3808" w14:textId="77777777" w:rsidR="00CC03F1" w:rsidRPr="007E47E0" w:rsidRDefault="00CC03F1" w:rsidP="00D76C49">
      <w:pPr>
        <w:numPr>
          <w:ilvl w:val="1"/>
          <w:numId w:val="7"/>
        </w:numPr>
        <w:shd w:val="clear" w:color="auto" w:fill="FFFFFF"/>
        <w:tabs>
          <w:tab w:val="left" w:pos="1210"/>
        </w:tabs>
        <w:ind w:left="0"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Забезпечити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додержання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трудової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дисципліни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правил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внутрішнього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трудового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розпорядку.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Брати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участь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розслідуванні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комісією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бази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нещасних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випадків,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якщо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вони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сталися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зі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студентами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час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проходження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практики.</w:t>
      </w:r>
    </w:p>
    <w:p w14:paraId="5ABB8EEE" w14:textId="77777777" w:rsidR="00BD44B4" w:rsidRPr="007E47E0" w:rsidRDefault="00BD44B4" w:rsidP="00D76C49">
      <w:pPr>
        <w:ind w:firstLine="540"/>
        <w:jc w:val="both"/>
        <w:rPr>
          <w:sz w:val="24"/>
          <w:lang w:val="uk-UA"/>
        </w:rPr>
      </w:pPr>
      <w:r w:rsidRPr="007E47E0">
        <w:rPr>
          <w:sz w:val="24"/>
          <w:lang w:val="uk-UA"/>
        </w:rPr>
        <w:t>2.4.</w:t>
      </w:r>
      <w:r w:rsidR="00C807F4" w:rsidRPr="007E47E0">
        <w:rPr>
          <w:sz w:val="24"/>
          <w:lang w:val="uk-UA"/>
        </w:rPr>
        <w:t xml:space="preserve"> </w:t>
      </w:r>
      <w:r w:rsidRPr="007E47E0">
        <w:rPr>
          <w:sz w:val="24"/>
          <w:lang w:val="uk-UA"/>
        </w:rPr>
        <w:t>Практика</w:t>
      </w:r>
      <w:r w:rsidR="00C807F4" w:rsidRPr="007E47E0">
        <w:rPr>
          <w:sz w:val="24"/>
          <w:lang w:val="uk-UA"/>
        </w:rPr>
        <w:t xml:space="preserve"> </w:t>
      </w:r>
      <w:r w:rsidRPr="007E47E0">
        <w:rPr>
          <w:sz w:val="24"/>
          <w:lang w:val="uk-UA"/>
        </w:rPr>
        <w:t>проводиться</w:t>
      </w:r>
      <w:r w:rsidR="00C807F4" w:rsidRPr="007E47E0">
        <w:rPr>
          <w:sz w:val="24"/>
          <w:lang w:val="uk-UA"/>
        </w:rPr>
        <w:t xml:space="preserve"> </w:t>
      </w:r>
      <w:r w:rsidRPr="007E47E0">
        <w:rPr>
          <w:sz w:val="24"/>
          <w:lang w:val="uk-UA"/>
        </w:rPr>
        <w:t>на</w:t>
      </w:r>
      <w:r w:rsidR="00C807F4" w:rsidRPr="007E47E0">
        <w:rPr>
          <w:sz w:val="24"/>
          <w:lang w:val="uk-UA"/>
        </w:rPr>
        <w:t xml:space="preserve"> </w:t>
      </w:r>
      <w:r w:rsidRPr="007E47E0">
        <w:rPr>
          <w:sz w:val="24"/>
          <w:lang w:val="uk-UA"/>
        </w:rPr>
        <w:t>безоплатній</w:t>
      </w:r>
      <w:r w:rsidR="00C807F4" w:rsidRPr="007E47E0">
        <w:rPr>
          <w:sz w:val="24"/>
          <w:lang w:val="uk-UA"/>
        </w:rPr>
        <w:t xml:space="preserve"> </w:t>
      </w:r>
      <w:r w:rsidRPr="007E47E0">
        <w:rPr>
          <w:sz w:val="24"/>
          <w:lang w:val="uk-UA"/>
        </w:rPr>
        <w:t>основі.</w:t>
      </w:r>
    </w:p>
    <w:p w14:paraId="68671C65" w14:textId="77777777" w:rsidR="00CC03F1" w:rsidRPr="007E47E0" w:rsidRDefault="00CC03F1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lastRenderedPageBreak/>
        <w:t>2.</w:t>
      </w:r>
      <w:r w:rsidR="00BD44B4" w:rsidRPr="007E47E0">
        <w:rPr>
          <w:color w:val="000000"/>
          <w:sz w:val="24"/>
          <w:szCs w:val="24"/>
          <w:lang w:val="uk-UA"/>
        </w:rPr>
        <w:t>5</w:t>
      </w:r>
      <w:r w:rsidRPr="007E47E0">
        <w:rPr>
          <w:color w:val="000000"/>
          <w:sz w:val="24"/>
          <w:szCs w:val="24"/>
          <w:lang w:val="uk-UA"/>
        </w:rPr>
        <w:t>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Навчальний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заклад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зобов'язується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розголошувати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використану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інформацію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діяльність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підприємства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через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знищення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курсових,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дипломних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робіт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звітів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встановленому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порядку.</w:t>
      </w:r>
    </w:p>
    <w:p w14:paraId="56B94A06" w14:textId="77777777" w:rsidR="00CC03F1" w:rsidRPr="007E47E0" w:rsidRDefault="00CC03F1" w:rsidP="00D76C49">
      <w:pPr>
        <w:shd w:val="clear" w:color="auto" w:fill="FFFFFF"/>
        <w:tabs>
          <w:tab w:val="left" w:pos="1210"/>
          <w:tab w:val="left" w:leader="underscore" w:pos="9639"/>
        </w:tabs>
        <w:ind w:firstLine="540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2.</w:t>
      </w:r>
      <w:r w:rsidR="00BD44B4" w:rsidRPr="007E47E0">
        <w:rPr>
          <w:color w:val="000000"/>
          <w:sz w:val="24"/>
          <w:szCs w:val="24"/>
          <w:lang w:val="uk-UA"/>
        </w:rPr>
        <w:t>6</w:t>
      </w:r>
      <w:r w:rsidRPr="007E47E0">
        <w:rPr>
          <w:color w:val="000000"/>
          <w:sz w:val="24"/>
          <w:szCs w:val="24"/>
          <w:lang w:val="uk-UA"/>
        </w:rPr>
        <w:t>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Додаткові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умови</w:t>
      </w:r>
      <w:r w:rsidR="00D76C49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_______</w:t>
      </w:r>
      <w:r w:rsidR="007A6036" w:rsidRPr="007E47E0">
        <w:rPr>
          <w:color w:val="000000"/>
          <w:sz w:val="24"/>
          <w:szCs w:val="24"/>
          <w:u w:val="single"/>
          <w:lang w:val="uk-UA"/>
        </w:rPr>
        <w:t>відсутні</w:t>
      </w:r>
      <w:r w:rsidRPr="007E47E0">
        <w:rPr>
          <w:color w:val="000000"/>
          <w:sz w:val="24"/>
          <w:szCs w:val="24"/>
          <w:lang w:val="uk-UA"/>
        </w:rPr>
        <w:t>______________________________</w:t>
      </w:r>
    </w:p>
    <w:p w14:paraId="1D59A146" w14:textId="77777777" w:rsidR="00D76C49" w:rsidRPr="007E47E0" w:rsidRDefault="00D76C49" w:rsidP="00D76C49">
      <w:pPr>
        <w:shd w:val="clear" w:color="auto" w:fill="FFFFFF"/>
        <w:tabs>
          <w:tab w:val="left" w:pos="1056"/>
        </w:tabs>
        <w:ind w:firstLine="540"/>
        <w:rPr>
          <w:b/>
          <w:color w:val="000000"/>
          <w:sz w:val="24"/>
          <w:szCs w:val="24"/>
          <w:lang w:val="uk-UA"/>
        </w:rPr>
      </w:pPr>
    </w:p>
    <w:p w14:paraId="128CACC9" w14:textId="77777777" w:rsidR="00CC03F1" w:rsidRPr="007E47E0" w:rsidRDefault="00CC03F1" w:rsidP="00D76C49">
      <w:pPr>
        <w:shd w:val="clear" w:color="auto" w:fill="FFFFFF"/>
        <w:tabs>
          <w:tab w:val="left" w:pos="1056"/>
        </w:tabs>
        <w:ind w:firstLine="540"/>
        <w:rPr>
          <w:b/>
          <w:lang w:val="uk-UA"/>
        </w:rPr>
      </w:pPr>
      <w:r w:rsidRPr="007E47E0">
        <w:rPr>
          <w:b/>
          <w:color w:val="000000"/>
          <w:sz w:val="24"/>
          <w:szCs w:val="24"/>
          <w:lang w:val="uk-UA"/>
        </w:rPr>
        <w:t>3.</w:t>
      </w:r>
      <w:r w:rsidRPr="007E47E0">
        <w:rPr>
          <w:b/>
          <w:color w:val="000000"/>
          <w:sz w:val="24"/>
          <w:szCs w:val="24"/>
          <w:lang w:val="uk-UA"/>
        </w:rPr>
        <w:tab/>
        <w:t>Відповідальність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сторін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за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невиконання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договору</w:t>
      </w:r>
      <w:r w:rsidR="0027538F" w:rsidRPr="007E47E0">
        <w:rPr>
          <w:b/>
          <w:color w:val="000000"/>
          <w:sz w:val="24"/>
          <w:szCs w:val="24"/>
          <w:lang w:val="uk-UA"/>
        </w:rPr>
        <w:t>:</w:t>
      </w:r>
    </w:p>
    <w:p w14:paraId="39CD50E5" w14:textId="77777777" w:rsidR="00CC03F1" w:rsidRPr="007E47E0" w:rsidRDefault="00CC03F1" w:rsidP="00D76C49">
      <w:pPr>
        <w:shd w:val="clear" w:color="auto" w:fill="FFFFFF"/>
        <w:tabs>
          <w:tab w:val="left" w:pos="1214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3.1.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Сторони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відповідають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невиконання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покладених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обов’язків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щодо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організації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проведення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згідно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F82C46" w:rsidRPr="007E47E0">
        <w:rPr>
          <w:color w:val="000000"/>
          <w:sz w:val="24"/>
          <w:szCs w:val="24"/>
          <w:lang w:val="uk-UA"/>
        </w:rPr>
        <w:t>і</w:t>
      </w:r>
      <w:r w:rsidRPr="007E47E0">
        <w:rPr>
          <w:color w:val="000000"/>
          <w:sz w:val="24"/>
          <w:szCs w:val="24"/>
          <w:lang w:val="uk-UA"/>
        </w:rPr>
        <w:t>з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законодавством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працю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Україні.</w:t>
      </w:r>
    </w:p>
    <w:p w14:paraId="14A52BAC" w14:textId="77777777" w:rsidR="00CC03F1" w:rsidRPr="007E47E0" w:rsidRDefault="00CC03F1" w:rsidP="00D76C49">
      <w:pPr>
        <w:shd w:val="clear" w:color="auto" w:fill="FFFFFF"/>
        <w:tabs>
          <w:tab w:val="left" w:pos="1214"/>
          <w:tab w:val="left" w:pos="9639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3.2.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F82C46" w:rsidRPr="007E47E0">
        <w:rPr>
          <w:color w:val="000000"/>
          <w:sz w:val="24"/>
          <w:szCs w:val="24"/>
          <w:lang w:val="uk-UA"/>
        </w:rPr>
        <w:t>У</w:t>
      </w:r>
      <w:r w:rsidRPr="007E47E0">
        <w:rPr>
          <w:color w:val="000000"/>
          <w:sz w:val="24"/>
          <w:szCs w:val="24"/>
          <w:lang w:val="uk-UA"/>
        </w:rPr>
        <w:t>сі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суперечки,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що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виникають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між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сторонами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договором,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вирішуються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встановленому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порядку.</w:t>
      </w:r>
    </w:p>
    <w:p w14:paraId="1F892E18" w14:textId="77777777" w:rsidR="00CC03F1" w:rsidRPr="007E47E0" w:rsidRDefault="00CC03F1" w:rsidP="00D76C49">
      <w:pPr>
        <w:shd w:val="clear" w:color="auto" w:fill="FFFFFF"/>
        <w:tabs>
          <w:tab w:val="left" w:pos="1214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3.3.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Договір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набуває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сили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після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його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підписання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сторонами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діє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кінця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згідно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календарним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планом.</w:t>
      </w:r>
    </w:p>
    <w:p w14:paraId="6CBA0291" w14:textId="77777777" w:rsidR="00CC03F1" w:rsidRPr="007E47E0" w:rsidRDefault="00CC03F1" w:rsidP="00D76C49">
      <w:pPr>
        <w:shd w:val="clear" w:color="auto" w:fill="FFFFFF"/>
        <w:tabs>
          <w:tab w:val="left" w:pos="1214"/>
        </w:tabs>
        <w:ind w:firstLine="540"/>
        <w:jc w:val="both"/>
        <w:rPr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3.4.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Договір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складений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двох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примірниках: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одному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–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базі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вищому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навчальному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закладу.</w:t>
      </w:r>
    </w:p>
    <w:p w14:paraId="37016931" w14:textId="77777777" w:rsidR="00CC03F1" w:rsidRPr="007E47E0" w:rsidRDefault="00CC03F1" w:rsidP="00D76C49">
      <w:pPr>
        <w:shd w:val="clear" w:color="auto" w:fill="FFFFFF"/>
        <w:tabs>
          <w:tab w:val="left" w:pos="1214"/>
        </w:tabs>
        <w:ind w:firstLine="540"/>
        <w:rPr>
          <w:lang w:val="uk-UA"/>
        </w:rPr>
      </w:pPr>
      <w:r w:rsidRPr="007E47E0">
        <w:rPr>
          <w:color w:val="000000"/>
          <w:sz w:val="24"/>
          <w:szCs w:val="24"/>
          <w:lang w:val="uk-UA"/>
        </w:rPr>
        <w:t>3.5.</w:t>
      </w:r>
      <w:r w:rsidRPr="007E47E0">
        <w:rPr>
          <w:color w:val="000000"/>
          <w:sz w:val="24"/>
          <w:szCs w:val="24"/>
          <w:lang w:val="uk-UA"/>
        </w:rPr>
        <w:tab/>
      </w:r>
      <w:r w:rsidR="00316957" w:rsidRPr="007E47E0">
        <w:rPr>
          <w:color w:val="000000"/>
          <w:sz w:val="24"/>
          <w:szCs w:val="24"/>
          <w:lang w:val="uk-UA"/>
        </w:rPr>
        <w:t>Місцезнаходження</w:t>
      </w:r>
      <w:r w:rsidRPr="007E47E0">
        <w:rPr>
          <w:color w:val="000000"/>
          <w:sz w:val="24"/>
          <w:szCs w:val="24"/>
          <w:lang w:val="uk-UA"/>
        </w:rPr>
        <w:t>:</w:t>
      </w:r>
    </w:p>
    <w:p w14:paraId="4C2D41A9" w14:textId="77777777" w:rsidR="00633DCA" w:rsidRPr="007E47E0" w:rsidRDefault="00633DCA" w:rsidP="00CC03F1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14:paraId="7F3CC775" w14:textId="77777777" w:rsidR="00CC03F1" w:rsidRPr="007E47E0" w:rsidRDefault="00CC03F1" w:rsidP="00CC03F1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Підписи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печатки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51"/>
        <w:gridCol w:w="4820"/>
      </w:tblGrid>
      <w:tr w:rsidR="00940D68" w:rsidRPr="007E47E0" w14:paraId="300B93A5" w14:textId="77777777" w:rsidTr="00D76C49">
        <w:trPr>
          <w:trHeight w:val="3915"/>
          <w:jc w:val="center"/>
        </w:trPr>
        <w:tc>
          <w:tcPr>
            <w:tcW w:w="2482" w:type="pct"/>
          </w:tcPr>
          <w:p w14:paraId="59BCD641" w14:textId="77777777" w:rsidR="00C807F4" w:rsidRPr="007E47E0" w:rsidRDefault="00DE293E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Державний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університет</w:t>
            </w:r>
          </w:p>
          <w:p w14:paraId="3C74541B" w14:textId="77777777" w:rsidR="00940D68" w:rsidRPr="007E47E0" w:rsidRDefault="00DE293E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«Житомирська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політехніка»</w:t>
            </w:r>
            <w:r w:rsidR="00940D68" w:rsidRPr="007E47E0">
              <w:rPr>
                <w:sz w:val="26"/>
                <w:szCs w:val="26"/>
                <w:lang w:val="uk-UA"/>
              </w:rPr>
              <w:t>:</w:t>
            </w:r>
          </w:p>
          <w:p w14:paraId="55CB5724" w14:textId="77777777" w:rsidR="00940D68" w:rsidRPr="007E47E0" w:rsidRDefault="00DC2F77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в</w:t>
            </w:r>
            <w:r w:rsidR="00940D68" w:rsidRPr="007E47E0">
              <w:rPr>
                <w:sz w:val="26"/>
                <w:szCs w:val="26"/>
                <w:lang w:val="uk-UA"/>
              </w:rPr>
              <w:t>ул</w:t>
            </w:r>
            <w:r w:rsidRPr="007E47E0">
              <w:rPr>
                <w:sz w:val="26"/>
                <w:szCs w:val="26"/>
                <w:lang w:val="uk-UA"/>
              </w:rPr>
              <w:t>.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="007A6036" w:rsidRPr="007E47E0">
              <w:rPr>
                <w:sz w:val="26"/>
                <w:szCs w:val="26"/>
                <w:lang w:val="uk-UA"/>
              </w:rPr>
              <w:t>Чуднівська</w:t>
            </w:r>
            <w:r w:rsidR="00940D68" w:rsidRPr="007E47E0">
              <w:rPr>
                <w:sz w:val="26"/>
                <w:szCs w:val="26"/>
                <w:lang w:val="uk-UA"/>
              </w:rPr>
              <w:t>,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="00940D68" w:rsidRPr="007E47E0">
              <w:rPr>
                <w:sz w:val="26"/>
                <w:szCs w:val="26"/>
                <w:lang w:val="uk-UA"/>
              </w:rPr>
              <w:t>103</w:t>
            </w:r>
            <w:r w:rsidR="001465ED" w:rsidRPr="007E47E0">
              <w:rPr>
                <w:sz w:val="26"/>
                <w:szCs w:val="26"/>
                <w:lang w:val="uk-UA"/>
              </w:rPr>
              <w:t>,</w:t>
            </w:r>
          </w:p>
          <w:p w14:paraId="74DAD6EB" w14:textId="77777777" w:rsidR="00940D68" w:rsidRPr="007E47E0" w:rsidRDefault="00940D68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м.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Житомир,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10005</w:t>
            </w:r>
          </w:p>
          <w:p w14:paraId="0A73E338" w14:textId="77777777" w:rsidR="00940D68" w:rsidRPr="007E47E0" w:rsidRDefault="00940D68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тел.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(0412)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24-14-22</w:t>
            </w:r>
          </w:p>
          <w:p w14:paraId="1AE099E9" w14:textId="77777777" w:rsidR="00633DCA" w:rsidRPr="007E47E0" w:rsidRDefault="00633DCA" w:rsidP="00C807F4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357D4CD2" w14:textId="77777777" w:rsidR="00C807F4" w:rsidRPr="007E47E0" w:rsidRDefault="00DE293E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Ректор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Державного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університету</w:t>
            </w:r>
          </w:p>
          <w:p w14:paraId="22F8F194" w14:textId="77777777" w:rsidR="00940D68" w:rsidRPr="007E47E0" w:rsidRDefault="00DE293E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«Житомирська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політехніка»</w:t>
            </w:r>
          </w:p>
          <w:p w14:paraId="435873B6" w14:textId="77777777" w:rsidR="00633DCA" w:rsidRPr="007E47E0" w:rsidRDefault="00633DCA" w:rsidP="00C807F4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335BE8C1" w14:textId="77777777" w:rsidR="00940D68" w:rsidRPr="007E47E0" w:rsidRDefault="00941055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____________</w:t>
            </w:r>
            <w:r w:rsidR="00101911" w:rsidRPr="007E47E0">
              <w:rPr>
                <w:sz w:val="26"/>
                <w:szCs w:val="26"/>
                <w:lang w:val="uk-UA"/>
              </w:rPr>
              <w:t>В</w:t>
            </w:r>
            <w:r w:rsidRPr="007E47E0">
              <w:rPr>
                <w:sz w:val="26"/>
                <w:szCs w:val="26"/>
                <w:lang w:val="uk-UA"/>
              </w:rPr>
              <w:t>іктор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ЄВДОКИМОВ</w:t>
            </w:r>
          </w:p>
          <w:p w14:paraId="67FD1392" w14:textId="77777777" w:rsidR="00811BA3" w:rsidRPr="007E47E0" w:rsidRDefault="00811BA3" w:rsidP="00C807F4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72E4B19C" w14:textId="77777777" w:rsidR="00377F6A" w:rsidRPr="007E47E0" w:rsidRDefault="00377F6A" w:rsidP="00C807F4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4A7EAB40" w14:textId="77777777" w:rsidR="00377F6A" w:rsidRPr="007E47E0" w:rsidRDefault="00377F6A" w:rsidP="00C807F4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787CA092" w14:textId="001C37CA" w:rsidR="00940D68" w:rsidRPr="007E47E0" w:rsidRDefault="00940D68" w:rsidP="00CF4281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“__”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_________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20</w:t>
            </w:r>
            <w:r w:rsidR="00CF4281">
              <w:rPr>
                <w:sz w:val="26"/>
                <w:szCs w:val="26"/>
                <w:lang w:val="uk-UA"/>
              </w:rPr>
              <w:t>__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р.</w:t>
            </w:r>
          </w:p>
        </w:tc>
        <w:tc>
          <w:tcPr>
            <w:tcW w:w="2518" w:type="pct"/>
          </w:tcPr>
          <w:p w14:paraId="6028F793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База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практики:</w:t>
            </w:r>
          </w:p>
          <w:p w14:paraId="1EAEAA08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</w:t>
            </w:r>
            <w:r w:rsidR="001465ED" w:rsidRPr="007E47E0">
              <w:rPr>
                <w:sz w:val="26"/>
                <w:szCs w:val="26"/>
                <w:lang w:val="uk-UA"/>
              </w:rPr>
              <w:t>______________________________</w:t>
            </w:r>
          </w:p>
          <w:p w14:paraId="2DBDB067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</w:t>
            </w:r>
            <w:r w:rsidR="001465ED" w:rsidRPr="007E47E0">
              <w:rPr>
                <w:sz w:val="26"/>
                <w:szCs w:val="26"/>
                <w:lang w:val="uk-UA"/>
              </w:rPr>
              <w:t>______________________________</w:t>
            </w:r>
          </w:p>
          <w:p w14:paraId="61251B6F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</w:t>
            </w:r>
            <w:r w:rsidR="001465ED" w:rsidRPr="007E47E0">
              <w:rPr>
                <w:sz w:val="26"/>
                <w:szCs w:val="26"/>
                <w:lang w:val="uk-UA"/>
              </w:rPr>
              <w:t>______________________________</w:t>
            </w:r>
          </w:p>
          <w:p w14:paraId="679A5E1E" w14:textId="77777777" w:rsidR="00C807F4" w:rsidRPr="007E47E0" w:rsidRDefault="00C807F4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________________________________</w:t>
            </w:r>
          </w:p>
          <w:p w14:paraId="28199B36" w14:textId="77777777" w:rsidR="00633DCA" w:rsidRPr="007E47E0" w:rsidRDefault="00633DCA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7964392F" w14:textId="77777777" w:rsidR="00811BA3" w:rsidRPr="007E47E0" w:rsidRDefault="00811BA3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14F2C6B9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База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практики</w:t>
            </w:r>
          </w:p>
          <w:p w14:paraId="40BE6A6B" w14:textId="77777777" w:rsidR="00C807F4" w:rsidRPr="007E47E0" w:rsidRDefault="00C807F4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64056216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_______________/_______________</w:t>
            </w:r>
          </w:p>
          <w:p w14:paraId="3D90D051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77948399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17896C10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0E034F72" w14:textId="278D3DDE" w:rsidR="00940D68" w:rsidRPr="007E47E0" w:rsidRDefault="00940D68" w:rsidP="00CF4281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“___”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_______</w:t>
            </w:r>
            <w:r w:rsidR="006B6E07" w:rsidRPr="007E47E0">
              <w:rPr>
                <w:sz w:val="26"/>
                <w:szCs w:val="26"/>
                <w:lang w:val="uk-UA"/>
              </w:rPr>
              <w:t>__</w:t>
            </w:r>
            <w:r w:rsidRPr="007E47E0">
              <w:rPr>
                <w:sz w:val="26"/>
                <w:szCs w:val="26"/>
                <w:lang w:val="uk-UA"/>
              </w:rPr>
              <w:t>_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20</w:t>
            </w:r>
            <w:r w:rsidR="00CF4281">
              <w:rPr>
                <w:sz w:val="26"/>
                <w:szCs w:val="26"/>
                <w:lang w:val="uk-UA"/>
              </w:rPr>
              <w:t>__</w:t>
            </w:r>
            <w:bookmarkStart w:id="0" w:name="_GoBack"/>
            <w:bookmarkEnd w:id="0"/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р.</w:t>
            </w:r>
          </w:p>
        </w:tc>
      </w:tr>
    </w:tbl>
    <w:p w14:paraId="472BE281" w14:textId="700FA70E" w:rsidR="001909BF" w:rsidRPr="000D4B91" w:rsidRDefault="001909BF" w:rsidP="004C401D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sz w:val="28"/>
          <w:szCs w:val="28"/>
        </w:rPr>
      </w:pPr>
    </w:p>
    <w:sectPr w:rsidR="001909BF" w:rsidRPr="000D4B91" w:rsidSect="00141D57">
      <w:footerReference w:type="even" r:id="rId8"/>
      <w:headerReference w:type="firs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49C87" w14:textId="77777777" w:rsidR="000D3B77" w:rsidRDefault="000D3B77">
      <w:r>
        <w:separator/>
      </w:r>
    </w:p>
  </w:endnote>
  <w:endnote w:type="continuationSeparator" w:id="0">
    <w:p w14:paraId="739DF46D" w14:textId="77777777" w:rsidR="000D3B77" w:rsidRDefault="000D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C7E75" w14:textId="77777777" w:rsidR="007A6036" w:rsidRDefault="007A6036" w:rsidP="00CC03F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98C05CD" w14:textId="77777777" w:rsidR="007A6036" w:rsidRDefault="007A60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5EF0D" w14:textId="77777777" w:rsidR="000D3B77" w:rsidRDefault="000D3B77">
      <w:r>
        <w:separator/>
      </w:r>
    </w:p>
  </w:footnote>
  <w:footnote w:type="continuationSeparator" w:id="0">
    <w:p w14:paraId="5E0E8E6E" w14:textId="77777777" w:rsidR="000D3B77" w:rsidRDefault="000D3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4825F" w14:textId="77777777" w:rsidR="00C807F4" w:rsidRPr="00C807F4" w:rsidRDefault="00C807F4" w:rsidP="00C807F4">
    <w:pPr>
      <w:shd w:val="clear" w:color="auto" w:fill="FFFFFF"/>
      <w:tabs>
        <w:tab w:val="left" w:leader="underscore" w:pos="0"/>
      </w:tabs>
      <w:spacing w:line="235" w:lineRule="auto"/>
      <w:jc w:val="right"/>
      <w:rPr>
        <w:b/>
        <w:color w:val="000000"/>
        <w:sz w:val="18"/>
        <w:szCs w:val="18"/>
        <w:lang w:val="uk-UA"/>
      </w:rPr>
    </w:pPr>
    <w:r w:rsidRPr="009F79DD">
      <w:rPr>
        <w:b/>
        <w:color w:val="000000"/>
        <w:sz w:val="18"/>
        <w:szCs w:val="18"/>
        <w:lang w:val="uk-UA"/>
      </w:rPr>
      <w:t>Форма</w:t>
    </w:r>
    <w:r>
      <w:rPr>
        <w:b/>
        <w:color w:val="000000"/>
        <w:sz w:val="18"/>
        <w:szCs w:val="18"/>
        <w:lang w:val="uk-UA"/>
      </w:rPr>
      <w:t xml:space="preserve"> </w:t>
    </w:r>
    <w:r w:rsidRPr="009F79DD">
      <w:rPr>
        <w:b/>
        <w:color w:val="000000"/>
        <w:sz w:val="18"/>
        <w:szCs w:val="18"/>
        <w:lang w:val="uk-UA"/>
      </w:rPr>
      <w:t>№</w:t>
    </w:r>
    <w:r>
      <w:rPr>
        <w:b/>
        <w:color w:val="000000"/>
        <w:sz w:val="18"/>
        <w:szCs w:val="18"/>
        <w:lang w:val="uk-UA"/>
      </w:rPr>
      <w:t xml:space="preserve"> </w:t>
    </w:r>
    <w:r w:rsidRPr="009F79DD">
      <w:rPr>
        <w:b/>
        <w:color w:val="000000"/>
        <w:sz w:val="18"/>
        <w:szCs w:val="18"/>
        <w:lang w:val="uk-UA"/>
      </w:rPr>
      <w:t>Н-6.01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5677A"/>
    <w:multiLevelType w:val="multilevel"/>
    <w:tmpl w:val="211C9C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7534EB6"/>
    <w:multiLevelType w:val="singleLevel"/>
    <w:tmpl w:val="D03E5E8C"/>
    <w:lvl w:ilvl="0">
      <w:start w:val="1"/>
      <w:numFmt w:val="decimal"/>
      <w:lvlText w:val="2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">
    <w:nsid w:val="390C3CD8"/>
    <w:multiLevelType w:val="multilevel"/>
    <w:tmpl w:val="CE5408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53301A0C"/>
    <w:multiLevelType w:val="hybridMultilevel"/>
    <w:tmpl w:val="0E460928"/>
    <w:lvl w:ilvl="0" w:tplc="BFB65C82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E828B6"/>
    <w:multiLevelType w:val="hybridMultilevel"/>
    <w:tmpl w:val="2A205A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F6916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F1"/>
    <w:rsid w:val="00061AC8"/>
    <w:rsid w:val="00061EAD"/>
    <w:rsid w:val="00070E9B"/>
    <w:rsid w:val="00072FAB"/>
    <w:rsid w:val="00096CE5"/>
    <w:rsid w:val="000A2B7F"/>
    <w:rsid w:val="000D3B77"/>
    <w:rsid w:val="000D4B91"/>
    <w:rsid w:val="000E265F"/>
    <w:rsid w:val="000F4075"/>
    <w:rsid w:val="00101911"/>
    <w:rsid w:val="00141D57"/>
    <w:rsid w:val="00143EE5"/>
    <w:rsid w:val="001465ED"/>
    <w:rsid w:val="00156038"/>
    <w:rsid w:val="001608DF"/>
    <w:rsid w:val="001738A1"/>
    <w:rsid w:val="001851BA"/>
    <w:rsid w:val="001909BF"/>
    <w:rsid w:val="0019394E"/>
    <w:rsid w:val="00195244"/>
    <w:rsid w:val="001D520E"/>
    <w:rsid w:val="001D78A7"/>
    <w:rsid w:val="00206665"/>
    <w:rsid w:val="00230CFC"/>
    <w:rsid w:val="002333CD"/>
    <w:rsid w:val="002368B8"/>
    <w:rsid w:val="00237A93"/>
    <w:rsid w:val="002510B1"/>
    <w:rsid w:val="0027538F"/>
    <w:rsid w:val="002E0F08"/>
    <w:rsid w:val="002F5FCC"/>
    <w:rsid w:val="00316957"/>
    <w:rsid w:val="0032444B"/>
    <w:rsid w:val="00331816"/>
    <w:rsid w:val="00361BF3"/>
    <w:rsid w:val="00377F6A"/>
    <w:rsid w:val="00380C2A"/>
    <w:rsid w:val="0038263E"/>
    <w:rsid w:val="00393EF4"/>
    <w:rsid w:val="003A1D25"/>
    <w:rsid w:val="003C21AC"/>
    <w:rsid w:val="003E487B"/>
    <w:rsid w:val="003F25AD"/>
    <w:rsid w:val="00415C1D"/>
    <w:rsid w:val="004252C5"/>
    <w:rsid w:val="004333B6"/>
    <w:rsid w:val="00451129"/>
    <w:rsid w:val="00451FB7"/>
    <w:rsid w:val="0045487D"/>
    <w:rsid w:val="00473EE4"/>
    <w:rsid w:val="004B3EDB"/>
    <w:rsid w:val="004C401D"/>
    <w:rsid w:val="004D4D4A"/>
    <w:rsid w:val="004E3701"/>
    <w:rsid w:val="004E4F46"/>
    <w:rsid w:val="00505CA1"/>
    <w:rsid w:val="00520D34"/>
    <w:rsid w:val="00531C3C"/>
    <w:rsid w:val="00532569"/>
    <w:rsid w:val="00533B87"/>
    <w:rsid w:val="00535410"/>
    <w:rsid w:val="005413AE"/>
    <w:rsid w:val="00567847"/>
    <w:rsid w:val="00593978"/>
    <w:rsid w:val="005960C7"/>
    <w:rsid w:val="005A11F3"/>
    <w:rsid w:val="005B4BAC"/>
    <w:rsid w:val="005C081F"/>
    <w:rsid w:val="005D5A9C"/>
    <w:rsid w:val="005F139B"/>
    <w:rsid w:val="00616FAF"/>
    <w:rsid w:val="00633DCA"/>
    <w:rsid w:val="00637E35"/>
    <w:rsid w:val="0065513B"/>
    <w:rsid w:val="006650A1"/>
    <w:rsid w:val="00682441"/>
    <w:rsid w:val="00683B0C"/>
    <w:rsid w:val="006A5D2A"/>
    <w:rsid w:val="006B1EF0"/>
    <w:rsid w:val="006B6E07"/>
    <w:rsid w:val="006C4B9F"/>
    <w:rsid w:val="006D452E"/>
    <w:rsid w:val="00711BDA"/>
    <w:rsid w:val="00754857"/>
    <w:rsid w:val="00780177"/>
    <w:rsid w:val="007A6036"/>
    <w:rsid w:val="007B6F19"/>
    <w:rsid w:val="007D169E"/>
    <w:rsid w:val="007E47E0"/>
    <w:rsid w:val="007F62BE"/>
    <w:rsid w:val="00805250"/>
    <w:rsid w:val="00810FC5"/>
    <w:rsid w:val="00811BA3"/>
    <w:rsid w:val="0082599F"/>
    <w:rsid w:val="00842153"/>
    <w:rsid w:val="00860E3E"/>
    <w:rsid w:val="00863A76"/>
    <w:rsid w:val="008B27DE"/>
    <w:rsid w:val="008E5A64"/>
    <w:rsid w:val="008E7A24"/>
    <w:rsid w:val="009144E7"/>
    <w:rsid w:val="00924CD3"/>
    <w:rsid w:val="00940D68"/>
    <w:rsid w:val="00941055"/>
    <w:rsid w:val="00945457"/>
    <w:rsid w:val="00957227"/>
    <w:rsid w:val="00963FC2"/>
    <w:rsid w:val="00986766"/>
    <w:rsid w:val="009B16F7"/>
    <w:rsid w:val="009B74E9"/>
    <w:rsid w:val="009C0548"/>
    <w:rsid w:val="009F047B"/>
    <w:rsid w:val="009F13F3"/>
    <w:rsid w:val="009F25AE"/>
    <w:rsid w:val="009F79DD"/>
    <w:rsid w:val="00A12136"/>
    <w:rsid w:val="00A202D6"/>
    <w:rsid w:val="00A53AEB"/>
    <w:rsid w:val="00A60B4C"/>
    <w:rsid w:val="00A850A3"/>
    <w:rsid w:val="00A86CC8"/>
    <w:rsid w:val="00A93822"/>
    <w:rsid w:val="00AF4FCF"/>
    <w:rsid w:val="00B21D88"/>
    <w:rsid w:val="00B55845"/>
    <w:rsid w:val="00B57BE1"/>
    <w:rsid w:val="00B57F2F"/>
    <w:rsid w:val="00B764EE"/>
    <w:rsid w:val="00B91074"/>
    <w:rsid w:val="00BB1B18"/>
    <w:rsid w:val="00BD2CF7"/>
    <w:rsid w:val="00BD44B4"/>
    <w:rsid w:val="00C5753C"/>
    <w:rsid w:val="00C70E3E"/>
    <w:rsid w:val="00C7301F"/>
    <w:rsid w:val="00C807F4"/>
    <w:rsid w:val="00C81293"/>
    <w:rsid w:val="00CA287E"/>
    <w:rsid w:val="00CA53F0"/>
    <w:rsid w:val="00CA6866"/>
    <w:rsid w:val="00CB1D15"/>
    <w:rsid w:val="00CC03F1"/>
    <w:rsid w:val="00CF233D"/>
    <w:rsid w:val="00CF4281"/>
    <w:rsid w:val="00D06EC3"/>
    <w:rsid w:val="00D1400F"/>
    <w:rsid w:val="00D20E26"/>
    <w:rsid w:val="00D2346C"/>
    <w:rsid w:val="00D3790A"/>
    <w:rsid w:val="00D41607"/>
    <w:rsid w:val="00D6116D"/>
    <w:rsid w:val="00D73D0E"/>
    <w:rsid w:val="00D768FA"/>
    <w:rsid w:val="00D76C49"/>
    <w:rsid w:val="00D8106F"/>
    <w:rsid w:val="00D8284B"/>
    <w:rsid w:val="00D82BBB"/>
    <w:rsid w:val="00DB7092"/>
    <w:rsid w:val="00DC2F77"/>
    <w:rsid w:val="00DD0C8D"/>
    <w:rsid w:val="00DD4A99"/>
    <w:rsid w:val="00DE293E"/>
    <w:rsid w:val="00E317BA"/>
    <w:rsid w:val="00E332CE"/>
    <w:rsid w:val="00E4654F"/>
    <w:rsid w:val="00E5115B"/>
    <w:rsid w:val="00E53426"/>
    <w:rsid w:val="00E5793F"/>
    <w:rsid w:val="00E92902"/>
    <w:rsid w:val="00E94FBE"/>
    <w:rsid w:val="00EB00A0"/>
    <w:rsid w:val="00EC7CB0"/>
    <w:rsid w:val="00EE6E6B"/>
    <w:rsid w:val="00EE6FB1"/>
    <w:rsid w:val="00EF7539"/>
    <w:rsid w:val="00F2489C"/>
    <w:rsid w:val="00F54B38"/>
    <w:rsid w:val="00F65282"/>
    <w:rsid w:val="00F729EA"/>
    <w:rsid w:val="00F82C46"/>
    <w:rsid w:val="00FA015C"/>
    <w:rsid w:val="00FB6217"/>
    <w:rsid w:val="00FB7321"/>
    <w:rsid w:val="00FC4AC5"/>
    <w:rsid w:val="00FD3994"/>
    <w:rsid w:val="00FF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471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03F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535410"/>
    <w:pPr>
      <w:numPr>
        <w:numId w:val="2"/>
      </w:numPr>
    </w:pPr>
    <w:rPr>
      <w:rFonts w:ascii="Bodoni MT Black" w:hAnsi="Bodoni MT Black"/>
      <w:sz w:val="28"/>
      <w:szCs w:val="28"/>
    </w:rPr>
  </w:style>
  <w:style w:type="paragraph" w:styleId="a3">
    <w:name w:val="footer"/>
    <w:basedOn w:val="a"/>
    <w:rsid w:val="00CC03F1"/>
    <w:pPr>
      <w:tabs>
        <w:tab w:val="center" w:pos="4677"/>
        <w:tab w:val="right" w:pos="9355"/>
      </w:tabs>
    </w:pPr>
  </w:style>
  <w:style w:type="character" w:styleId="a4">
    <w:name w:val="page number"/>
    <w:rsid w:val="00CC03F1"/>
    <w:rPr>
      <w:rFonts w:ascii="Verdana" w:hAnsi="Verdana" w:cs="Verdana"/>
      <w:lang w:val="en-US" w:eastAsia="en-US" w:bidi="ar-SA"/>
    </w:rPr>
  </w:style>
  <w:style w:type="paragraph" w:customStyle="1" w:styleId="a5">
    <w:name w:val="Знак"/>
    <w:basedOn w:val="a"/>
    <w:rsid w:val="00CC03F1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2">
    <w:name w:val="Знак Знак2 Знак Знак Знак"/>
    <w:basedOn w:val="a"/>
    <w:rsid w:val="007F62BE"/>
    <w:pPr>
      <w:widowControl/>
      <w:autoSpaceDE/>
      <w:autoSpaceDN/>
      <w:adjustRightInd/>
    </w:pPr>
    <w:rPr>
      <w:rFonts w:ascii="Verdana" w:hAnsi="Verdana"/>
      <w:sz w:val="24"/>
      <w:szCs w:val="24"/>
      <w:lang w:val="en-US" w:eastAsia="en-US"/>
    </w:rPr>
  </w:style>
  <w:style w:type="paragraph" w:customStyle="1" w:styleId="FR2">
    <w:name w:val="FR2"/>
    <w:rsid w:val="00682441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68244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7">
    <w:name w:val="Верхній колонтитул Знак"/>
    <w:link w:val="a6"/>
    <w:uiPriority w:val="99"/>
    <w:rsid w:val="00682441"/>
    <w:rPr>
      <w:sz w:val="24"/>
      <w:szCs w:val="24"/>
    </w:rPr>
  </w:style>
  <w:style w:type="paragraph" w:styleId="a8">
    <w:name w:val="Balloon Text"/>
    <w:basedOn w:val="a"/>
    <w:link w:val="a9"/>
    <w:rsid w:val="00141D57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у виносці Знак"/>
    <w:link w:val="a8"/>
    <w:rsid w:val="00141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03F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535410"/>
    <w:pPr>
      <w:numPr>
        <w:numId w:val="2"/>
      </w:numPr>
    </w:pPr>
    <w:rPr>
      <w:rFonts w:ascii="Bodoni MT Black" w:hAnsi="Bodoni MT Black"/>
      <w:sz w:val="28"/>
      <w:szCs w:val="28"/>
    </w:rPr>
  </w:style>
  <w:style w:type="paragraph" w:styleId="a3">
    <w:name w:val="footer"/>
    <w:basedOn w:val="a"/>
    <w:rsid w:val="00CC03F1"/>
    <w:pPr>
      <w:tabs>
        <w:tab w:val="center" w:pos="4677"/>
        <w:tab w:val="right" w:pos="9355"/>
      </w:tabs>
    </w:pPr>
  </w:style>
  <w:style w:type="character" w:styleId="a4">
    <w:name w:val="page number"/>
    <w:rsid w:val="00CC03F1"/>
    <w:rPr>
      <w:rFonts w:ascii="Verdana" w:hAnsi="Verdana" w:cs="Verdana"/>
      <w:lang w:val="en-US" w:eastAsia="en-US" w:bidi="ar-SA"/>
    </w:rPr>
  </w:style>
  <w:style w:type="paragraph" w:customStyle="1" w:styleId="a5">
    <w:name w:val="Знак"/>
    <w:basedOn w:val="a"/>
    <w:rsid w:val="00CC03F1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2">
    <w:name w:val="Знак Знак2 Знак Знак Знак"/>
    <w:basedOn w:val="a"/>
    <w:rsid w:val="007F62BE"/>
    <w:pPr>
      <w:widowControl/>
      <w:autoSpaceDE/>
      <w:autoSpaceDN/>
      <w:adjustRightInd/>
    </w:pPr>
    <w:rPr>
      <w:rFonts w:ascii="Verdana" w:hAnsi="Verdana"/>
      <w:sz w:val="24"/>
      <w:szCs w:val="24"/>
      <w:lang w:val="en-US" w:eastAsia="en-US"/>
    </w:rPr>
  </w:style>
  <w:style w:type="paragraph" w:customStyle="1" w:styleId="FR2">
    <w:name w:val="FR2"/>
    <w:rsid w:val="00682441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68244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7">
    <w:name w:val="Верхній колонтитул Знак"/>
    <w:link w:val="a6"/>
    <w:uiPriority w:val="99"/>
    <w:rsid w:val="00682441"/>
    <w:rPr>
      <w:sz w:val="24"/>
      <w:szCs w:val="24"/>
    </w:rPr>
  </w:style>
  <w:style w:type="paragraph" w:styleId="a8">
    <w:name w:val="Balloon Text"/>
    <w:basedOn w:val="a"/>
    <w:link w:val="a9"/>
    <w:rsid w:val="00141D57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у виносці Знак"/>
    <w:link w:val="a8"/>
    <w:rsid w:val="00141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2621</Words>
  <Characters>1495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cp:lastModifiedBy>Drive</cp:lastModifiedBy>
  <cp:revision>23</cp:revision>
  <cp:lastPrinted>2021-02-05T09:35:00Z</cp:lastPrinted>
  <dcterms:created xsi:type="dcterms:W3CDTF">2021-01-04T11:01:00Z</dcterms:created>
  <dcterms:modified xsi:type="dcterms:W3CDTF">2022-12-22T08:24:00Z</dcterms:modified>
</cp:coreProperties>
</file>