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FB64BE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12</w:t>
      </w:r>
      <w:r w:rsidR="00570C76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MyGrammarLab.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Coursebook.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570C7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Module 10. Conditionals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0C76" w:rsidRDefault="00DE42B2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</w:p>
    <w:p w:rsidR="00DE42B2" w:rsidRDefault="00570C7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54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Present and future conditions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>
        <w:rPr>
          <w:rFonts w:ascii="Times New Roman" w:hAnsi="Times New Roman" w:cs="Times New Roman"/>
          <w:sz w:val="28"/>
          <w:szCs w:val="28"/>
          <w:lang w:val="en-US"/>
        </w:rPr>
        <w:t>162-163. Ex. 1-3 p. 163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E42B2" w:rsidRDefault="00570C7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55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Unlikely/ unreal conditions. pp. 164-165. Ex. 1-3 p. 165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54286F" w:rsidRDefault="00570C76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56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Past conditions. pp. 166-167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0C76" w:rsidRPr="0054286F" w:rsidRDefault="006F6E7D" w:rsidP="00570C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570C76">
        <w:rPr>
          <w:rFonts w:ascii="Times New Roman" w:hAnsi="Times New Roman" w:cs="Times New Roman"/>
          <w:sz w:val="28"/>
          <w:szCs w:val="28"/>
          <w:lang w:val="en-US"/>
        </w:rPr>
        <w:t>Unit 56. Ex</w:t>
      </w:r>
      <w:r w:rsidR="00570C76" w:rsidRPr="00FB64BE">
        <w:rPr>
          <w:rFonts w:ascii="Times New Roman" w:hAnsi="Times New Roman" w:cs="Times New Roman"/>
          <w:sz w:val="28"/>
          <w:szCs w:val="28"/>
          <w:lang w:val="en-US"/>
        </w:rPr>
        <w:t xml:space="preserve">. 1-3 </w:t>
      </w:r>
      <w:r w:rsidR="00570C7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0C76" w:rsidRPr="00FB64BE">
        <w:rPr>
          <w:rFonts w:ascii="Times New Roman" w:hAnsi="Times New Roman" w:cs="Times New Roman"/>
          <w:sz w:val="28"/>
          <w:szCs w:val="28"/>
          <w:lang w:val="en-US"/>
        </w:rPr>
        <w:t xml:space="preserve">. 167.   </w:t>
      </w:r>
      <w:r w:rsidR="00570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570C76" w:rsidRDefault="006645F7" w:rsidP="006645F7">
      <w:pPr>
        <w:rPr>
          <w:lang w:val="uk-UA"/>
        </w:rPr>
      </w:pPr>
    </w:p>
    <w:p w:rsidR="004B52BE" w:rsidRPr="006F6E7D" w:rsidRDefault="004B52BE">
      <w:pPr>
        <w:rPr>
          <w:lang w:val="en-US"/>
        </w:rPr>
      </w:pPr>
      <w:bookmarkStart w:id="0" w:name="_GoBack"/>
      <w:bookmarkEnd w:id="0"/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304279"/>
    <w:rsid w:val="004B52BE"/>
    <w:rsid w:val="00570C76"/>
    <w:rsid w:val="00597594"/>
    <w:rsid w:val="006645F7"/>
    <w:rsid w:val="006F3F65"/>
    <w:rsid w:val="006F6E7D"/>
    <w:rsid w:val="00DE42B2"/>
    <w:rsid w:val="00E926F4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2020-11-03T18:42:00Z</dcterms:created>
  <dcterms:modified xsi:type="dcterms:W3CDTF">2021-11-07T16:15:00Z</dcterms:modified>
</cp:coreProperties>
</file>